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16:45:57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A24051000162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MAZNAH BINTI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721206065310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1011241100017687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810112029694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1,999.88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5.296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16:45:57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A24051000162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MAZNAH BINTI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721206065310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1011241100017687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810112029694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1,999.88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5.296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