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LAWAS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2024-05-15 11:17:57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A24051500105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WONG TIEW KHENG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581229145071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1312541100002759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813125030039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373.36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599.99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1.607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LAWAS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2024-05-15 11:17:57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A24051500105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WONG TIEW KHENG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581229145071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1312541100002759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813125030039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373.36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599.99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1.607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