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11:22:51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JAWYAH BINTI SAPONG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380122125088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1210429000177567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812104030655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11:22:51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JAWYAH BINTI SAPONG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380122125088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1210429000177567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812104030655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