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12:02:06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ROSNITA BINTI SARPONIN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720622105962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1010041000020631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810100000042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9,880.71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12:02:06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ROSNITA BINTI SARPONIN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720622105962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1010041000020631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810100000042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9,880.71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