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CHERAS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15:06:01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A24052300189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MAZNAH BINTI SHAH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590711086326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1010041909087965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814179023283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374.57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CHERAS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15:06:01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A24052300189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MAZNAH BINTI SHAH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590711086326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1010041909087965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814179023283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374.57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