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KUALA LUMPUR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2024-05-24 10:19:03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A24052400027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MOHD HISYAMUDDIN BIN ISMAIL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811202035519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1410041100010198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814100030740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370.02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99.91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0.270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KUALA LUMPUR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2024-05-24 10:19:03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A24052400027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MOHD HISYAMUDDIN BIN ISMAIL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811202035519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1410041100010198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814100030740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370.02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99.91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0.270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