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BALIK PULAU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15:08:27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SAMSUDIN BIN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640303025615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0720041000060498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807200030796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BALIK PULAU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15:08:27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SAMSUDIN BIN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640303025615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0720041000060498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807200030796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