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TUMPAT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11:47:18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MAHANI BINTI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650227035326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0300841100071423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803008030884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5,900.06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15.889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TUMPAT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11:47:18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MAHANI BINTI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650227035326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0300841100071423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803008030884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5,900.06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15.889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