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BUKIT DAHLIA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13:39:48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A24052700142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MARDIYAH BINTI ABD WAHAB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761014025564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0113441000010156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801161030918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370.79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9,000.19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24.273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BUKIT DAHLIA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13:39:48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A24052700142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MARDIYAH BINTI ABD WAHAB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761014025564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0113441000010156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801161030918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370.79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9,000.19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24.273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