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SS 2/64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14:23:43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GOH CHENG EAN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560621106242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1011741100010420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810117030933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1,856.70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SS 2/64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14:23:43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GOH CHENG EAN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560621106242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1011741100010420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810117030933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1,856.70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