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TAWAU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09:47:49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MARDIAH BINTI ARPUS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E2947938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1212729000292455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812003010022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TAWAU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09:47:49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MARDIAH BINTI ARPUS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E2947938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1212729000292455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812003010022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