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SAMARAHAN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09:12:45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MOHAMMAD FARLIQ FARKHAN NORDIN BIN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051216131131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1313841100121029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813138031055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SAMARAHAN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09:12:45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MOHAMMAD FARLIQ FARKHAN NORDIN BIN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051216131131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1313841100121029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813138031055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