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10:34:42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AIRINI BINTI YAMIN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860504335286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0860041100053666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808600031078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10:34:42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AIRINI BINTI YAMIN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860504335286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0860041100053666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808600031078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