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12:27:04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A24052900103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AKMAL IQBAL BIN MAHAT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101108140893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0112541100037962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801125031116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373.22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12:27:04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A24052900103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AKMAL IQBAL BIN MAHAT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101108140893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0112541100037962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801125031116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373.22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