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10:38:45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MASAYU BINTI NOR ARIFFIN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940105016720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0112141000050428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801121031172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10:38:45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MASAYU BINTI NOR ARIFFIN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940105016720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0112141000050428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801121031172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