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CHANGLUN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12:38:45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SARIMAH BINTI MANGSOR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820203025878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0211141100016493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802111031271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CHANGLUN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12:38:45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SARIMAH BINTI MANGSOR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820203025878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0211141100016493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802111031271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