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11:20:42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NURAIN BINTI MAT HUSSIN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880418115066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1100541000011574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811005002736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362.64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999.80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2.757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11:20:42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NURAIN BINTI MAT HUSSIN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880418115066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1100541000011574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811005002736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362.64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999.80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2.757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