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KEDAH/PERLIS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KHALIZEE BIN KHALID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651007025649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0210041100055924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802109025689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349.94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980.88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2.803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KHALIZEE BIN KHALID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651007025649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16:40:06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ashikinzakaria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16:40:06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