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KOK LANAS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AMINUDDIN BIN WAN ALWY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700101039367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0870041000104577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803013022873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352.38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1,079.34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3.063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AMINUDDIN BIN WAN ALWY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700101039367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13:18:31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noorfatnie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13:18:31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