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MOHD. FAIZ BIN SAHIDIN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990407126971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1211141000101051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812111023357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1,049.95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2.970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MOHD. FAIZ BIN SAHIDIN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990407126971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16:17:30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elvis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16:17:30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