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KANGSAR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13:07:40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ZULKURNAIN HASAN BIN AINON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680708086025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0820041100062652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808200016792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KANGSAR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13:07:40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ZULKURNAIN HASAN BIN AINON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680708086025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0820041100062652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808200016792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