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LEBOH AMPANG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16:00:16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GURMIT KAUR A/P SURJAN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780211146764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1416229838897534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814136026478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55.818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LEBOH AMPANG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16:00:16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GURMIT KAUR A/P SURJAN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780211146764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1416229838897534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814136026478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55.818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