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KARUNANITHY A/L NAGAPPAN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610305026155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0822629872245357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814006012461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1,260.10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3.556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KARUNANITHY A/L NAGAPPAN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610305026155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0822629872245357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814006012461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1,260.10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3.556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