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120" w:lineRule="auto"/>
        <w:ind w:left="0" w:right="-20" w:firstLine="0"/>
        <w:jc w:val="left"/>
        <w:rPr>
          <w:rFonts w:ascii="Arial" w:cs="Arial" w:eastAsia="Arial" w:hAnsi="Arial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"/>
          <w:szCs w:val="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1587500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ind w:left="-141.73228346456688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BERITA ACARA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0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PENGAWASAN  PELAKSANAAN REKLAMASI</w:t>
      </w:r>
    </w:p>
    <w:p w:rsidR="00000000" w:rsidDel="00000000" w:rsidP="00000000" w:rsidRDefault="00000000" w:rsidRPr="00000000" w14:paraId="00000004">
      <w:pPr>
        <w:widowControl w:val="0"/>
        <w:spacing w:after="200" w:line="240" w:lineRule="auto"/>
        <w:ind w:left="-141.7322834645668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ada hari ini &lt;&lt;[Hari]&gt;&gt; tanggal &lt;&lt;[Tanggal]&gt;&gt; bulan &lt;&lt;[Bulan]&gt;&gt; tahun &lt;&lt;[Tahun]&gt;&gt; pukul &lt;&lt;[Pukul]&gt;&gt; bertempat di &lt;&lt;[Lokasi_Usaha]&gt;&gt;, kami yang bertandatangan dibawah ini :</w:t>
      </w:r>
    </w:p>
    <w:tbl>
      <w:tblPr>
        <w:tblStyle w:val="Table1"/>
        <w:tblW w:w="119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0"/>
        <w:gridCol w:w="2820"/>
        <w:gridCol w:w="3195"/>
        <w:gridCol w:w="2400"/>
        <w:gridCol w:w="2730"/>
        <w:tblGridChange w:id="0">
          <w:tblGrid>
            <w:gridCol w:w="840"/>
            <w:gridCol w:w="2820"/>
            <w:gridCol w:w="3195"/>
            <w:gridCol w:w="2400"/>
            <w:gridCol w:w="2730"/>
          </w:tblGrid>
        </w:tblGridChange>
      </w:tblGrid>
      <w:tr>
        <w:trPr>
          <w:cantSplit w:val="0"/>
          <w:trHeight w:val="315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Nama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Jabatan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Unit Kerja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&lt;&lt;[Pengawas_1]&gt;&gt;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&lt;&lt;[NIP_1]&gt;&gt;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Ketua Tim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&lt;&lt;[Penempatan_1]&gt;&gt;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&lt;&lt;[Pengawas_2]&gt;&gt;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&lt;&lt;[NIP_2]&gt;&gt;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Anggota Tim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&lt;&lt;[Penempatan_2]&gt;&gt;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&lt;&lt;[Pengawas_3]&gt;&gt;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&lt;&lt;[NIP_3]&gt;&gt;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Anggota Tim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&lt;&lt;[Penempatan_3]&gt;&gt;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&lt;&lt;[Pengawas_4]&gt;&gt;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&lt;&lt;[NIP_4]&gt;&gt;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Anggota Tim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&lt;&lt;[Penempatan_4]&gt;&gt;</w:t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2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Telah melakukan pengawasan pemanfaatan wilayah pesisir (reklamasi) terhadap:</w:t>
      </w:r>
    </w:p>
    <w:tbl>
      <w:tblPr>
        <w:tblStyle w:val="Table2"/>
        <w:tblpPr w:leftFromText="180" w:rightFromText="180" w:topFromText="180" w:bottomFromText="180" w:vertAnchor="text" w:horzAnchor="text" w:tblpX="-120" w:tblpY="0"/>
        <w:tblW w:w="120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75"/>
        <w:gridCol w:w="270"/>
        <w:gridCol w:w="8730"/>
        <w:tblGridChange w:id="0">
          <w:tblGrid>
            <w:gridCol w:w="3075"/>
            <w:gridCol w:w="270"/>
            <w:gridCol w:w="87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360"/>
                <w:tab w:val="left" w:leader="none" w:pos="1800"/>
                <w:tab w:val="left" w:leader="none" w:pos="1980"/>
                <w:tab w:val="left" w:leader="none" w:pos="9000"/>
              </w:tabs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Nama penanggung jawab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360"/>
                <w:tab w:val="left" w:leader="none" w:pos="1800"/>
                <w:tab w:val="left" w:leader="none" w:pos="1980"/>
                <w:tab w:val="left" w:leader="none" w:pos="9000"/>
              </w:tabs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360"/>
                <w:tab w:val="left" w:leader="none" w:pos="1800"/>
                <w:tab w:val="left" w:leader="none" w:pos="1980"/>
                <w:tab w:val="left" w:leader="none" w:pos="9000"/>
              </w:tabs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&lt;&lt;[PJ_Pelaku_Usaha]&gt;&gt;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360"/>
                <w:tab w:val="left" w:leader="none" w:pos="1800"/>
                <w:tab w:val="left" w:leader="none" w:pos="1980"/>
                <w:tab w:val="left" w:leader="none" w:pos="9000"/>
              </w:tabs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Alamat (sesuai identitas)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360"/>
                <w:tab w:val="left" w:leader="none" w:pos="1800"/>
                <w:tab w:val="left" w:leader="none" w:pos="1980"/>
                <w:tab w:val="left" w:leader="none" w:pos="9000"/>
              </w:tabs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360"/>
                <w:tab w:val="left" w:leader="none" w:pos="1800"/>
                <w:tab w:val="left" w:leader="none" w:pos="1980"/>
                <w:tab w:val="left" w:leader="none" w:pos="9000"/>
              </w:tabs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&lt;&lt;[Alamat_PJ]&gt;&gt;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360"/>
                <w:tab w:val="left" w:leader="none" w:pos="1800"/>
                <w:tab w:val="left" w:leader="none" w:pos="1980"/>
                <w:tab w:val="left" w:leader="none" w:pos="9000"/>
              </w:tabs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Pelaksana Reklamasi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360"/>
                <w:tab w:val="left" w:leader="none" w:pos="1800"/>
                <w:tab w:val="left" w:leader="none" w:pos="1980"/>
                <w:tab w:val="left" w:leader="none" w:pos="9000"/>
              </w:tabs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360"/>
                <w:tab w:val="left" w:leader="none" w:pos="1800"/>
                <w:tab w:val="left" w:leader="none" w:pos="1980"/>
                <w:tab w:val="left" w:leader="none" w:pos="9000"/>
              </w:tabs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&lt;&lt;[Nama_Usaha]&gt;&gt;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360"/>
                <w:tab w:val="left" w:leader="none" w:pos="1800"/>
                <w:tab w:val="left" w:leader="none" w:pos="1980"/>
                <w:tab w:val="left" w:leader="none" w:pos="9000"/>
              </w:tabs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Lokasi Reklamasi 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360"/>
                <w:tab w:val="left" w:leader="none" w:pos="1800"/>
                <w:tab w:val="left" w:leader="none" w:pos="1980"/>
                <w:tab w:val="left" w:leader="none" w:pos="9000"/>
              </w:tabs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360"/>
                <w:tab w:val="left" w:leader="none" w:pos="1800"/>
                <w:tab w:val="left" w:leader="none" w:pos="1980"/>
                <w:tab w:val="left" w:leader="none" w:pos="9000"/>
              </w:tabs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&lt;&lt;[Lokasi_Usaha]&gt;&gt;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360"/>
                <w:tab w:val="left" w:leader="none" w:pos="1800"/>
                <w:tab w:val="left" w:leader="none" w:pos="1980"/>
                <w:tab w:val="left" w:leader="none" w:pos="9000"/>
              </w:tabs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Jenis Pemanfaatan Reklamasi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360"/>
                <w:tab w:val="left" w:leader="none" w:pos="1800"/>
                <w:tab w:val="left" w:leader="none" w:pos="1980"/>
                <w:tab w:val="left" w:leader="none" w:pos="9000"/>
              </w:tabs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360"/>
                <w:tab w:val="left" w:leader="none" w:pos="1800"/>
                <w:tab w:val="left" w:leader="none" w:pos="1980"/>
                <w:tab w:val="left" w:leader="none" w:pos="9000"/>
              </w:tabs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&lt;&lt;[Tujuan_Reklamasi]&gt;&gt;</w:t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spacing w:after="20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Selanjutnya dilakukan pemeriksaan dokumen perizinan pelaksanaan reklamasi sebagai berikut:</w:t>
      </w:r>
    </w:p>
    <w:tbl>
      <w:tblPr>
        <w:tblStyle w:val="Table3"/>
        <w:tblW w:w="11985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2175"/>
        <w:gridCol w:w="1845"/>
        <w:gridCol w:w="255"/>
        <w:gridCol w:w="4890"/>
        <w:gridCol w:w="2310"/>
        <w:tblGridChange w:id="0">
          <w:tblGrid>
            <w:gridCol w:w="510"/>
            <w:gridCol w:w="2175"/>
            <w:gridCol w:w="1845"/>
            <w:gridCol w:w="255"/>
            <w:gridCol w:w="4890"/>
            <w:gridCol w:w="23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Dokumen Perizinan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Obyek Pemeriksaan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Kesesuaian Kegiatan Pemanfaatan Ruang Laut (KKPRL)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Nomor Izin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&lt;&lt;[No_PKKPRL]&gt;&gt;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&lt;&lt;[Peruntukan_PKKPRL]&gt;&gt;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Terbit Izin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&lt;&lt;[Terbit_PKKPRL]&gt;&gt;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Pemberi Izin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&lt;&lt;[Penerbit_PKKPRL]&gt;&gt;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Peruntukan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&lt;&lt;[Peruntukan_PKKPRL]&gt;&gt;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Izin Pelaksanaan Reklamasi /Perizinan Berusaha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Nomor Izin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&lt;&lt;[No_Izin]&gt;&gt;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&lt;&lt;[Peruntukan_Izin]&gt;&gt;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Terbit Izin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&lt;&lt;[Terbit_Izin]&gt;&gt;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Pemberi Izin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&lt;&lt;[Penerbit_Izin]&gt;&gt;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Peruntukan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&lt;&lt;[Peruntukan_Izin]&gt;&gt;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widowControl w:val="0"/>
        <w:spacing w:after="2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1985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0"/>
        <w:gridCol w:w="2115"/>
        <w:gridCol w:w="1965"/>
        <w:gridCol w:w="255"/>
        <w:gridCol w:w="4875"/>
        <w:gridCol w:w="2355"/>
        <w:tblGridChange w:id="0">
          <w:tblGrid>
            <w:gridCol w:w="420"/>
            <w:gridCol w:w="2115"/>
            <w:gridCol w:w="1965"/>
            <w:gridCol w:w="255"/>
            <w:gridCol w:w="4875"/>
            <w:gridCol w:w="23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Izin Pelaksanaan Reklamasi /Perizinan Berusaha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Nomor Izin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&lt;&lt;[No_Izin_Lainnya]&gt;&gt;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&lt;&lt;[Peruntukan_Izin_Lainnya]&gt;&gt;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Terbit Izin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&lt;&lt;[Terbit_Izin_Lainnya]&gt;&gt;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Pemberi Izin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&lt;&lt;[Penerbit_Izin_Lainnya]&gt;&gt;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Peruntukan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&lt;&lt;[Peruntukan_Izin_Lainnya]&gt;&gt;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before="0" w:line="240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widowControl w:val="0"/>
        <w:spacing w:after="0" w:before="2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Demikian Berita Acara Pengawasan Pelaksanaan Reklamasi ini dibuat dengan sebenar-benarnya.</w:t>
      </w:r>
    </w:p>
    <w:p w:rsidR="00000000" w:rsidDel="00000000" w:rsidP="00000000" w:rsidRDefault="00000000" w:rsidRPr="00000000" w14:paraId="00000080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9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3"/>
        <w:gridCol w:w="5953"/>
        <w:tblGridChange w:id="0">
          <w:tblGrid>
            <w:gridCol w:w="5953"/>
            <w:gridCol w:w="5953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Pelaku Usaha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Polsus PWP3K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0"/>
              </w:rPr>
              <w:t xml:space="preserve">&lt;&lt;[PJ_Pelaku_Usaha]&gt;&gt;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0"/>
              </w:rPr>
              <w:t xml:space="preserve">&lt;&lt;[Pengawas_1]&gt;&gt;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NIK.&lt;&lt;[NIK]&gt;&gt;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 &lt;&lt;[NIP_1]&gt;&gt;</w:t>
            </w:r>
          </w:p>
        </w:tc>
      </w:tr>
    </w:tbl>
    <w:p w:rsidR="00000000" w:rsidDel="00000000" w:rsidP="00000000" w:rsidRDefault="00000000" w:rsidRPr="00000000" w14:paraId="00000087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4826.1023622047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80"/>
        <w:gridCol w:w="2381.1023622047246"/>
        <w:tblGridChange w:id="0">
          <w:tblGrid>
            <w:gridCol w:w="2265"/>
            <w:gridCol w:w="180"/>
            <w:gridCol w:w="2381.1023622047246"/>
          </w:tblGrid>
        </w:tblGridChange>
      </w:tblGrid>
      <w:tr>
        <w:trPr>
          <w:cantSplit w:val="0"/>
          <w:trHeight w:val="589.98046875" w:hRule="atLeast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Paraf Pengesahan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Nama Polsus PWP3K</w:t>
            </w:r>
          </w:p>
        </w:tc>
        <w:tc>
          <w:tcPr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&lt;&lt;[Pengawas_2]&gt;&gt;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NIP.</w:t>
            </w:r>
          </w:p>
        </w:tc>
        <w:tc>
          <w:tcPr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&lt;&lt;[NIP_2]&gt;&gt;</w:t>
            </w:r>
          </w:p>
        </w:tc>
      </w:tr>
    </w:tbl>
    <w:p w:rsidR="00000000" w:rsidDel="00000000" w:rsidP="00000000" w:rsidRDefault="00000000" w:rsidRPr="00000000" w14:paraId="0000009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-91799</wp:posOffset>
          </wp:positionH>
          <wp:positionV relativeFrom="paragraph">
            <wp:posOffset>-290249</wp:posOffset>
          </wp:positionV>
          <wp:extent cx="5943600" cy="15454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-962" r="962" t="0"/>
                  <a:stretch>
                    <a:fillRect/>
                  </a:stretch>
                </pic:blipFill>
                <pic:spPr>
                  <a:xfrm>
                    <a:off x="0" y="0"/>
                    <a:ext cx="5943600" cy="15454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</Properties>
</file>