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AF" w:rsidRDefault="005D10AF" w:rsidP="005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10AF" w:rsidTr="001C5382">
        <w:tc>
          <w:tcPr>
            <w:tcW w:w="8296" w:type="dxa"/>
            <w:gridSpan w:val="2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D10A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5D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LoginWindow</w:t>
            </w:r>
            <w:proofErr w:type="spellEnd"/>
            <w:r w:rsidRPr="005D10A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proofErr w:type="gramEnd"/>
            <w:r w:rsidRPr="005D10A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QMainWindow</w:t>
            </w:r>
            <w:proofErr w:type="spellEnd"/>
            <w:r w:rsidRPr="005D10A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</w:p>
        </w:tc>
      </w:tr>
      <w:tr w:rsidR="005D10AF" w:rsidTr="005D10AF">
        <w:tc>
          <w:tcPr>
            <w:tcW w:w="4148" w:type="dxa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D10AF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5D10AF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 w:rsidRPr="005D10AF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 w:rsidRPr="005D10AF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</w:t>
            </w:r>
            <w:r w:rsidRPr="005D10A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</w:p>
        </w:tc>
        <w:tc>
          <w:tcPr>
            <w:tcW w:w="4148" w:type="dxa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</w:rPr>
            </w:pPr>
          </w:p>
        </w:tc>
      </w:tr>
      <w:tr w:rsidR="005D10AF" w:rsidTr="005D10AF">
        <w:tc>
          <w:tcPr>
            <w:tcW w:w="4148" w:type="dxa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register_user</w:t>
            </w:r>
            <w:proofErr w:type="spellEnd"/>
          </w:p>
        </w:tc>
        <w:tc>
          <w:tcPr>
            <w:tcW w:w="4148" w:type="dxa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הפעולה לקוחת את שם המשתמש והסיסמא ממסך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Login/Signup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ומוסיפה משתמש חדש ל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Firebase Authentication</w:t>
            </w:r>
          </w:p>
        </w:tc>
      </w:tr>
      <w:tr w:rsidR="005D10AF" w:rsidTr="005D10AF">
        <w:tc>
          <w:tcPr>
            <w:tcW w:w="4148" w:type="dxa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login_user</w:t>
            </w:r>
            <w:proofErr w:type="spellEnd"/>
          </w:p>
        </w:tc>
        <w:tc>
          <w:tcPr>
            <w:tcW w:w="4148" w:type="dxa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הפעולה לוקחת את שם המשתמש  והסיסמא ממסך ה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</w:rPr>
              <w:t>L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ogin/Signup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ומוודאת שהמשתמש  קיים בתוך ה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firebase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Authrntication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</w:rPr>
              <w:t xml:space="preserve"> </w:t>
            </w:r>
          </w:p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לאחר מכן אם המשתמש קיים היא מפעילה את פעולת ה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open chat window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</w:t>
            </w:r>
          </w:p>
        </w:tc>
      </w:tr>
      <w:tr w:rsidR="005D10AF" w:rsidTr="005D10AF">
        <w:tc>
          <w:tcPr>
            <w:tcW w:w="4148" w:type="dxa"/>
          </w:tcPr>
          <w:p w:rsid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open_chat_window</w:t>
            </w:r>
            <w:proofErr w:type="spellEnd"/>
          </w:p>
        </w:tc>
        <w:tc>
          <w:tcPr>
            <w:tcW w:w="4148" w:type="dxa"/>
          </w:tcPr>
          <w:p w:rsidR="005D10AF" w:rsidRPr="005D10AF" w:rsidRDefault="005D10AF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אחרי ביצוע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</w:rPr>
              <w:t>LOGIN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מוצלח הפעולה תיצור אובייקט חדש מסוג </w:t>
            </w:r>
            <w:proofErr w:type="spellStart"/>
            <w:r w:rsidRPr="005D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ChatWindow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ותסגור את חלון ה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</w:rPr>
              <w:t>LOGIN</w:t>
            </w:r>
          </w:p>
        </w:tc>
      </w:tr>
    </w:tbl>
    <w:p w:rsidR="000058B6" w:rsidRDefault="000058B6" w:rsidP="005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tbl>
      <w:tblPr>
        <w:tblStyle w:val="a3"/>
        <w:tblW w:w="8085" w:type="dxa"/>
        <w:tblLook w:val="04A0" w:firstRow="1" w:lastRow="0" w:firstColumn="1" w:lastColumn="0" w:noHBand="0" w:noVBand="1"/>
      </w:tblPr>
      <w:tblGrid>
        <w:gridCol w:w="4042"/>
        <w:gridCol w:w="4043"/>
      </w:tblGrid>
      <w:tr w:rsidR="000058B6" w:rsidTr="000058B6">
        <w:trPr>
          <w:trHeight w:val="638"/>
        </w:trPr>
        <w:tc>
          <w:tcPr>
            <w:tcW w:w="80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:rsidR="000058B6" w:rsidRPr="000058B6" w:rsidRDefault="000058B6" w:rsidP="000058B6">
            <w:pPr>
              <w:bidi w:val="0"/>
              <w:ind w:firstLine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10A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5D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ChatWindow</w:t>
            </w:r>
            <w:proofErr w:type="spellEnd"/>
            <w:r w:rsidRPr="005D10A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proofErr w:type="gramEnd"/>
            <w:r w:rsidRPr="005D10A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QMainWindow</w:t>
            </w:r>
            <w:proofErr w:type="spellEnd"/>
            <w:r w:rsidRPr="005D10A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</w:p>
        </w:tc>
      </w:tr>
      <w:tr w:rsidR="000058B6" w:rsidTr="000058B6">
        <w:trPr>
          <w:trHeight w:val="638"/>
        </w:trPr>
        <w:tc>
          <w:tcPr>
            <w:tcW w:w="4042" w:type="dxa"/>
            <w:tcBorders>
              <w:top w:val="single" w:sz="4" w:space="0" w:color="auto"/>
            </w:tcBorders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D10AF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5D10AF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 w:rsidRPr="005D10AF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</w:p>
        </w:tc>
        <w:tc>
          <w:tcPr>
            <w:tcW w:w="4042" w:type="dxa"/>
            <w:tcBorders>
              <w:top w:val="single" w:sz="4" w:space="0" w:color="auto"/>
            </w:tcBorders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</w:tr>
      <w:tr w:rsidR="000058B6" w:rsidTr="000058B6">
        <w:trPr>
          <w:trHeight w:val="596"/>
        </w:trPr>
        <w:tc>
          <w:tcPr>
            <w:tcW w:w="4042" w:type="dxa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initUI</w:t>
            </w:r>
            <w:proofErr w:type="spellEnd"/>
          </w:p>
        </w:tc>
        <w:tc>
          <w:tcPr>
            <w:tcW w:w="4042" w:type="dxa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</w:tr>
      <w:tr w:rsidR="000058B6" w:rsidTr="000058B6">
        <w:trPr>
          <w:trHeight w:val="638"/>
        </w:trPr>
        <w:tc>
          <w:tcPr>
            <w:tcW w:w="4042" w:type="dxa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init_chat</w:t>
            </w:r>
            <w:proofErr w:type="spellEnd"/>
          </w:p>
        </w:tc>
        <w:tc>
          <w:tcPr>
            <w:tcW w:w="4042" w:type="dxa"/>
          </w:tcPr>
          <w:p w:rsidR="000058B6" w:rsidRDefault="00325551" w:rsidP="00325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פונקציה אשר פותח שרת </w:t>
            </w:r>
            <w:proofErr w:type="spellStart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סוקט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בפורט 12345 ומאזינה להתחברות של הלקוח השני.</w:t>
            </w:r>
            <w:bookmarkStart w:id="0" w:name="_GoBack"/>
            <w:bookmarkEnd w:id="0"/>
          </w:p>
          <w:p w:rsidR="00325551" w:rsidRDefault="00325551" w:rsidP="00325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כפי ההסברתי בפרק של הארכיטקטורה, בפרויקט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p2p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לקוח  אחד הוא גם השרת של הלקוח השני.</w:t>
            </w:r>
          </w:p>
          <w:p w:rsidR="00325551" w:rsidRDefault="00325551" w:rsidP="00325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הפעולה מפעילה את הפעולה </w:t>
            </w: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accept_connections</w:t>
            </w:r>
            <w:proofErr w:type="spellEnd"/>
          </w:p>
          <w:p w:rsidR="00325551" w:rsidRPr="00325551" w:rsidRDefault="00325551" w:rsidP="00325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ב-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thread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נפרד</w:t>
            </w:r>
          </w:p>
        </w:tc>
      </w:tr>
      <w:tr w:rsidR="000058B6" w:rsidTr="000058B6">
        <w:trPr>
          <w:trHeight w:val="638"/>
        </w:trPr>
        <w:tc>
          <w:tcPr>
            <w:tcW w:w="4042" w:type="dxa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accept_connections</w:t>
            </w:r>
            <w:proofErr w:type="spellEnd"/>
          </w:p>
        </w:tc>
        <w:tc>
          <w:tcPr>
            <w:tcW w:w="4042" w:type="dxa"/>
          </w:tcPr>
          <w:p w:rsidR="00325551" w:rsidRDefault="00325551" w:rsidP="00325551">
            <w:pPr>
              <w:pStyle w:val="HTML"/>
              <w:shd w:val="clear" w:color="auto" w:fill="FFFFFF"/>
              <w:bidi/>
              <w:rPr>
                <w:color w:val="080808"/>
              </w:rPr>
            </w:pPr>
            <w:r>
              <w:rPr>
                <w:rFonts w:hint="cs"/>
                <w:color w:val="080808"/>
                <w:rtl/>
              </w:rPr>
              <w:t xml:space="preserve">הפעולה מחכה להתחברות של המשתמש השני  </w:t>
            </w:r>
            <w:proofErr w:type="spellStart"/>
            <w:r>
              <w:rPr>
                <w:rFonts w:hint="cs"/>
                <w:color w:val="080808"/>
                <w:rtl/>
              </w:rPr>
              <w:t>וזאץת</w:t>
            </w:r>
            <w:proofErr w:type="spellEnd"/>
            <w:r>
              <w:rPr>
                <w:rFonts w:hint="cs"/>
                <w:color w:val="080808"/>
                <w:rtl/>
              </w:rPr>
              <w:t xml:space="preserve"> הסיבה שהיא רצץ ב </w:t>
            </w:r>
            <w:r>
              <w:rPr>
                <w:color w:val="080808"/>
              </w:rPr>
              <w:t xml:space="preserve">thread </w:t>
            </w:r>
            <w:r>
              <w:rPr>
                <w:rFonts w:hint="cs"/>
                <w:color w:val="080808"/>
                <w:rtl/>
              </w:rPr>
              <w:t xml:space="preserve"> נפרד (הסיבה: יש זימון לפעולה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.server_socket.accept</w:t>
            </w:r>
            <w:proofErr w:type="spellEnd"/>
            <w:r>
              <w:rPr>
                <w:color w:val="080808"/>
              </w:rPr>
              <w:t>()</w:t>
            </w:r>
          </w:p>
          <w:p w:rsidR="000058B6" w:rsidRPr="00325551" w:rsidRDefault="00325551" w:rsidP="00325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שהיא אסינכרונית)</w:t>
            </w:r>
          </w:p>
        </w:tc>
      </w:tr>
      <w:tr w:rsidR="000058B6" w:rsidTr="000058B6">
        <w:trPr>
          <w:trHeight w:val="638"/>
        </w:trPr>
        <w:tc>
          <w:tcPr>
            <w:tcW w:w="4042" w:type="dxa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listen_for_messages</w:t>
            </w:r>
            <w:proofErr w:type="spellEnd"/>
          </w:p>
        </w:tc>
        <w:tc>
          <w:tcPr>
            <w:tcW w:w="4042" w:type="dxa"/>
          </w:tcPr>
          <w:p w:rsidR="000058B6" w:rsidRDefault="00DF5B65" w:rsidP="00DF5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לאחר התחברות המשתמש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השני מתחיל להאזין לו. הפעולה רצה ב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Thread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נפרד כי הפעולה היא </w:t>
            </w:r>
            <w:proofErr w:type="spellStart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אסינכקונית</w:t>
            </w:r>
            <w:proofErr w:type="spellEnd"/>
          </w:p>
          <w:p w:rsidR="00DF5B65" w:rsidRDefault="00DF5B65" w:rsidP="00DF5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rtl/>
              </w:rPr>
            </w:pPr>
          </w:p>
          <w:p w:rsidR="00DF5B65" w:rsidRDefault="00DF5B65" w:rsidP="00DF5B65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proofErr w:type="gram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.client</w:t>
            </w:r>
            <w:proofErr w:type="gramEnd"/>
            <w:r>
              <w:rPr>
                <w:color w:val="080808"/>
              </w:rPr>
              <w:t>_socket.recv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1024</w:t>
            </w:r>
            <w:r>
              <w:rPr>
                <w:color w:val="080808"/>
              </w:rPr>
              <w:t>)</w:t>
            </w:r>
          </w:p>
          <w:p w:rsidR="00DF5B65" w:rsidRDefault="00DF5B65" w:rsidP="00DF5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</w:p>
        </w:tc>
      </w:tr>
      <w:tr w:rsidR="000058B6" w:rsidTr="000058B6">
        <w:trPr>
          <w:trHeight w:val="596"/>
        </w:trPr>
        <w:tc>
          <w:tcPr>
            <w:tcW w:w="4042" w:type="dxa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connect_to_peer</w:t>
            </w:r>
            <w:proofErr w:type="spellEnd"/>
          </w:p>
        </w:tc>
        <w:tc>
          <w:tcPr>
            <w:tcW w:w="4042" w:type="dxa"/>
          </w:tcPr>
          <w:p w:rsidR="000058B6" w:rsidRDefault="00DF5B65" w:rsidP="007E7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הפעולה פותחת </w:t>
            </w:r>
            <w:proofErr w:type="spellStart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סוקט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בנפרד על מנת </w:t>
            </w:r>
            <w:r w:rsidR="007E7E14"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להתחבר ובהמשך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לשלוח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massage </w:t>
            </w:r>
            <w:r w:rsidR="007E7E14"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אל ה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client </w:t>
            </w:r>
            <w:r w:rsidR="007E7E14"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בשונה מפעולות קודמות שהן היו במטרה לקבל ולהאזין </w:t>
            </w:r>
          </w:p>
        </w:tc>
      </w:tr>
      <w:tr w:rsidR="000058B6" w:rsidTr="000058B6">
        <w:trPr>
          <w:trHeight w:val="638"/>
        </w:trPr>
        <w:tc>
          <w:tcPr>
            <w:tcW w:w="4042" w:type="dxa"/>
          </w:tcPr>
          <w:p w:rsidR="000058B6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send_message</w:t>
            </w:r>
            <w:proofErr w:type="spellEnd"/>
          </w:p>
        </w:tc>
        <w:tc>
          <w:tcPr>
            <w:tcW w:w="4042" w:type="dxa"/>
          </w:tcPr>
          <w:p w:rsidR="000058B6" w:rsidRDefault="007E7E14" w:rsidP="007E7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הפעולה בודקת עם </w:t>
            </w:r>
            <w:proofErr w:type="spellStart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הסוקט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פעיל ואז מאפשרת לשלוח הודעה ומראה את הופעתה על מסך </w:t>
            </w:r>
            <w:proofErr w:type="spellStart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הצאט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, לאחר מכן שדה ה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input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מתנקה מתכולת ההודעה</w:t>
            </w:r>
          </w:p>
        </w:tc>
      </w:tr>
      <w:tr w:rsidR="000058B6" w:rsidTr="000058B6">
        <w:trPr>
          <w:trHeight w:val="638"/>
        </w:trPr>
        <w:tc>
          <w:tcPr>
            <w:tcW w:w="4042" w:type="dxa"/>
          </w:tcPr>
          <w:p w:rsidR="000058B6" w:rsidRPr="005D10AF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disconnect</w:t>
            </w:r>
          </w:p>
        </w:tc>
        <w:tc>
          <w:tcPr>
            <w:tcW w:w="4042" w:type="dxa"/>
          </w:tcPr>
          <w:p w:rsidR="000058B6" w:rsidRDefault="00DF5B65" w:rsidP="00DF5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הפעולה סוגרת את </w:t>
            </w:r>
            <w:proofErr w:type="spellStart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הסוקט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ומתנתקת מה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client </w:t>
            </w:r>
            <w:r w:rsidR="007E7E1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="007E7E14"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</w:t>
            </w:r>
            <w:proofErr w:type="spellStart"/>
            <w:r w:rsidR="007E7E14"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ו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הצאט</w:t>
            </w:r>
            <w:proofErr w:type="spellEnd"/>
          </w:p>
        </w:tc>
      </w:tr>
      <w:tr w:rsidR="000058B6" w:rsidTr="000058B6">
        <w:trPr>
          <w:trHeight w:val="638"/>
        </w:trPr>
        <w:tc>
          <w:tcPr>
            <w:tcW w:w="4042" w:type="dxa"/>
          </w:tcPr>
          <w:p w:rsidR="000058B6" w:rsidRPr="005D10AF" w:rsidRDefault="000058B6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proofErr w:type="spellStart"/>
            <w:r w:rsidRPr="005D10A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lastRenderedPageBreak/>
              <w:t>load_chat_history</w:t>
            </w:r>
            <w:proofErr w:type="spellEnd"/>
          </w:p>
        </w:tc>
        <w:tc>
          <w:tcPr>
            <w:tcW w:w="4042" w:type="dxa"/>
          </w:tcPr>
          <w:p w:rsidR="000058B6" w:rsidRDefault="006F71FC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הפעולה שולפת מבסיס הנתונים את היסטוריית השיחות בין המשתמשים</w:t>
            </w:r>
          </w:p>
        </w:tc>
      </w:tr>
    </w:tbl>
    <w:p w:rsidR="005D10AF" w:rsidRDefault="005D10AF" w:rsidP="005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10A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0A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:rsidR="005D10AF" w:rsidRDefault="005D10AF" w:rsidP="005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058B6" w:rsidRPr="005D10AF" w:rsidRDefault="005D10AF" w:rsidP="0000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10A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0A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:rsidR="006F71FC" w:rsidRPr="005D10AF" w:rsidRDefault="005D10AF" w:rsidP="005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10A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10A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71FC" w:rsidTr="00A82969">
        <w:tc>
          <w:tcPr>
            <w:tcW w:w="8296" w:type="dxa"/>
            <w:gridSpan w:val="2"/>
          </w:tcPr>
          <w:p w:rsidR="006F71FC" w:rsidRDefault="006F71FC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Test:</w:t>
            </w:r>
          </w:p>
        </w:tc>
      </w:tr>
      <w:tr w:rsidR="006F71FC" w:rsidTr="006F71FC">
        <w:tc>
          <w:tcPr>
            <w:tcW w:w="4148" w:type="dxa"/>
          </w:tcPr>
          <w:p w:rsidR="006F71FC" w:rsidRDefault="006F71FC" w:rsidP="006F71FC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627A"/>
              </w:rPr>
              <w:t>register_user</w:t>
            </w:r>
            <w:proofErr w:type="spellEnd"/>
          </w:p>
          <w:p w:rsidR="006F71FC" w:rsidRDefault="006F71FC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4148" w:type="dxa"/>
          </w:tcPr>
          <w:p w:rsidR="006F71FC" w:rsidRPr="006F71FC" w:rsidRDefault="006F71FC" w:rsidP="006F71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הפעולה לקוחת את שם המשתמש והסיסמא ממסך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Login/Signup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ומוסיפה משתמש חדש ל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Firebase Authentication</w:t>
            </w:r>
          </w:p>
        </w:tc>
      </w:tr>
      <w:tr w:rsidR="006F71FC" w:rsidTr="006F71FC">
        <w:tc>
          <w:tcPr>
            <w:tcW w:w="4148" w:type="dxa"/>
          </w:tcPr>
          <w:p w:rsidR="006F71FC" w:rsidRDefault="006F71FC" w:rsidP="006F71FC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627A"/>
              </w:rPr>
              <w:t>check_user_exists</w:t>
            </w:r>
            <w:proofErr w:type="spellEnd"/>
          </w:p>
          <w:p w:rsidR="006F71FC" w:rsidRDefault="006F71FC" w:rsidP="005D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4148" w:type="dxa"/>
          </w:tcPr>
          <w:p w:rsidR="006F71FC" w:rsidRDefault="0095189D" w:rsidP="0095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הפעולה בודקת אם ה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user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קיים בכך שהיא מנסה להכניס את המידע מהלקוח אל ה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firbase</w:t>
            </w:r>
            <w:proofErr w:type="spellEnd"/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 xml:space="preserve"> בעזרת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try and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axcept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 w:hint="cs"/>
                <w:color w:val="080808"/>
                <w:sz w:val="20"/>
                <w:szCs w:val="20"/>
                <w:rtl/>
              </w:rPr>
              <w:t>ובכך בודקת אם המשתמש קיים</w:t>
            </w:r>
          </w:p>
        </w:tc>
      </w:tr>
    </w:tbl>
    <w:p w:rsidR="005D10AF" w:rsidRPr="005D10AF" w:rsidRDefault="005D10AF" w:rsidP="005D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189D" w:rsidTr="009366AC">
        <w:tc>
          <w:tcPr>
            <w:tcW w:w="8296" w:type="dxa"/>
            <w:gridSpan w:val="2"/>
          </w:tcPr>
          <w:p w:rsidR="0095189D" w:rsidRDefault="0095189D" w:rsidP="0095189D">
            <w:pPr>
              <w:bidi w:val="0"/>
            </w:pPr>
            <w:proofErr w:type="spellStart"/>
            <w:r>
              <w:t>FirebaseRTDB</w:t>
            </w:r>
            <w:proofErr w:type="spellEnd"/>
            <w:r>
              <w:t>:</w:t>
            </w:r>
          </w:p>
        </w:tc>
      </w:tr>
      <w:tr w:rsidR="0095189D" w:rsidTr="0095189D">
        <w:tc>
          <w:tcPr>
            <w:tcW w:w="4148" w:type="dxa"/>
          </w:tcPr>
          <w:p w:rsidR="0095189D" w:rsidRPr="0095189D" w:rsidRDefault="0095189D" w:rsidP="00384C3D">
            <w:pPr>
              <w:rPr>
                <w:rtl/>
              </w:rPr>
            </w:pPr>
            <w:r>
              <w:rPr>
                <w:rtl/>
              </w:rPr>
              <w:t>פונקציה זו יוצרת מסמך חדש ב</w:t>
            </w:r>
            <w:r w:rsidR="00384C3D">
              <w:rPr>
                <w:rFonts w:hint="cs"/>
                <w:rtl/>
              </w:rPr>
              <w:t>בסיס</w:t>
            </w:r>
            <w:r>
              <w:rPr>
                <w:rtl/>
              </w:rPr>
              <w:t xml:space="preserve"> הנתונים של</w:t>
            </w:r>
            <w:r>
              <w:t xml:space="preserve"> Firebase </w:t>
            </w:r>
            <w:r w:rsidR="00384C3D">
              <w:t>,</w:t>
            </w:r>
            <w:r>
              <w:rPr>
                <w:rtl/>
              </w:rPr>
              <w:t>היא מקבלת שם של אוסף</w:t>
            </w:r>
            <w:r>
              <w:t xml:space="preserve"> (collection) </w:t>
            </w:r>
            <w:r>
              <w:rPr>
                <w:rtl/>
              </w:rPr>
              <w:t>ונתונים למסמך חדש, ואז יוצרת מסמך חדש, ו</w:t>
            </w:r>
            <w:r w:rsidR="00384C3D">
              <w:rPr>
                <w:rFonts w:hint="cs"/>
                <w:rtl/>
              </w:rPr>
              <w:t xml:space="preserve">שומרת </w:t>
            </w:r>
            <w:r>
              <w:rPr>
                <w:rtl/>
              </w:rPr>
              <w:t>בו את הנתונים שהתקבלו</w:t>
            </w:r>
            <w:r>
              <w:t>.</w:t>
            </w:r>
          </w:p>
        </w:tc>
        <w:tc>
          <w:tcPr>
            <w:tcW w:w="4148" w:type="dxa"/>
          </w:tcPr>
          <w:p w:rsidR="0095189D" w:rsidRDefault="0095189D" w:rsidP="0095189D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627A"/>
              </w:rPr>
              <w:t>create_document</w:t>
            </w:r>
            <w:proofErr w:type="spellEnd"/>
          </w:p>
          <w:p w:rsidR="0095189D" w:rsidRDefault="0095189D" w:rsidP="005D10AF">
            <w:pPr>
              <w:rPr>
                <w:rFonts w:hint="cs"/>
                <w:rtl/>
              </w:rPr>
            </w:pPr>
          </w:p>
        </w:tc>
      </w:tr>
      <w:tr w:rsidR="0095189D" w:rsidTr="0095189D">
        <w:tc>
          <w:tcPr>
            <w:tcW w:w="4148" w:type="dxa"/>
          </w:tcPr>
          <w:p w:rsidR="0095189D" w:rsidRDefault="00384C3D" w:rsidP="005D10AF">
            <w:pPr>
              <w:rPr>
                <w:rtl/>
              </w:rPr>
            </w:pPr>
            <w:r>
              <w:rPr>
                <w:rFonts w:hint="cs"/>
                <w:rtl/>
              </w:rPr>
              <w:t>פונקציה זו מבצעת קריאה למסמך קיים בבסיס הנתונים של ה</w:t>
            </w:r>
            <w:r>
              <w:rPr>
                <w:rFonts w:hint="cs"/>
              </w:rPr>
              <w:t>F</w:t>
            </w:r>
            <w:r>
              <w:t xml:space="preserve">irebase ,  </w:t>
            </w:r>
            <w:r>
              <w:rPr>
                <w:rFonts w:hint="cs"/>
                <w:rtl/>
              </w:rPr>
              <w:t>היא מקבלת את שם ה</w:t>
            </w:r>
            <w:r>
              <w:t>collection</w:t>
            </w:r>
            <w:r>
              <w:rPr>
                <w:rFonts w:hint="cs"/>
                <w:rtl/>
              </w:rPr>
              <w:t xml:space="preserve"> ואת ה</w:t>
            </w:r>
            <w:r>
              <w:t>id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שלו והיא בודקת אם המסמך קיים ואם כן היא מדפיסה את נתוניו</w:t>
            </w:r>
          </w:p>
        </w:tc>
        <w:tc>
          <w:tcPr>
            <w:tcW w:w="4148" w:type="dxa"/>
          </w:tcPr>
          <w:p w:rsidR="00384C3D" w:rsidRDefault="00384C3D" w:rsidP="00384C3D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627A"/>
              </w:rPr>
              <w:t>read_document</w:t>
            </w:r>
            <w:proofErr w:type="spellEnd"/>
          </w:p>
          <w:p w:rsidR="0095189D" w:rsidRDefault="0095189D" w:rsidP="005D10AF">
            <w:pPr>
              <w:rPr>
                <w:rtl/>
              </w:rPr>
            </w:pPr>
          </w:p>
        </w:tc>
      </w:tr>
      <w:tr w:rsidR="0095189D" w:rsidTr="0095189D">
        <w:tc>
          <w:tcPr>
            <w:tcW w:w="4148" w:type="dxa"/>
          </w:tcPr>
          <w:p w:rsidR="0095189D" w:rsidRDefault="00384C3D" w:rsidP="005D10AF">
            <w:pPr>
              <w:rPr>
                <w:rtl/>
              </w:rPr>
            </w:pPr>
            <w:r>
              <w:rPr>
                <w:rFonts w:hint="cs"/>
                <w:rtl/>
              </w:rPr>
              <w:t>הפונקציה קוראת את כל המסמכים הנמצאים בבסיס הנתונים, על פי הערכים שהתבקשו לחפש , הפונקציה מדפיסה את המסמכים שנמצאו ואם לא נמצאו אז היא מדפיסה הודעת שגיאה</w:t>
            </w:r>
          </w:p>
        </w:tc>
        <w:tc>
          <w:tcPr>
            <w:tcW w:w="4148" w:type="dxa"/>
          </w:tcPr>
          <w:p w:rsidR="00384C3D" w:rsidRDefault="00384C3D" w:rsidP="00384C3D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627A"/>
              </w:rPr>
              <w:t>read_all_documents</w:t>
            </w:r>
            <w:proofErr w:type="spellEnd"/>
          </w:p>
          <w:p w:rsidR="0095189D" w:rsidRDefault="0095189D" w:rsidP="005D10AF">
            <w:pPr>
              <w:rPr>
                <w:rtl/>
              </w:rPr>
            </w:pPr>
          </w:p>
        </w:tc>
      </w:tr>
    </w:tbl>
    <w:p w:rsidR="002918FC" w:rsidRPr="005D10AF" w:rsidRDefault="00D31C26" w:rsidP="005D10AF">
      <w:pPr>
        <w:rPr>
          <w:rtl/>
        </w:rPr>
      </w:pPr>
    </w:p>
    <w:sectPr w:rsidR="002918FC" w:rsidRPr="005D10AF" w:rsidSect="00D979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AF"/>
    <w:rsid w:val="000058B6"/>
    <w:rsid w:val="00325551"/>
    <w:rsid w:val="00384C3D"/>
    <w:rsid w:val="00491974"/>
    <w:rsid w:val="005D10AF"/>
    <w:rsid w:val="006F71FC"/>
    <w:rsid w:val="007E7E14"/>
    <w:rsid w:val="0095189D"/>
    <w:rsid w:val="009E4A4D"/>
    <w:rsid w:val="00D31C26"/>
    <w:rsid w:val="00D979A8"/>
    <w:rsid w:val="00D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930"/>
  <w15:chartTrackingRefBased/>
  <w15:docId w15:val="{2F0D9128-1A26-4697-86E7-E13A7E35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D10AF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5D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375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ort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תוכנה</dc:creator>
  <cp:keywords/>
  <dc:description/>
  <cp:lastModifiedBy>תוכנה</cp:lastModifiedBy>
  <cp:revision>1</cp:revision>
  <dcterms:created xsi:type="dcterms:W3CDTF">2024-06-09T06:51:00Z</dcterms:created>
  <dcterms:modified xsi:type="dcterms:W3CDTF">2024-06-09T09:45:00Z</dcterms:modified>
</cp:coreProperties>
</file>