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519B9" w14:textId="0E92D123" w:rsidR="005C5D53" w:rsidRDefault="002E3A22">
      <w:r>
        <w:t xml:space="preserve">1-27-22 Meeting minutes </w:t>
      </w:r>
    </w:p>
    <w:p w14:paraId="316DF346" w14:textId="757C997D" w:rsidR="002E3A22" w:rsidRDefault="002E3A22">
      <w:r>
        <w:t xml:space="preserve">SRS </w:t>
      </w:r>
    </w:p>
    <w:p w14:paraId="481935A3" w14:textId="09A6A262" w:rsidR="002E3A22" w:rsidRDefault="002E3A22">
      <w:r>
        <w:t xml:space="preserve">Design documentation </w:t>
      </w:r>
    </w:p>
    <w:p w14:paraId="58B04D7C" w14:textId="6E5EE1E3" w:rsidR="002E3A22" w:rsidRDefault="002E3A22">
      <w:r>
        <w:t xml:space="preserve">React Native install </w:t>
      </w:r>
    </w:p>
    <w:p w14:paraId="490CBB86" w14:textId="760AC541" w:rsidR="002E3A22" w:rsidRDefault="002E3A22">
      <w:r>
        <w:t xml:space="preserve">Issues with getting android studio to run </w:t>
      </w:r>
    </w:p>
    <w:p w14:paraId="34FF17A4" w14:textId="31CE73D1" w:rsidR="002E3A22" w:rsidRDefault="007B6EBB">
      <w:r>
        <w:t xml:space="preserve">SRS sections </w:t>
      </w:r>
    </w:p>
    <w:p w14:paraId="583DD611" w14:textId="59A820CB" w:rsidR="007B6EBB" w:rsidRDefault="007B6EBB">
      <w:r>
        <w:t xml:space="preserve">Operating system differences </w:t>
      </w:r>
    </w:p>
    <w:p w14:paraId="21FEE9DC" w14:textId="52D57F50" w:rsidR="007B6EBB" w:rsidRDefault="007B6EBB">
      <w:r>
        <w:t xml:space="preserve">Goal is for everyone to have react native running on there machine </w:t>
      </w:r>
    </w:p>
    <w:p w14:paraId="63820BCF" w14:textId="1A19FD87" w:rsidR="007B6EBB" w:rsidRDefault="007B6EBB">
      <w:r>
        <w:t>Midterm presentation</w:t>
      </w:r>
      <w:r w:rsidR="008F2015">
        <w:t xml:space="preserve"> </w:t>
      </w:r>
    </w:p>
    <w:sectPr w:rsidR="007B6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22"/>
    <w:rsid w:val="002E3A22"/>
    <w:rsid w:val="0070263C"/>
    <w:rsid w:val="007B6EBB"/>
    <w:rsid w:val="00816EE3"/>
    <w:rsid w:val="008F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B493"/>
  <w15:chartTrackingRefBased/>
  <w15:docId w15:val="{C6A60DDB-84BC-4E55-BD75-682F05B54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Lance wilkinson</dc:creator>
  <cp:keywords/>
  <dc:description/>
  <cp:lastModifiedBy>Lance wilkinson</cp:lastModifiedBy>
  <cp:revision>1</cp:revision>
  <dcterms:created xsi:type="dcterms:W3CDTF">2022-01-27T18:56:00Z</dcterms:created>
  <dcterms:modified xsi:type="dcterms:W3CDTF">2022-01-27T19:20:00Z</dcterms:modified>
</cp:coreProperties>
</file>