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069D2" w14:textId="557AFC34" w:rsidR="003017B7" w:rsidRPr="000D3C54" w:rsidRDefault="00762712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 #2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Name:</w:t>
      </w:r>
      <w:r w:rsidR="00610B37">
        <w:rPr>
          <w:b/>
          <w:sz w:val="28"/>
          <w:szCs w:val="28"/>
        </w:rPr>
        <w:t xml:space="preserve"> Jerry Jacob</w:t>
      </w:r>
    </w:p>
    <w:p w14:paraId="29185FC1" w14:textId="77777777" w:rsidR="000D3C54" w:rsidRPr="000D3C54" w:rsidRDefault="00762712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</w:t>
      </w:r>
      <w:r w:rsidR="00C320EB">
        <w:rPr>
          <w:b/>
          <w:sz w:val="28"/>
          <w:szCs w:val="28"/>
        </w:rPr>
        <w:t>ess Analytics – Des Moines (2016</w:t>
      </w:r>
      <w:r>
        <w:rPr>
          <w:b/>
          <w:sz w:val="28"/>
          <w:szCs w:val="28"/>
        </w:rPr>
        <w:t>)</w:t>
      </w:r>
    </w:p>
    <w:p w14:paraId="271E2703" w14:textId="77777777" w:rsidR="000D3C54" w:rsidRDefault="000D3C54"/>
    <w:p w14:paraId="4ACB64E6" w14:textId="77777777" w:rsidR="00835561" w:rsidRPr="005F3246" w:rsidRDefault="00AE08FD" w:rsidP="00835561">
      <w:pPr>
        <w:pStyle w:val="ListParagraph"/>
        <w:numPr>
          <w:ilvl w:val="0"/>
          <w:numId w:val="1"/>
        </w:numPr>
        <w:spacing w:before="240"/>
      </w:pPr>
      <w:r w:rsidRPr="005F3246">
        <w:t xml:space="preserve">(2 points) </w:t>
      </w:r>
      <w:r w:rsidR="00835561" w:rsidRPr="005F3246">
        <w:t>Suppose you have 10</w:t>
      </w:r>
      <w:r w:rsidR="00C320EB">
        <w:t>0</w:t>
      </w:r>
      <w:r w:rsidR="00835561" w:rsidRPr="005F3246">
        <w:t>0 couples, each of whom has exactly t</w:t>
      </w:r>
      <w:r w:rsidR="00762712" w:rsidRPr="005F3246">
        <w:t>hree</w:t>
      </w:r>
      <w:r w:rsidR="00835561" w:rsidRPr="005F3246">
        <w:t xml:space="preserve"> children and that none of the children are twins</w:t>
      </w:r>
      <w:r w:rsidR="00762712" w:rsidRPr="005F3246">
        <w:t xml:space="preserve"> or triplets</w:t>
      </w:r>
      <w:r w:rsidR="00835561" w:rsidRPr="005F3246">
        <w:t>.  Suppose further, that the gender of a newborn child is equally likely to be male or female.  If we define the random variable X to be the number of couples whose t</w:t>
      </w:r>
      <w:r w:rsidR="00762712" w:rsidRPr="005F3246">
        <w:t>hree</w:t>
      </w:r>
      <w:r w:rsidR="00835561" w:rsidRPr="005F3246">
        <w:t xml:space="preserve"> children are </w:t>
      </w:r>
      <w:r w:rsidR="00762712" w:rsidRPr="005F3246">
        <w:t>all</w:t>
      </w:r>
      <w:r w:rsidR="00BF57DE" w:rsidRPr="005F3246">
        <w:t xml:space="preserve"> </w:t>
      </w:r>
      <w:r w:rsidR="00C320EB">
        <w:t xml:space="preserve">female, </w:t>
      </w:r>
      <w:r w:rsidR="00835561" w:rsidRPr="005F3246">
        <w:t>then X is a binomial random variable with what parameters?</w:t>
      </w:r>
    </w:p>
    <w:p w14:paraId="77EA97FA" w14:textId="1922B4B3" w:rsidR="00383EC2" w:rsidRPr="00383EC2" w:rsidRDefault="00C33DC4" w:rsidP="00C33DC4">
      <w:pPr>
        <w:spacing w:before="240"/>
        <w:ind w:left="1440"/>
        <w:rPr>
          <w:b/>
        </w:rPr>
      </w:pPr>
      <w:r>
        <w:rPr>
          <w:b/>
        </w:rPr>
        <w:t>p = 0.125 and n = 1000</w:t>
      </w:r>
      <w:r w:rsidR="00C04C19">
        <w:rPr>
          <w:b/>
        </w:rPr>
        <w:t xml:space="preserve"> </w:t>
      </w:r>
    </w:p>
    <w:p w14:paraId="7DD55C82" w14:textId="77777777" w:rsidR="00383EC2" w:rsidRPr="005F3246" w:rsidRDefault="00AE08FD" w:rsidP="00835561">
      <w:pPr>
        <w:pStyle w:val="ListParagraph"/>
        <w:numPr>
          <w:ilvl w:val="0"/>
          <w:numId w:val="1"/>
        </w:numPr>
        <w:spacing w:before="240"/>
      </w:pPr>
      <w:r w:rsidRPr="005F3246">
        <w:t xml:space="preserve">(6 points) </w:t>
      </w:r>
      <w:r w:rsidR="00383EC2" w:rsidRPr="005F3246">
        <w:t>Suppose a couple who both code SA for the sickl</w:t>
      </w:r>
      <w:r w:rsidRPr="005F3246">
        <w:t xml:space="preserve">e cell gene have </w:t>
      </w:r>
      <w:r w:rsidR="00B14AAB">
        <w:t>six</w:t>
      </w:r>
      <w:r w:rsidRPr="005F3246">
        <w:t xml:space="preserve"> singly born  children (eg. no twins, triplets, etc.).</w:t>
      </w:r>
      <w:r w:rsidR="00A32819">
        <w:t xml:space="preserve">   Hint:  Take a look at problem 5 from Problem Set #2 as well as Problems 5 and 6 from problem set #3.</w:t>
      </w:r>
    </w:p>
    <w:p w14:paraId="7D4AEFD1" w14:textId="77777777" w:rsidR="00383EC2" w:rsidRPr="005F3246" w:rsidRDefault="00383EC2" w:rsidP="00383EC2">
      <w:pPr>
        <w:pStyle w:val="ListParagraph"/>
        <w:spacing w:before="240"/>
      </w:pPr>
    </w:p>
    <w:p w14:paraId="3EDF2A39" w14:textId="246CEE34" w:rsidR="00383EC2" w:rsidRDefault="00383EC2" w:rsidP="00383EC2">
      <w:pPr>
        <w:pStyle w:val="ListParagraph"/>
        <w:numPr>
          <w:ilvl w:val="0"/>
          <w:numId w:val="4"/>
        </w:numPr>
        <w:spacing w:before="240"/>
      </w:pPr>
      <w:r w:rsidRPr="005F3246">
        <w:t xml:space="preserve"> What is the probability that none of the </w:t>
      </w:r>
      <w:r w:rsidR="00B14AAB">
        <w:t>six</w:t>
      </w:r>
      <w:r w:rsidRPr="005F3246">
        <w:t xml:space="preserve"> develop sickle cell disease?</w:t>
      </w:r>
      <w:r w:rsidR="00C33DC4">
        <w:t xml:space="preserve"> </w:t>
      </w:r>
    </w:p>
    <w:p w14:paraId="01FAF7BE" w14:textId="5EF5D86E" w:rsidR="0073468C" w:rsidRPr="0073468C" w:rsidRDefault="0073468C" w:rsidP="0073468C">
      <w:pPr>
        <w:pStyle w:val="ListParagraph"/>
        <w:spacing w:before="240"/>
        <w:ind w:left="1440"/>
        <w:rPr>
          <w:b/>
        </w:rPr>
      </w:pPr>
      <w:r w:rsidRPr="0073468C">
        <w:rPr>
          <w:b/>
        </w:rPr>
        <w:t>n=6, k=6, p=3/4</w:t>
      </w:r>
    </w:p>
    <w:p w14:paraId="1263ABF2" w14:textId="09B6D8EC" w:rsidR="00383EC2" w:rsidRPr="00253DA3" w:rsidRDefault="0073468C" w:rsidP="00C33DC4">
      <w:pPr>
        <w:pStyle w:val="ListParagraph"/>
        <w:spacing w:before="240"/>
        <w:ind w:left="1440"/>
        <w:rPr>
          <w:b/>
        </w:rPr>
      </w:pPr>
      <w:r>
        <w:rPr>
          <w:b/>
        </w:rPr>
        <w:t>BINOMDIST(6,6,3/4,0)</w:t>
      </w:r>
      <w:r w:rsidR="00A54DCF" w:rsidRPr="00253DA3">
        <w:rPr>
          <w:b/>
        </w:rPr>
        <w:t xml:space="preserve"> = </w:t>
      </w:r>
      <w:r w:rsidR="00ED4DE5">
        <w:rPr>
          <w:b/>
        </w:rPr>
        <w:t>0.177979</w:t>
      </w:r>
    </w:p>
    <w:p w14:paraId="14C81139" w14:textId="77777777" w:rsidR="005F3246" w:rsidRPr="005F3246" w:rsidRDefault="005F3246" w:rsidP="00383EC2">
      <w:pPr>
        <w:pStyle w:val="ListParagraph"/>
        <w:spacing w:before="240"/>
        <w:ind w:left="1080"/>
      </w:pPr>
    </w:p>
    <w:p w14:paraId="630B8EB7" w14:textId="0A04D6F8" w:rsidR="00C84F79" w:rsidRDefault="00B14AAB" w:rsidP="00C84F79">
      <w:pPr>
        <w:pStyle w:val="ListParagraph"/>
        <w:numPr>
          <w:ilvl w:val="0"/>
          <w:numId w:val="4"/>
        </w:numPr>
        <w:spacing w:before="240"/>
      </w:pPr>
      <w:r>
        <w:t>What is the probability that 4</w:t>
      </w:r>
      <w:r w:rsidR="00383EC2" w:rsidRPr="005F3246">
        <w:t xml:space="preserve"> or more develop sickle cell disease?</w:t>
      </w:r>
    </w:p>
    <w:p w14:paraId="3609FADF" w14:textId="1333AFB7" w:rsidR="0073468C" w:rsidRDefault="0073468C" w:rsidP="00253DA3">
      <w:pPr>
        <w:pStyle w:val="ListParagraph"/>
        <w:spacing w:before="240"/>
        <w:ind w:left="1440"/>
        <w:rPr>
          <w:b/>
        </w:rPr>
      </w:pPr>
      <w:r>
        <w:rPr>
          <w:b/>
        </w:rPr>
        <w:t>n=6, k=3, p=1/4</w:t>
      </w:r>
    </w:p>
    <w:p w14:paraId="4F176AEF" w14:textId="2ED5826A" w:rsidR="002B0F44" w:rsidRPr="00253DA3" w:rsidRDefault="004A191D" w:rsidP="00253DA3">
      <w:pPr>
        <w:pStyle w:val="ListParagraph"/>
        <w:spacing w:before="240"/>
        <w:ind w:left="1440"/>
        <w:rPr>
          <w:b/>
        </w:rPr>
      </w:pPr>
      <w:r>
        <w:rPr>
          <w:b/>
        </w:rPr>
        <w:t xml:space="preserve">1 - </w:t>
      </w:r>
      <w:r w:rsidR="0073468C">
        <w:rPr>
          <w:b/>
        </w:rPr>
        <w:t>BINOMDIST(</w:t>
      </w:r>
      <w:r w:rsidR="0073468C">
        <w:rPr>
          <w:b/>
        </w:rPr>
        <w:t>3,6,1/4,1</w:t>
      </w:r>
      <w:r w:rsidR="0073468C">
        <w:rPr>
          <w:b/>
        </w:rPr>
        <w:t>)</w:t>
      </w:r>
      <w:r w:rsidR="0073468C" w:rsidRPr="00253DA3">
        <w:rPr>
          <w:b/>
        </w:rPr>
        <w:t xml:space="preserve"> </w:t>
      </w:r>
      <w:r w:rsidR="00253DA3" w:rsidRPr="00253DA3">
        <w:rPr>
          <w:b/>
        </w:rPr>
        <w:t>= 0.037</w:t>
      </w:r>
      <w:r w:rsidR="0073468C">
        <w:rPr>
          <w:b/>
        </w:rPr>
        <w:t xml:space="preserve">598 </w:t>
      </w:r>
    </w:p>
    <w:p w14:paraId="506E2D90" w14:textId="77777777" w:rsidR="00383EC2" w:rsidRPr="005F3246" w:rsidRDefault="00383EC2" w:rsidP="00383EC2">
      <w:pPr>
        <w:pStyle w:val="ListParagraph"/>
      </w:pPr>
    </w:p>
    <w:p w14:paraId="2DD6C5E1" w14:textId="77777777" w:rsidR="00383EC2" w:rsidRPr="005F3246" w:rsidRDefault="00383EC2" w:rsidP="00383EC2">
      <w:pPr>
        <w:pStyle w:val="ListParagraph"/>
        <w:numPr>
          <w:ilvl w:val="0"/>
          <w:numId w:val="4"/>
        </w:numPr>
        <w:spacing w:before="240"/>
      </w:pPr>
      <w:r w:rsidRPr="005F3246">
        <w:t>What is the probabi</w:t>
      </w:r>
      <w:r w:rsidR="002B0F44">
        <w:t>lity that two or less carry the sickle cell trait but do not develop sickle cell anemia (eg.  they code either SA or AS)</w:t>
      </w:r>
      <w:r w:rsidR="00AE08FD" w:rsidRPr="005F3246">
        <w:t>?</w:t>
      </w:r>
    </w:p>
    <w:p w14:paraId="2372170A" w14:textId="623F5642" w:rsidR="00AE08FD" w:rsidRPr="00500DC5" w:rsidRDefault="00C84F79" w:rsidP="00500DC5">
      <w:pPr>
        <w:pStyle w:val="ListParagraph"/>
        <w:ind w:left="1440"/>
        <w:rPr>
          <w:b/>
        </w:rPr>
      </w:pPr>
      <w:r>
        <w:rPr>
          <w:b/>
        </w:rPr>
        <w:t>n=6, k=2, p=1/2</w:t>
      </w:r>
    </w:p>
    <w:p w14:paraId="6AEAAD5A" w14:textId="4F4110A6" w:rsidR="00AE08FD" w:rsidRPr="00500DC5" w:rsidRDefault="004A191D" w:rsidP="00500DC5">
      <w:pPr>
        <w:pStyle w:val="ListParagraph"/>
        <w:ind w:left="1440"/>
        <w:rPr>
          <w:b/>
        </w:rPr>
      </w:pPr>
      <w:r w:rsidRPr="004A191D">
        <w:rPr>
          <w:b/>
        </w:rPr>
        <w:t>BINOMDIST(2,6,1/2,1)</w:t>
      </w:r>
      <w:r>
        <w:rPr>
          <w:b/>
        </w:rPr>
        <w:t xml:space="preserve"> </w:t>
      </w:r>
      <w:r w:rsidR="00500DC5" w:rsidRPr="00500DC5">
        <w:rPr>
          <w:b/>
        </w:rPr>
        <w:t>= 0.343</w:t>
      </w:r>
      <w:r>
        <w:rPr>
          <w:b/>
        </w:rPr>
        <w:t>75</w:t>
      </w:r>
    </w:p>
    <w:p w14:paraId="480943EA" w14:textId="77777777" w:rsidR="00AE08FD" w:rsidRPr="005F3246" w:rsidRDefault="00AE08FD" w:rsidP="00AE08FD">
      <w:pPr>
        <w:pStyle w:val="ListParagraph"/>
      </w:pPr>
      <w:bookmarkStart w:id="0" w:name="_GoBack"/>
      <w:bookmarkEnd w:id="0"/>
    </w:p>
    <w:p w14:paraId="02BC354E" w14:textId="3B24731D" w:rsidR="00BB5F66" w:rsidRDefault="00AE08FD" w:rsidP="00BB5F66">
      <w:pPr>
        <w:pStyle w:val="ListParagraph"/>
        <w:numPr>
          <w:ilvl w:val="0"/>
          <w:numId w:val="1"/>
        </w:numPr>
        <w:spacing w:before="240"/>
      </w:pPr>
      <w:r w:rsidRPr="005F3246">
        <w:t>(2 points)   Suppose it is known that the height of women in the United States is a normally distributed r</w:t>
      </w:r>
      <w:r w:rsidR="006B680F">
        <w:t>andom variable with a mean of 64</w:t>
      </w:r>
      <w:r w:rsidRPr="005F3246">
        <w:t xml:space="preserve"> inches</w:t>
      </w:r>
      <w:r w:rsidR="006B680F">
        <w:t xml:space="preserve"> and a standard deviation of 2</w:t>
      </w:r>
      <w:r w:rsidRPr="005F3246">
        <w:t xml:space="preserve"> inches.  What is the probability that the height of </w:t>
      </w:r>
      <w:r w:rsidR="006B680F">
        <w:t>a</w:t>
      </w:r>
      <w:r w:rsidRPr="005F3246">
        <w:t xml:space="preserve"> randomly chosen woman within the United States is </w:t>
      </w:r>
      <w:r w:rsidR="006B680F">
        <w:t>greater</w:t>
      </w:r>
      <w:r w:rsidRPr="005F3246">
        <w:t xml:space="preserve"> than or equal to “five foot two” (62 inches)?</w:t>
      </w:r>
    </w:p>
    <w:p w14:paraId="28A8CEF4" w14:textId="77777777" w:rsidR="00BB5F66" w:rsidRPr="00BB5F66" w:rsidRDefault="00BB5F66" w:rsidP="00BB5F66">
      <w:pPr>
        <w:pStyle w:val="ListParagraph"/>
        <w:spacing w:before="240"/>
        <w:rPr>
          <w:b/>
        </w:rPr>
      </w:pPr>
    </w:p>
    <w:p w14:paraId="46347F10" w14:textId="2705E82D" w:rsidR="00BB5F66" w:rsidRPr="00BB5F66" w:rsidRDefault="00BB5F66" w:rsidP="00BB5F66">
      <w:pPr>
        <w:pStyle w:val="ListParagraph"/>
        <w:spacing w:before="240"/>
        <w:ind w:firstLine="720"/>
        <w:rPr>
          <w:b/>
        </w:rPr>
      </w:pPr>
      <w:r w:rsidRPr="00BB5F66">
        <w:rPr>
          <w:b/>
        </w:rPr>
        <w:t>P{X&lt;=61} = NORMDIST(k,m,s,1), where k=61, m=64, s=2 = 0.066807</w:t>
      </w:r>
    </w:p>
    <w:p w14:paraId="5AAB6467" w14:textId="0295CB68" w:rsidR="00BB5F66" w:rsidRPr="00BB5F66" w:rsidRDefault="00BB5F66" w:rsidP="00BB5F66">
      <w:pPr>
        <w:spacing w:before="240"/>
        <w:ind w:left="1440"/>
        <w:rPr>
          <w:b/>
        </w:rPr>
      </w:pPr>
      <w:r w:rsidRPr="00BB5F66">
        <w:rPr>
          <w:b/>
        </w:rPr>
        <w:t>P{X&gt;=62} = 1 – P{X&lt;=61} = 0.933193</w:t>
      </w:r>
    </w:p>
    <w:sectPr w:rsidR="00BB5F66" w:rsidRPr="00BB5F66" w:rsidSect="009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6292"/>
    <w:multiLevelType w:val="hybridMultilevel"/>
    <w:tmpl w:val="EDA0C3A4"/>
    <w:lvl w:ilvl="0" w:tplc="43522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173966"/>
    <w:multiLevelType w:val="hybridMultilevel"/>
    <w:tmpl w:val="F384BEB8"/>
    <w:lvl w:ilvl="0" w:tplc="1C6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10A6C"/>
    <w:multiLevelType w:val="hybridMultilevel"/>
    <w:tmpl w:val="19A050FE"/>
    <w:lvl w:ilvl="0" w:tplc="A1640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105670"/>
    <w:multiLevelType w:val="hybridMultilevel"/>
    <w:tmpl w:val="58EE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54"/>
    <w:rsid w:val="00044527"/>
    <w:rsid w:val="00092B68"/>
    <w:rsid w:val="000D3C54"/>
    <w:rsid w:val="001B5C0D"/>
    <w:rsid w:val="00253DA3"/>
    <w:rsid w:val="002B0F44"/>
    <w:rsid w:val="003017B7"/>
    <w:rsid w:val="00383EC2"/>
    <w:rsid w:val="004A191D"/>
    <w:rsid w:val="004F399C"/>
    <w:rsid w:val="00500DC5"/>
    <w:rsid w:val="00514E52"/>
    <w:rsid w:val="00526EE2"/>
    <w:rsid w:val="005D4361"/>
    <w:rsid w:val="005F3246"/>
    <w:rsid w:val="00610B37"/>
    <w:rsid w:val="006B680F"/>
    <w:rsid w:val="00704045"/>
    <w:rsid w:val="0073468C"/>
    <w:rsid w:val="00762712"/>
    <w:rsid w:val="007B27CB"/>
    <w:rsid w:val="007B685B"/>
    <w:rsid w:val="007D57EF"/>
    <w:rsid w:val="007F4A16"/>
    <w:rsid w:val="00835561"/>
    <w:rsid w:val="00964726"/>
    <w:rsid w:val="00A32819"/>
    <w:rsid w:val="00A54DCF"/>
    <w:rsid w:val="00AE08FD"/>
    <w:rsid w:val="00B14AAB"/>
    <w:rsid w:val="00BB1E3D"/>
    <w:rsid w:val="00BB5F66"/>
    <w:rsid w:val="00BF57DE"/>
    <w:rsid w:val="00C04C19"/>
    <w:rsid w:val="00C320EB"/>
    <w:rsid w:val="00C33DC4"/>
    <w:rsid w:val="00C84F79"/>
    <w:rsid w:val="00CE4A18"/>
    <w:rsid w:val="00D74826"/>
    <w:rsid w:val="00E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126D7B75"/>
  <w15:docId w15:val="{598F2CC7-FC9A-4548-B0C1-C520450B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726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5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pcjones</dc:creator>
  <cp:lastModifiedBy>Jacob, Jerry</cp:lastModifiedBy>
  <cp:revision>8</cp:revision>
  <dcterms:created xsi:type="dcterms:W3CDTF">2016-09-08T19:35:00Z</dcterms:created>
  <dcterms:modified xsi:type="dcterms:W3CDTF">2016-09-14T03:37:00Z</dcterms:modified>
</cp:coreProperties>
</file>