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7E00" w14:textId="77777777" w:rsidR="00080746" w:rsidRPr="00080746" w:rsidRDefault="00080746" w:rsidP="00080746">
      <w:pPr>
        <w:rPr>
          <w:b/>
          <w:bCs/>
        </w:rPr>
      </w:pPr>
      <w:r w:rsidRPr="00080746">
        <w:rPr>
          <w:b/>
          <w:bCs/>
        </w:rPr>
        <w:t>Idées d'articles — angle québécois</w:t>
      </w:r>
    </w:p>
    <w:p w14:paraId="4CDB91FA" w14:textId="77777777" w:rsidR="00080746" w:rsidRPr="00080746" w:rsidRDefault="00080746" w:rsidP="00080746">
      <w:pPr>
        <w:rPr>
          <w:b/>
          <w:bCs/>
        </w:rPr>
      </w:pPr>
      <w:r w:rsidRPr="00080746">
        <w:rPr>
          <w:rFonts w:ascii="Segoe UI Emoji" w:hAnsi="Segoe UI Emoji" w:cs="Segoe UI Emoji"/>
          <w:b/>
          <w:bCs/>
        </w:rPr>
        <w:t>🗂️</w:t>
      </w:r>
      <w:r w:rsidRPr="00080746">
        <w:rPr>
          <w:b/>
          <w:bCs/>
        </w:rPr>
        <w:t xml:space="preserve"> Ressources humaines &amp; administration</w:t>
      </w:r>
    </w:p>
    <w:p w14:paraId="1E7C04B4" w14:textId="77777777" w:rsidR="00080746" w:rsidRPr="00080746" w:rsidRDefault="00080746" w:rsidP="00080746">
      <w:pPr>
        <w:numPr>
          <w:ilvl w:val="0"/>
          <w:numId w:val="1"/>
        </w:numPr>
      </w:pPr>
      <w:r w:rsidRPr="00080746">
        <w:rPr>
          <w:b/>
          <w:bCs/>
        </w:rPr>
        <w:t>Remplacer le suivi des vacances dans un fichier Excel partagé</w:t>
      </w:r>
      <w:r w:rsidRPr="00080746">
        <w:t xml:space="preserve"> … par un processus automatisé</w:t>
      </w:r>
    </w:p>
    <w:p w14:paraId="16CD41EA" w14:textId="77777777" w:rsidR="00080746" w:rsidRPr="00080746" w:rsidRDefault="00080746" w:rsidP="00080746">
      <w:pPr>
        <w:numPr>
          <w:ilvl w:val="0"/>
          <w:numId w:val="1"/>
        </w:numPr>
      </w:pPr>
      <w:r w:rsidRPr="00080746">
        <w:rPr>
          <w:b/>
          <w:bCs/>
        </w:rPr>
        <w:t>Automatiser l'accueil d'un nouvel employé</w:t>
      </w:r>
      <w:r w:rsidRPr="00080746">
        <w:t xml:space="preserve"> (</w:t>
      </w:r>
      <w:proofErr w:type="spellStart"/>
      <w:r w:rsidRPr="00080746">
        <w:t>onboarding</w:t>
      </w:r>
      <w:proofErr w:type="spellEnd"/>
      <w:r w:rsidRPr="00080746">
        <w:t>) … par un processus automatisé</w:t>
      </w:r>
    </w:p>
    <w:p w14:paraId="5B665D49" w14:textId="77777777" w:rsidR="00080746" w:rsidRPr="00080746" w:rsidRDefault="00080746" w:rsidP="00080746">
      <w:pPr>
        <w:numPr>
          <w:ilvl w:val="0"/>
          <w:numId w:val="1"/>
        </w:numPr>
      </w:pPr>
      <w:r w:rsidRPr="00080746">
        <w:rPr>
          <w:b/>
          <w:bCs/>
        </w:rPr>
        <w:t>Gérer les demandes de télétravail</w:t>
      </w:r>
      <w:r w:rsidRPr="00080746">
        <w:t xml:space="preserve"> … par un processus automatisé</w:t>
      </w:r>
    </w:p>
    <w:p w14:paraId="0115AAF7" w14:textId="77777777" w:rsidR="00080746" w:rsidRPr="00080746" w:rsidRDefault="00080746" w:rsidP="00080746">
      <w:pPr>
        <w:numPr>
          <w:ilvl w:val="0"/>
          <w:numId w:val="1"/>
        </w:numPr>
      </w:pPr>
      <w:r w:rsidRPr="00080746">
        <w:rPr>
          <w:b/>
          <w:bCs/>
        </w:rPr>
        <w:t>Automatiser le suivi des évaluations annuelles de performance</w:t>
      </w:r>
      <w:r w:rsidRPr="00080746">
        <w:t xml:space="preserve"> … par un processus automatisé</w:t>
      </w:r>
    </w:p>
    <w:p w14:paraId="374C795B" w14:textId="77777777" w:rsidR="00080746" w:rsidRPr="00080746" w:rsidRDefault="00080746" w:rsidP="00080746">
      <w:pPr>
        <w:numPr>
          <w:ilvl w:val="0"/>
          <w:numId w:val="1"/>
        </w:numPr>
      </w:pPr>
      <w:r w:rsidRPr="00080746">
        <w:rPr>
          <w:b/>
          <w:bCs/>
        </w:rPr>
        <w:t>Remplacer la feuille de temps en Word ou PDF</w:t>
      </w:r>
      <w:r w:rsidRPr="00080746">
        <w:t xml:space="preserve"> … par un processus automatisé</w:t>
      </w:r>
    </w:p>
    <w:p w14:paraId="0BD877AC" w14:textId="77777777" w:rsidR="00080746" w:rsidRPr="00080746" w:rsidRDefault="00080746" w:rsidP="00080746">
      <w:r w:rsidRPr="00080746">
        <w:pict w14:anchorId="230FA656">
          <v:rect id="_x0000_i1043" style="width:0;height:1.5pt" o:hralign="center" o:hrstd="t" o:hr="t" fillcolor="#a0a0a0" stroked="f"/>
        </w:pict>
      </w:r>
    </w:p>
    <w:p w14:paraId="0A73B7BC" w14:textId="77777777" w:rsidR="00080746" w:rsidRPr="00080746" w:rsidRDefault="00080746" w:rsidP="00080746">
      <w:pPr>
        <w:rPr>
          <w:b/>
          <w:bCs/>
        </w:rPr>
      </w:pPr>
      <w:r w:rsidRPr="00080746">
        <w:rPr>
          <w:rFonts w:ascii="Segoe UI Emoji" w:hAnsi="Segoe UI Emoji" w:cs="Segoe UI Emoji"/>
          <w:b/>
          <w:bCs/>
        </w:rPr>
        <w:t>📋</w:t>
      </w:r>
      <w:r w:rsidRPr="00080746">
        <w:rPr>
          <w:b/>
          <w:bCs/>
        </w:rPr>
        <w:t xml:space="preserve"> Gestion de bureau &amp; approbations</w:t>
      </w:r>
    </w:p>
    <w:p w14:paraId="145C6E42" w14:textId="77777777" w:rsidR="00080746" w:rsidRPr="00080746" w:rsidRDefault="00080746" w:rsidP="00080746">
      <w:pPr>
        <w:numPr>
          <w:ilvl w:val="0"/>
          <w:numId w:val="2"/>
        </w:numPr>
      </w:pPr>
      <w:r w:rsidRPr="00080746">
        <w:rPr>
          <w:b/>
          <w:bCs/>
        </w:rPr>
        <w:t>Automatiser les demandes d'achat et leur approbation</w:t>
      </w:r>
      <w:r w:rsidRPr="00080746">
        <w:t xml:space="preserve"> … par un processus automatisé </w:t>
      </w:r>
      <w:r w:rsidRPr="00080746">
        <w:rPr>
          <w:i/>
          <w:iCs/>
        </w:rPr>
        <w:t>(très cherché en PME québécoise)</w:t>
      </w:r>
    </w:p>
    <w:p w14:paraId="38FE8DFA" w14:textId="77777777" w:rsidR="00080746" w:rsidRPr="00080746" w:rsidRDefault="00080746" w:rsidP="00080746">
      <w:pPr>
        <w:numPr>
          <w:ilvl w:val="0"/>
          <w:numId w:val="2"/>
        </w:numPr>
      </w:pPr>
      <w:r w:rsidRPr="00080746">
        <w:rPr>
          <w:b/>
          <w:bCs/>
        </w:rPr>
        <w:t>Gérer les réservations de salles de réunion</w:t>
      </w:r>
      <w:r w:rsidRPr="00080746">
        <w:t xml:space="preserve"> … par un processus automatisé</w:t>
      </w:r>
    </w:p>
    <w:p w14:paraId="18998BE9" w14:textId="77777777" w:rsidR="00080746" w:rsidRPr="00080746" w:rsidRDefault="00080746" w:rsidP="00080746">
      <w:pPr>
        <w:numPr>
          <w:ilvl w:val="0"/>
          <w:numId w:val="2"/>
        </w:numPr>
      </w:pPr>
      <w:r w:rsidRPr="00080746">
        <w:rPr>
          <w:b/>
          <w:bCs/>
        </w:rPr>
        <w:t>Remplacer le registre de courrier entrant papier</w:t>
      </w:r>
      <w:r w:rsidRPr="00080746">
        <w:t xml:space="preserve"> … par un processus automatisé</w:t>
      </w:r>
    </w:p>
    <w:p w14:paraId="55992630" w14:textId="77777777" w:rsidR="00080746" w:rsidRPr="00080746" w:rsidRDefault="00080746" w:rsidP="00080746">
      <w:pPr>
        <w:numPr>
          <w:ilvl w:val="0"/>
          <w:numId w:val="2"/>
        </w:numPr>
      </w:pPr>
      <w:r w:rsidRPr="00080746">
        <w:rPr>
          <w:b/>
          <w:bCs/>
        </w:rPr>
        <w:t>Automatiser le processus de signature de documents internes</w:t>
      </w:r>
      <w:r w:rsidRPr="00080746">
        <w:t xml:space="preserve"> … par un processus automatisé</w:t>
      </w:r>
    </w:p>
    <w:p w14:paraId="6F5AD048" w14:textId="77777777" w:rsidR="00080746" w:rsidRPr="00080746" w:rsidRDefault="00080746" w:rsidP="00080746">
      <w:pPr>
        <w:numPr>
          <w:ilvl w:val="0"/>
          <w:numId w:val="2"/>
        </w:numPr>
      </w:pPr>
      <w:r w:rsidRPr="00080746">
        <w:rPr>
          <w:b/>
          <w:bCs/>
        </w:rPr>
        <w:t>Centraliser les rapports d'incidents ou d'accidents de travail</w:t>
      </w:r>
      <w:r w:rsidRPr="00080746">
        <w:t xml:space="preserve"> … par un processus automatisé </w:t>
      </w:r>
      <w:r w:rsidRPr="00080746">
        <w:rPr>
          <w:i/>
          <w:iCs/>
        </w:rPr>
        <w:t>(CNESST — très pertinent au Québec)</w:t>
      </w:r>
    </w:p>
    <w:p w14:paraId="09F559FD" w14:textId="77777777" w:rsidR="00080746" w:rsidRPr="00080746" w:rsidRDefault="00080746" w:rsidP="00080746">
      <w:r w:rsidRPr="00080746">
        <w:pict w14:anchorId="2A6CE445">
          <v:rect id="_x0000_i1044" style="width:0;height:1.5pt" o:hralign="center" o:hrstd="t" o:hr="t" fillcolor="#a0a0a0" stroked="f"/>
        </w:pict>
      </w:r>
    </w:p>
    <w:p w14:paraId="2489EDE4" w14:textId="77777777" w:rsidR="00080746" w:rsidRPr="00080746" w:rsidRDefault="00080746" w:rsidP="00080746">
      <w:pPr>
        <w:rPr>
          <w:b/>
          <w:bCs/>
        </w:rPr>
      </w:pPr>
      <w:r w:rsidRPr="00080746">
        <w:rPr>
          <w:rFonts w:ascii="Segoe UI Emoji" w:hAnsi="Segoe UI Emoji" w:cs="Segoe UI Emoji"/>
          <w:b/>
          <w:bCs/>
        </w:rPr>
        <w:t>📢</w:t>
      </w:r>
      <w:r w:rsidRPr="00080746">
        <w:rPr>
          <w:b/>
          <w:bCs/>
        </w:rPr>
        <w:t xml:space="preserve"> Communications &amp; suivi</w:t>
      </w:r>
    </w:p>
    <w:p w14:paraId="5A781965" w14:textId="77777777" w:rsidR="00080746" w:rsidRPr="00080746" w:rsidRDefault="00080746" w:rsidP="00080746">
      <w:pPr>
        <w:numPr>
          <w:ilvl w:val="0"/>
          <w:numId w:val="3"/>
        </w:numPr>
      </w:pPr>
      <w:r w:rsidRPr="00080746">
        <w:rPr>
          <w:b/>
          <w:bCs/>
        </w:rPr>
        <w:t>Automatiser les rappels de renouvellement de contrats fournisseurs</w:t>
      </w:r>
      <w:r w:rsidRPr="00080746">
        <w:t xml:space="preserve"> … par un processus automatisé</w:t>
      </w:r>
    </w:p>
    <w:p w14:paraId="4C73222A" w14:textId="77777777" w:rsidR="00080746" w:rsidRPr="00080746" w:rsidRDefault="00080746" w:rsidP="00080746">
      <w:pPr>
        <w:numPr>
          <w:ilvl w:val="0"/>
          <w:numId w:val="3"/>
        </w:numPr>
      </w:pPr>
      <w:r w:rsidRPr="00080746">
        <w:rPr>
          <w:b/>
          <w:bCs/>
        </w:rPr>
        <w:t>Remplacer les courriels manuels de suivi de projets</w:t>
      </w:r>
      <w:r w:rsidRPr="00080746">
        <w:t xml:space="preserve"> … par un processus automatisé</w:t>
      </w:r>
    </w:p>
    <w:p w14:paraId="77F2835D" w14:textId="77777777" w:rsidR="00080746" w:rsidRPr="00080746" w:rsidRDefault="00080746" w:rsidP="00080746">
      <w:pPr>
        <w:numPr>
          <w:ilvl w:val="0"/>
          <w:numId w:val="3"/>
        </w:numPr>
      </w:pPr>
      <w:r w:rsidRPr="00080746">
        <w:rPr>
          <w:b/>
          <w:bCs/>
        </w:rPr>
        <w:lastRenderedPageBreak/>
        <w:t>Envoyer automatiquement un résumé hebdomadaire de l'équipe dans Teams</w:t>
      </w:r>
      <w:r w:rsidRPr="00080746">
        <w:t xml:space="preserve"> … par un processus automatisé</w:t>
      </w:r>
    </w:p>
    <w:p w14:paraId="2DA68C62" w14:textId="77777777" w:rsidR="00080746" w:rsidRPr="00080746" w:rsidRDefault="00080746" w:rsidP="00080746">
      <w:pPr>
        <w:numPr>
          <w:ilvl w:val="0"/>
          <w:numId w:val="3"/>
        </w:numPr>
      </w:pPr>
      <w:r w:rsidRPr="00080746">
        <w:rPr>
          <w:b/>
          <w:bCs/>
        </w:rPr>
        <w:t>Automatiser les avis d'expiration de certifications ou de permis d'employés</w:t>
      </w:r>
      <w:r w:rsidRPr="00080746">
        <w:t xml:space="preserve"> … par un processus automatisé </w:t>
      </w:r>
      <w:r w:rsidRPr="00080746">
        <w:rPr>
          <w:i/>
          <w:iCs/>
        </w:rPr>
        <w:t>(santé-sécurité, formations obligatoires)</w:t>
      </w:r>
    </w:p>
    <w:p w14:paraId="69646058" w14:textId="77777777" w:rsidR="00080746" w:rsidRPr="00080746" w:rsidRDefault="00080746" w:rsidP="00080746">
      <w:r w:rsidRPr="00080746">
        <w:pict w14:anchorId="2E7DF94B">
          <v:rect id="_x0000_i1045" style="width:0;height:1.5pt" o:hralign="center" o:hrstd="t" o:hr="t" fillcolor="#a0a0a0" stroked="f"/>
        </w:pict>
      </w:r>
    </w:p>
    <w:p w14:paraId="4AD0FA84" w14:textId="77777777" w:rsidR="00080746" w:rsidRPr="00080746" w:rsidRDefault="00080746" w:rsidP="00080746">
      <w:pPr>
        <w:rPr>
          <w:b/>
          <w:bCs/>
        </w:rPr>
      </w:pPr>
      <w:r w:rsidRPr="00080746">
        <w:rPr>
          <w:rFonts w:ascii="Segoe UI Emoji" w:hAnsi="Segoe UI Emoji" w:cs="Segoe UI Emoji"/>
          <w:b/>
          <w:bCs/>
        </w:rPr>
        <w:t>🏗️</w:t>
      </w:r>
      <w:r w:rsidRPr="00080746">
        <w:rPr>
          <w:b/>
          <w:bCs/>
        </w:rPr>
        <w:t xml:space="preserve"> Spécifiques au contexte québécois</w:t>
      </w:r>
    </w:p>
    <w:p w14:paraId="4E277F08" w14:textId="77777777" w:rsidR="00080746" w:rsidRPr="00080746" w:rsidRDefault="00080746" w:rsidP="00080746">
      <w:pPr>
        <w:numPr>
          <w:ilvl w:val="0"/>
          <w:numId w:val="4"/>
        </w:numPr>
      </w:pPr>
      <w:r w:rsidRPr="00080746">
        <w:rPr>
          <w:b/>
          <w:bCs/>
        </w:rPr>
        <w:t>Automatiser le suivi des dossiers de subventions</w:t>
      </w:r>
      <w:r w:rsidRPr="00080746">
        <w:t xml:space="preserve"> (PACME, PRIIME, Emploi-Québec) … par un processus automatisé</w:t>
      </w:r>
    </w:p>
    <w:p w14:paraId="5C413105" w14:textId="77777777" w:rsidR="00080746" w:rsidRPr="00080746" w:rsidRDefault="00080746" w:rsidP="00080746">
      <w:pPr>
        <w:numPr>
          <w:ilvl w:val="0"/>
          <w:numId w:val="4"/>
        </w:numPr>
      </w:pPr>
      <w:r w:rsidRPr="00080746">
        <w:rPr>
          <w:b/>
          <w:bCs/>
        </w:rPr>
        <w:t>Gérer les déclarations obligatoires en santé-sécurité</w:t>
      </w:r>
      <w:r w:rsidRPr="00080746">
        <w:t xml:space="preserve"> (CNESST) … par un processus automatisé</w:t>
      </w:r>
    </w:p>
    <w:p w14:paraId="4C0261DC" w14:textId="77777777" w:rsidR="00080746" w:rsidRPr="00080746" w:rsidRDefault="00080746" w:rsidP="00080746">
      <w:pPr>
        <w:numPr>
          <w:ilvl w:val="0"/>
          <w:numId w:val="4"/>
        </w:numPr>
      </w:pPr>
      <w:r w:rsidRPr="00080746">
        <w:rPr>
          <w:b/>
          <w:bCs/>
        </w:rPr>
        <w:t>Automatiser la collecte de documents pour les audits internes</w:t>
      </w:r>
      <w:r w:rsidRPr="00080746">
        <w:t xml:space="preserve"> … par un processus automatisé</w:t>
      </w:r>
    </w:p>
    <w:p w14:paraId="127114FC" w14:textId="77777777" w:rsidR="00080746" w:rsidRPr="00080746" w:rsidRDefault="00080746" w:rsidP="00080746">
      <w:pPr>
        <w:numPr>
          <w:ilvl w:val="0"/>
          <w:numId w:val="4"/>
        </w:numPr>
      </w:pPr>
      <w:r w:rsidRPr="00080746">
        <w:rPr>
          <w:b/>
          <w:bCs/>
        </w:rPr>
        <w:t>Remplacer le registre de formation obligatoire</w:t>
      </w:r>
      <w:r w:rsidRPr="00080746">
        <w:t xml:space="preserve"> (Loi sur les compétences — 1% de la masse salariale) … par un processus automatisé</w:t>
      </w:r>
    </w:p>
    <w:p w14:paraId="52FA888F" w14:textId="77777777" w:rsidR="0089112D" w:rsidRDefault="0089112D"/>
    <w:sectPr w:rsidR="0089112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3DDA"/>
    <w:multiLevelType w:val="multilevel"/>
    <w:tmpl w:val="21B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C29FA"/>
    <w:multiLevelType w:val="multilevel"/>
    <w:tmpl w:val="30F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B7BC2"/>
    <w:multiLevelType w:val="multilevel"/>
    <w:tmpl w:val="099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E2507"/>
    <w:multiLevelType w:val="multilevel"/>
    <w:tmpl w:val="7EB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567869">
    <w:abstractNumId w:val="3"/>
  </w:num>
  <w:num w:numId="2" w16cid:durableId="353463165">
    <w:abstractNumId w:val="2"/>
  </w:num>
  <w:num w:numId="3" w16cid:durableId="1026255292">
    <w:abstractNumId w:val="1"/>
  </w:num>
  <w:num w:numId="4" w16cid:durableId="193489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746"/>
    <w:rsid w:val="00080746"/>
    <w:rsid w:val="005E0B10"/>
    <w:rsid w:val="0089112D"/>
    <w:rsid w:val="00B96FC7"/>
    <w:rsid w:val="00BB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39265"/>
  <w15:chartTrackingRefBased/>
  <w15:docId w15:val="{D4C207F6-BAD2-4BB5-9C29-EFB57A51D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07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07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07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07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07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07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07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07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07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07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0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1645</Characters>
  <Application>Microsoft Office Word</Application>
  <DocSecurity>0</DocSecurity>
  <Lines>45</Lines>
  <Paragraphs>38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Rancourt</dc:creator>
  <cp:keywords/>
  <dc:description/>
  <cp:lastModifiedBy>Jérôme Rancourt</cp:lastModifiedBy>
  <cp:revision>1</cp:revision>
  <dcterms:created xsi:type="dcterms:W3CDTF">2026-03-04T19:21:00Z</dcterms:created>
  <dcterms:modified xsi:type="dcterms:W3CDTF">2026-03-04T19:22:00Z</dcterms:modified>
</cp:coreProperties>
</file>