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57" w:rsidRPr="00B20E57" w:rsidRDefault="00B20E57" w:rsidP="00B20E57">
      <w:pPr>
        <w:spacing w:before="75" w:after="225" w:line="240" w:lineRule="auto"/>
        <w:outlineLvl w:val="0"/>
        <w:rPr>
          <w:rFonts w:ascii="Segoe UI" w:eastAsia="Times New Roman" w:hAnsi="Segoe UI" w:cs="Segoe UI"/>
          <w:color w:val="FF9249"/>
          <w:kern w:val="36"/>
          <w:sz w:val="32"/>
          <w:szCs w:val="32"/>
          <w:lang w:eastAsia="en-IN"/>
        </w:rPr>
      </w:pPr>
      <w:r w:rsidRPr="00B20E57">
        <w:rPr>
          <w:rFonts w:ascii="Segoe UI" w:eastAsia="Times New Roman" w:hAnsi="Segoe UI" w:cs="Segoe UI"/>
          <w:color w:val="FF9249"/>
          <w:kern w:val="36"/>
          <w:sz w:val="32"/>
          <w:szCs w:val="32"/>
          <w:lang w:eastAsia="en-IN"/>
        </w:rPr>
        <w:t>Flutter Scaffold Tutorial with Examples</w:t>
      </w:r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Scaffold</w:t>
      </w:r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Examples</w:t>
      </w:r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floatingActionButtonAnimator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drawer</w:t>
      </w:r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endDrawer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drawerDragStartBehavior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bottomNavigationBar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persistentFooterButtons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bottomSheet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backgroundColor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resizeToAvoidBottomPadding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resizeToAvoidBottomInset</w:t>
      </w:r>
      <w:proofErr w:type="spellEnd"/>
    </w:p>
    <w:p w:rsidR="00B20E57" w:rsidRPr="00B20E57" w:rsidRDefault="00B20E57" w:rsidP="00B20E57">
      <w:pPr>
        <w:numPr>
          <w:ilvl w:val="0"/>
          <w:numId w:val="1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primary</w:t>
      </w:r>
    </w:p>
    <w:p w:rsidR="00B20E57" w:rsidRPr="00B20E57" w:rsidRDefault="00B20E57" w:rsidP="00B20E5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</w:pPr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>1. Scaffold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class is an expandable widget that fills the available space or the screen. It provides an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API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to display the main widgets of the application such as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Drawer, 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SnackBar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, Bottom-Sheet, 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, 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,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and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BottomNavigationBar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 etc.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Constructor:</w:t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Scaffold constructor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spellStart"/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const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Scaffold({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Key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key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PreferredSizeWidget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body,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FloatingActionButtonAnimator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floatingActionButtonAnimator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List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&lt;Widget&gt;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persistentFooterButtons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drawer,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endDrawer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bottomNavigationBar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bottomSheet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backgroundColor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gramStart"/>
      <w:r w:rsidRPr="00B20E57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bool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resizeToAvoidBottomPadding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gramStart"/>
      <w:r w:rsidRPr="00B20E57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bool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resizeToAvoidBottomInset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gramStart"/>
      <w:r w:rsidRPr="00B20E57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bool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primary: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true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DragStartBehavior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drawerDragStartBehavior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DragStartBehavior.down</w:t>
      </w:r>
      <w:proofErr w:type="spell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lastRenderedPageBreak/>
        <w:t>})</w:t>
      </w:r>
    </w:p>
    <w:p w:rsidR="00B20E57" w:rsidRPr="00B20E57" w:rsidRDefault="00B20E57" w:rsidP="00B20E5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</w:pPr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>2. Examples</w:t>
      </w:r>
    </w:p>
    <w:p w:rsidR="00B20E57" w:rsidRPr="00B20E57" w:rsidRDefault="00B20E57" w:rsidP="00B20E57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sz w:val="23"/>
          <w:szCs w:val="23"/>
          <w:lang w:eastAsia="en-IN"/>
        </w:rPr>
        <w:t>main.dart</w:t>
      </w:r>
      <w:proofErr w:type="spellEnd"/>
      <w:r w:rsidRPr="00B20E57">
        <w:rPr>
          <w:rFonts w:ascii="Segoe UI" w:eastAsia="Times New Roman" w:hAnsi="Segoe UI" w:cs="Segoe UI"/>
          <w:sz w:val="23"/>
          <w:szCs w:val="23"/>
          <w:lang w:eastAsia="en-IN"/>
        </w:rPr>
        <w:t xml:space="preserve"> (ex1)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package:flutter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/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material.dart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main()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</w:t>
      </w:r>
      <w:proofErr w:type="gramStart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This</w:t>
      </w:r>
      <w:proofErr w:type="gramEnd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 widget is the root of your application.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MaterialApp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'o7planning.org'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debugShowCheckedModeBanner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false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ThemeData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primarySwatch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Colors.blue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VisualDensity.adaptivePlatformDensity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home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(title: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'Flutter Scaffold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{Key key, </w:t>
      </w:r>
      <w:proofErr w:type="spell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this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.title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}) 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super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(key: key);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final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String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title;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Scaffold(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proofErr w:type="spell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this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.title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Text 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'Hello World'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)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lastRenderedPageBreak/>
        <w:t>}</w:t>
      </w:r>
    </w:p>
    <w:p w:rsidR="00772C9C" w:rsidRDefault="00B20E57">
      <w:r>
        <w:rPr>
          <w:noProof/>
          <w:lang w:eastAsia="en-IN"/>
        </w:rPr>
        <w:drawing>
          <wp:inline distT="0" distB="0" distL="0" distR="0" wp14:anchorId="1F7DAEEF">
            <wp:extent cx="56959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In this example, we have created a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with two parameters,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and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body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Scaffold (</w:t>
      </w: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+ body)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</w:t>
      </w:r>
      <w:proofErr w:type="gramStart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Create</w:t>
      </w:r>
      <w:proofErr w:type="gramEnd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 a Scaffold with 2 parameters: </w:t>
      </w:r>
      <w:proofErr w:type="spellStart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, body.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Scaffold(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'Flutter Scaffold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Text(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'Hello World'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B20E57" w:rsidRPr="00B20E57" w:rsidRDefault="00B20E57" w:rsidP="00B20E57">
      <w:pPr>
        <w:numPr>
          <w:ilvl w:val="0"/>
          <w:numId w:val="2"/>
        </w:numPr>
        <w:spacing w:before="15" w:after="15" w:line="240" w:lineRule="auto"/>
        <w:ind w:left="0" w:right="75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6" w:tgtFrame="_blank" w:history="1">
        <w:r w:rsidRPr="00B20E57">
          <w:rPr>
            <w:rFonts w:ascii="Segoe UI" w:eastAsia="Times New Roman" w:hAnsi="Segoe UI" w:cs="Segoe UI"/>
            <w:color w:val="4C6B87"/>
            <w:sz w:val="23"/>
            <w:szCs w:val="23"/>
            <w:u w:val="single"/>
            <w:lang w:eastAsia="en-IN"/>
          </w:rPr>
          <w:t xml:space="preserve">Flutter </w:t>
        </w:r>
        <w:proofErr w:type="spellStart"/>
        <w:r w:rsidRPr="00B20E57">
          <w:rPr>
            <w:rFonts w:ascii="Segoe UI" w:eastAsia="Times New Roman" w:hAnsi="Segoe UI" w:cs="Segoe UI"/>
            <w:color w:val="4C6B87"/>
            <w:sz w:val="23"/>
            <w:szCs w:val="23"/>
            <w:u w:val="single"/>
            <w:lang w:eastAsia="en-IN"/>
          </w:rPr>
          <w:t>AppBar</w:t>
        </w:r>
        <w:proofErr w:type="spellEnd"/>
      </w:hyperlink>
    </w:p>
    <w:p w:rsidR="00B20E57" w:rsidRPr="00B20E57" w:rsidRDefault="00B20E57" w:rsidP="00B20E5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</w:pPr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 xml:space="preserve">3.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>floatingActionButton</w:t>
      </w:r>
      <w:proofErr w:type="spellEnd"/>
      <w:proofErr w:type="gram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proofErr w:type="gram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proofErr w:type="gram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is a button floating to the surface of the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body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 By default, it will float at the bottom right corner of the screen. You can specify its location by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floatingActionButtonLocation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property.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Widget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</w:p>
    <w:p w:rsidR="00B20E57" w:rsidRDefault="00B20E57">
      <w:r>
        <w:rPr>
          <w:noProof/>
          <w:lang w:eastAsia="en-IN"/>
        </w:rPr>
        <w:lastRenderedPageBreak/>
        <w:drawing>
          <wp:inline distT="0" distB="0" distL="0" distR="0" wp14:anchorId="0CACC98C">
            <wp:extent cx="56959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main.dart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</w:t>
      </w: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ex1)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package:flutter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/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material.dart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main() =&gt;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// This Widget is the main application widget.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MaterialApp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"o7planning.org"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debugShowCheckedModeBanner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false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ThemeData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primarySwatch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Colors.blue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VisualDensity.adaptivePlatformDensity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home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StatefulWidget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{Key key}) 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super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(key: key);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MyHomePageState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createState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 =&gt;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MyHomePageState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MyHomePageState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&lt;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&gt;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int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_count =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0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Scaffold(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'Flutter Scaffold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'You have pressed the button $_count times.'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setState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() =&gt; </w:t>
      </w:r>
      <w:proofErr w:type="spell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this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._count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++);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},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tooltip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'Increment Counter'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const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Icons.add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numPr>
          <w:ilvl w:val="0"/>
          <w:numId w:val="3"/>
        </w:numPr>
        <w:spacing w:before="15" w:after="15" w:line="240" w:lineRule="auto"/>
        <w:ind w:left="0" w:right="75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Flutter </w:t>
      </w: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</w:t>
      </w:r>
      <w:proofErr w:type="spellEnd"/>
    </w:p>
    <w:p w:rsidR="00B20E57" w:rsidRPr="00B20E57" w:rsidRDefault="00B20E57" w:rsidP="00B20E5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</w:pPr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 xml:space="preserve">4.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>floatingActionButtonLocation</w:t>
      </w:r>
      <w:proofErr w:type="spellEnd"/>
      <w:proofErr w:type="gram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proofErr w:type="gram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floatingActionButtonLocation</w:t>
      </w:r>
      <w:proofErr w:type="spellEnd"/>
      <w:proofErr w:type="gram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property is used to specify the display position of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 Its default value is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FloatingActionButtonLocation</w:t>
      </w:r>
      <w:r w:rsidRPr="00B20E57">
        <w:rPr>
          <w:rFonts w:ascii="Segoe UI" w:eastAsia="Times New Roman" w:hAnsi="Segoe UI" w:cs="Segoe UI"/>
          <w:b/>
          <w:bCs/>
          <w:i/>
          <w:iCs/>
          <w:color w:val="000000"/>
          <w:sz w:val="23"/>
          <w:szCs w:val="23"/>
          <w:lang w:eastAsia="en-IN"/>
        </w:rPr>
        <w:t>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endFloat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For example:</w:t>
      </w:r>
    </w:p>
    <w:p w:rsidR="00B20E57" w:rsidRDefault="00B20E57">
      <w:r>
        <w:rPr>
          <w:noProof/>
          <w:lang w:eastAsia="en-IN"/>
        </w:rPr>
        <w:lastRenderedPageBreak/>
        <w:drawing>
          <wp:inline distT="0" distB="0" distL="0" distR="0" wp14:anchorId="64B970BC">
            <wp:extent cx="569595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Scaffold (</w:t>
      </w: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ex1)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Scaffold(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'Flutter Scaffold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'Hello World'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bottomNavigationBar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shape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CircularNotchedRectangle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Colors.black12,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Container(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height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50.0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tooltip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'Increment Counter'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Icons.add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FloatingActionButtonLocation.centerDocked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);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FloatingActionButtonLocation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class allows you to define the display position of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 Here are several pre-defined positions as static constants of this class:</w:t>
      </w:r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centerDocked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centerFloat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centerTop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endDocked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endFloat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endTop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miniCenterDocked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miniCenterFloat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miniCenterTop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miniEndDocked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miniEndFloat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miniEndTo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miniStartDocked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miniStartFloat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miniStartTop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startDocked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startFloat</w:t>
      </w:r>
      <w:proofErr w:type="spellEnd"/>
    </w:p>
    <w:p w:rsidR="00B20E57" w:rsidRPr="00B20E57" w:rsidRDefault="00B20E57" w:rsidP="00B20E57">
      <w:pPr>
        <w:numPr>
          <w:ilvl w:val="0"/>
          <w:numId w:val="4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FloatingActionButtonLocation.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startTop</w:t>
      </w:r>
      <w:proofErr w:type="spell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FF9249"/>
          <w:sz w:val="25"/>
          <w:szCs w:val="25"/>
          <w:lang w:eastAsia="en-IN"/>
        </w:rPr>
      </w:pPr>
      <w:r w:rsidRPr="00B20E57">
        <w:rPr>
          <w:rFonts w:ascii="Segoe UI" w:eastAsia="Times New Roman" w:hAnsi="Segoe UI" w:cs="Segoe UI"/>
          <w:color w:val="FF9249"/>
          <w:sz w:val="25"/>
          <w:szCs w:val="25"/>
          <w:lang w:eastAsia="en-IN"/>
        </w:rPr>
        <w:t>*Docked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startDocked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, 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centerDocked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, 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endDocked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, 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miniStartDocked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, 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miniCenterDocked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and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miniEndDocked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constants allow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to be displayed on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Scaffold.body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surface so that the </w:t>
      </w: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of the button is aligned with the top border of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Scaffold.bottomSheet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or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Scaffold.persistentFooterButtons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or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Scaffold.bottomNavigationBar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(In such the order of priority)</w:t>
      </w:r>
    </w:p>
    <w:p w:rsidR="00B20E57" w:rsidRDefault="00B20E57">
      <w:r>
        <w:rPr>
          <w:noProof/>
          <w:lang w:eastAsia="en-IN"/>
        </w:rPr>
        <w:lastRenderedPageBreak/>
        <w:drawing>
          <wp:inline distT="0" distB="0" distL="0" distR="0" wp14:anchorId="4FF2EE33">
            <wp:extent cx="569595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Default="00B20E57">
      <w:r>
        <w:rPr>
          <w:noProof/>
          <w:lang w:eastAsia="en-IN"/>
        </w:rPr>
        <w:drawing>
          <wp:inline distT="0" distB="0" distL="0" distR="0" wp14:anchorId="0DF7681E">
            <wp:extent cx="57054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If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Scaffold.bottomSheet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and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Scaffold.persistentFooterButtons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are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null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 and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Scaffold.bottomNavigationBar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is a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object,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will create a notch on the surface of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Scaffold.bottomNavigationBar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Default="00B20E57">
      <w:r w:rsidRPr="00B20E57">
        <w:t xml:space="preserve">If </w:t>
      </w:r>
      <w:proofErr w:type="spellStart"/>
      <w:r w:rsidRPr="00B20E57">
        <w:t>Scaffold.bottomSheet</w:t>
      </w:r>
      <w:proofErr w:type="spellEnd"/>
      <w:r w:rsidRPr="00B20E57">
        <w:t xml:space="preserve"> and </w:t>
      </w:r>
      <w:proofErr w:type="spellStart"/>
      <w:r w:rsidRPr="00B20E57">
        <w:t>Scaffold.persistentFooterButtons</w:t>
      </w:r>
      <w:proofErr w:type="spellEnd"/>
      <w:r w:rsidRPr="00B20E57">
        <w:t xml:space="preserve"> are null, and </w:t>
      </w:r>
      <w:proofErr w:type="spellStart"/>
      <w:r w:rsidRPr="00B20E57">
        <w:t>Scaffold.bottomNavigationBar</w:t>
      </w:r>
      <w:proofErr w:type="spellEnd"/>
      <w:r w:rsidRPr="00B20E57">
        <w:t xml:space="preserve"> is a </w:t>
      </w:r>
      <w:proofErr w:type="spellStart"/>
      <w:r w:rsidRPr="00B20E57">
        <w:t>BottomAppBar</w:t>
      </w:r>
      <w:proofErr w:type="spellEnd"/>
      <w:r w:rsidRPr="00B20E57">
        <w:t xml:space="preserve"> object, </w:t>
      </w:r>
      <w:proofErr w:type="spellStart"/>
      <w:r w:rsidRPr="00B20E57">
        <w:t>Scaffold.floatingActionButton</w:t>
      </w:r>
      <w:proofErr w:type="spellEnd"/>
      <w:r w:rsidRPr="00B20E57">
        <w:t xml:space="preserve"> will create a notch on the surface of the </w:t>
      </w:r>
      <w:proofErr w:type="spellStart"/>
      <w:r w:rsidRPr="00B20E57">
        <w:t>Scaffold.bottomNavigationBar</w:t>
      </w:r>
      <w:proofErr w:type="spellEnd"/>
      <w:r w:rsidRPr="00B20E57">
        <w:t>.</w:t>
      </w:r>
    </w:p>
    <w:p w:rsidR="00B20E57" w:rsidRPr="00B20E57" w:rsidRDefault="00B20E57" w:rsidP="00B20E57">
      <w:pPr>
        <w:spacing w:before="75" w:after="225" w:line="240" w:lineRule="auto"/>
        <w:outlineLvl w:val="0"/>
        <w:rPr>
          <w:rFonts w:ascii="Segoe UI" w:eastAsia="Times New Roman" w:hAnsi="Segoe UI" w:cs="Segoe UI"/>
          <w:color w:val="FF9249"/>
          <w:kern w:val="36"/>
          <w:sz w:val="32"/>
          <w:szCs w:val="32"/>
          <w:lang w:eastAsia="en-IN"/>
        </w:rPr>
      </w:pPr>
      <w:r w:rsidRPr="00B20E57">
        <w:rPr>
          <w:rFonts w:ascii="Segoe UI" w:eastAsia="Times New Roman" w:hAnsi="Segoe UI" w:cs="Segoe UI"/>
          <w:color w:val="FF9249"/>
          <w:kern w:val="36"/>
          <w:sz w:val="32"/>
          <w:szCs w:val="32"/>
          <w:lang w:eastAsia="en-IN"/>
        </w:rPr>
        <w:lastRenderedPageBreak/>
        <w:t xml:space="preserve">Flutter </w:t>
      </w:r>
      <w:proofErr w:type="spellStart"/>
      <w:r w:rsidRPr="00B20E57">
        <w:rPr>
          <w:rFonts w:ascii="Segoe UI" w:eastAsia="Times New Roman" w:hAnsi="Segoe UI" w:cs="Segoe UI"/>
          <w:color w:val="FF9249"/>
          <w:kern w:val="36"/>
          <w:sz w:val="32"/>
          <w:szCs w:val="32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FF9249"/>
          <w:kern w:val="36"/>
          <w:sz w:val="32"/>
          <w:szCs w:val="32"/>
          <w:lang w:eastAsia="en-IN"/>
        </w:rPr>
        <w:t xml:space="preserve"> Tutorial with Examples</w:t>
      </w:r>
    </w:p>
    <w:p w:rsidR="00B20E57" w:rsidRPr="00B20E57" w:rsidRDefault="00B20E57" w:rsidP="00B20E57">
      <w:pPr>
        <w:numPr>
          <w:ilvl w:val="0"/>
          <w:numId w:val="5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BottomAppBar</w:t>
      </w:r>
      <w:proofErr w:type="spellEnd"/>
    </w:p>
    <w:p w:rsidR="00B20E57" w:rsidRPr="00B20E57" w:rsidRDefault="00B20E57" w:rsidP="00B20E57">
      <w:pPr>
        <w:numPr>
          <w:ilvl w:val="0"/>
          <w:numId w:val="5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child</w:t>
      </w:r>
    </w:p>
    <w:p w:rsidR="00B20E57" w:rsidRPr="00B20E57" w:rsidRDefault="00B20E57" w:rsidP="00B20E57">
      <w:pPr>
        <w:numPr>
          <w:ilvl w:val="0"/>
          <w:numId w:val="5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shape</w:t>
      </w:r>
    </w:p>
    <w:p w:rsidR="00B20E57" w:rsidRPr="00B20E57" w:rsidRDefault="00B20E57" w:rsidP="00B20E57">
      <w:pPr>
        <w:numPr>
          <w:ilvl w:val="0"/>
          <w:numId w:val="5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color</w:t>
      </w:r>
      <w:proofErr w:type="spellEnd"/>
    </w:p>
    <w:p w:rsidR="00B20E57" w:rsidRPr="00B20E57" w:rsidRDefault="00B20E57" w:rsidP="00B20E57">
      <w:pPr>
        <w:numPr>
          <w:ilvl w:val="0"/>
          <w:numId w:val="5"/>
        </w:numPr>
        <w:spacing w:before="100" w:beforeAutospacing="1" w:after="3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clipBehavior</w:t>
      </w:r>
      <w:proofErr w:type="spellEnd"/>
    </w:p>
    <w:p w:rsidR="00B20E57" w:rsidRPr="00B20E57" w:rsidRDefault="00B20E57" w:rsidP="00B20E5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</w:pPr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 xml:space="preserve">1. </w:t>
      </w:r>
      <w:proofErr w:type="spellStart"/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>BottomAppBar</w:t>
      </w:r>
      <w:proofErr w:type="spell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 bottom menu is a traditional style of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iOS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apps. In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Flutter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 you can do this with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 Besides,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also has a handy feature that allows you to attach a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to it.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Constructor:</w:t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constructor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spellStart"/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const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{Key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key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double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elevation,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NotchedShape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shape,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Clip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clipBehavior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Clip.none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397300"/>
          <w:sz w:val="23"/>
          <w:szCs w:val="23"/>
          <w:shd w:val="clear" w:color="auto" w:fill="F3F3F3"/>
          <w:lang w:eastAsia="en-IN"/>
        </w:rPr>
        <w:t>double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notchMargin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4.0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Widget child}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is usually placed in a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through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AppBar.bottomNavigationBar</w:t>
      </w:r>
      <w:proofErr w:type="spell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property, and it will appear at the bottom of the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Scaffold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Default="00B20E57">
      <w:r>
        <w:rPr>
          <w:noProof/>
          <w:lang w:eastAsia="en-IN"/>
        </w:rPr>
        <w:lastRenderedPageBreak/>
        <w:drawing>
          <wp:inline distT="0" distB="0" distL="0" distR="0" wp14:anchorId="7F90BC64">
            <wp:extent cx="56959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Default="00B20E57" w:rsidP="00B20E57">
      <w:pPr>
        <w:pStyle w:val="Heading2"/>
        <w:rPr>
          <w:rFonts w:ascii="Segoe UI" w:hAnsi="Segoe UI" w:cs="Segoe UI"/>
          <w:b w:val="0"/>
          <w:bCs w:val="0"/>
          <w:color w:val="FF9249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249"/>
          <w:sz w:val="29"/>
          <w:szCs w:val="29"/>
        </w:rPr>
        <w:t xml:space="preserve">2. </w:t>
      </w:r>
      <w:proofErr w:type="gramStart"/>
      <w:r>
        <w:rPr>
          <w:rFonts w:ascii="Segoe UI" w:hAnsi="Segoe UI" w:cs="Segoe UI"/>
          <w:b w:val="0"/>
          <w:bCs w:val="0"/>
          <w:color w:val="FF9249"/>
          <w:sz w:val="29"/>
          <w:szCs w:val="29"/>
        </w:rPr>
        <w:t>child</w:t>
      </w:r>
      <w:proofErr w:type="gram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is the most important property of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 In most use cases, it will be a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Row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 and this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Row 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object contains one or more child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Widget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(s</w:t>
      </w:r>
      <w:proofErr w:type="gram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)such</w:t>
      </w:r>
      <w:proofErr w:type="gram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as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PopupMenuButton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,etc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Widget child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An example of a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whose 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action</w:t>
      </w: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(s) are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(s) and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PopupMenuButton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(s).</w:t>
      </w:r>
    </w:p>
    <w:p w:rsidR="00B20E57" w:rsidRDefault="00B20E57">
      <w:r>
        <w:rPr>
          <w:noProof/>
          <w:lang w:eastAsia="en-IN"/>
        </w:rPr>
        <w:drawing>
          <wp:inline distT="0" distB="0" distL="0" distR="0" wp14:anchorId="0425E8D1">
            <wp:extent cx="569595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>main.dart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(child - ex1)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package:flutter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/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material.dart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main()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</w:t>
      </w:r>
      <w:proofErr w:type="gramStart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This</w:t>
      </w:r>
      <w:proofErr w:type="gramEnd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 widget is the root of your application.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MaterialApp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'Title of Application'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ThemeData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primarySwatch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Colors.blue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VisualDensity.adaptivePlatformDensity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home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{Key key}) 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super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(key: key);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Scaffold(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 Text(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'Flutter 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bottomNavigationBar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Row(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MainAxisSize.max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MainAxisAlignment.start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children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&lt;Widget&gt;[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Icons.home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PopupMenuButton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Icons.share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itemBuilder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(context) =&gt; [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lastRenderedPageBreak/>
        <w:t xml:space="preserve">    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PopupMenuItem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value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1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"Facebook"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PopupMenuItem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value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2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"Instagram"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],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Icons.email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],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To extend the example above, we attach a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to the right side of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Default="00B20E57">
      <w:r>
        <w:rPr>
          <w:noProof/>
          <w:lang w:eastAsia="en-IN"/>
        </w:rPr>
        <w:drawing>
          <wp:inline distT="0" distB="0" distL="0" distR="0" wp14:anchorId="2767B978">
            <wp:extent cx="569595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main.dart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(child ex2)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package:flutter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/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material.dart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main()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lastRenderedPageBreak/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</w:t>
      </w:r>
      <w:proofErr w:type="gramStart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This</w:t>
      </w:r>
      <w:proofErr w:type="gramEnd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 widget is the root of your application.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MaterialApp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'Title of Application'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ThemeData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primarySwatch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Colors.blue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VisualDensity.adaptivePlatformDensity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home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{Key key}) 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super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(key: key);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Scaffold(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 Text(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'Flutter 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FloatingActionButton.extended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elevation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4.0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const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Icons.add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label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const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'Add a task'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FloatingActionButtonLocation.endDocked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bottomNavigationBar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Row(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MainAxisSize.max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MainAxisAlignment.start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children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&lt;Widget&gt;[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Icons.home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PopupMenuButton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Icons.share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itemBuilder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(context) =&gt; [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lastRenderedPageBreak/>
        <w:t xml:space="preserve">    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PopupMenuItem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value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1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"Facebook"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PopupMenuItem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value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2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"Instagram"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  ],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Icons.email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],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For example: A</w:t>
      </w:r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along with a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is anchored in the middle.</w:t>
      </w:r>
    </w:p>
    <w:p w:rsidR="00B20E57" w:rsidRDefault="00B20E57">
      <w:r>
        <w:rPr>
          <w:noProof/>
          <w:lang w:eastAsia="en-IN"/>
        </w:rPr>
        <w:drawing>
          <wp:inline distT="0" distB="0" distL="0" distR="0" wp14:anchorId="2091C4F3">
            <wp:extent cx="569595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main.dart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(child ex3)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package:flutter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/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material.dart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main()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lastRenderedPageBreak/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</w:t>
      </w:r>
      <w:proofErr w:type="gramStart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This</w:t>
      </w:r>
      <w:proofErr w:type="gramEnd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 widget is the root of your application.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MaterialApp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'Title of Application'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ThemeData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primarySwatch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Colors.blue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VisualDensity.adaptivePlatformDensity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home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{Key key}) 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super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(key: key);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Scaffold(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 Text(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'Flutter 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 },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tooltip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'Increment'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Icons.add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elevation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2.0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FloatingActionButtonLocation.centerDocked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bottomNavigationBar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new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Row(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MainAxisSize.max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MainAxisAlignment.spaceBetween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children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&lt;Widget&gt;[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Icons.menu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Icons.search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],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lastRenderedPageBreak/>
        <w:t xml:space="preserve">  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Example: Customize the height of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</w:t>
      </w:r>
    </w:p>
    <w:p w:rsidR="00B20E57" w:rsidRDefault="00B20E57">
      <w:r>
        <w:rPr>
          <w:noProof/>
          <w:lang w:eastAsia="en-IN"/>
        </w:rPr>
        <w:drawing>
          <wp:inline distT="0" distB="0" distL="0" distR="0" wp14:anchorId="129BB742">
            <wp:extent cx="5695950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Default="00B20E57" w:rsidP="00B20E57">
      <w:pPr>
        <w:shd w:val="clear" w:color="auto" w:fill="EBEDEF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main.dart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(child ex4)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proofErr w:type="gramStart"/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import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'</w:t>
      </w:r>
      <w:proofErr w:type="spellStart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package:flutter</w:t>
      </w:r>
      <w:proofErr w:type="spellEnd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/</w:t>
      </w:r>
      <w:proofErr w:type="spellStart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material.dart</w:t>
      </w:r>
      <w:proofErr w:type="spellEnd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'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;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proofErr w:type="gramStart"/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void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main() {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runApp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proofErr w:type="spellStart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MyApp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());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}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proofErr w:type="gramStart"/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class</w:t>
      </w:r>
      <w:proofErr w:type="gramEnd"/>
      <w:r>
        <w:rPr>
          <w:rStyle w:val="hljs-clas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MyApp</w:t>
      </w:r>
      <w:proofErr w:type="spellEnd"/>
      <w:r>
        <w:rPr>
          <w:rStyle w:val="hljs-clas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extends</w:t>
      </w:r>
      <w:r>
        <w:rPr>
          <w:rStyle w:val="hljs-clas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StatelessWidget</w:t>
      </w:r>
      <w:proofErr w:type="spellEnd"/>
      <w:r>
        <w:rPr>
          <w:rStyle w:val="hljs-clas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{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comment"/>
          <w:rFonts w:ascii="Segoe UI" w:hAnsi="Segoe UI" w:cs="Segoe UI"/>
          <w:color w:val="697070"/>
          <w:sz w:val="23"/>
          <w:szCs w:val="23"/>
          <w:shd w:val="clear" w:color="auto" w:fill="F3F3F3"/>
        </w:rPr>
        <w:t xml:space="preserve">// </w:t>
      </w:r>
      <w:proofErr w:type="gramStart"/>
      <w:r>
        <w:rPr>
          <w:rStyle w:val="hljs-comment"/>
          <w:rFonts w:ascii="Segoe UI" w:hAnsi="Segoe UI" w:cs="Segoe UI"/>
          <w:color w:val="697070"/>
          <w:sz w:val="23"/>
          <w:szCs w:val="23"/>
          <w:shd w:val="clear" w:color="auto" w:fill="F3F3F3"/>
        </w:rPr>
        <w:t>This</w:t>
      </w:r>
      <w:proofErr w:type="gramEnd"/>
      <w:r>
        <w:rPr>
          <w:rStyle w:val="hljs-comment"/>
          <w:rFonts w:ascii="Segoe UI" w:hAnsi="Segoe UI" w:cs="Segoe UI"/>
          <w:color w:val="697070"/>
          <w:sz w:val="23"/>
          <w:szCs w:val="23"/>
          <w:shd w:val="clear" w:color="auto" w:fill="F3F3F3"/>
        </w:rPr>
        <w:t xml:space="preserve"> widget is the root of your application.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meta"/>
          <w:rFonts w:ascii="Segoe UI" w:hAnsi="Segoe UI" w:cs="Segoe UI"/>
          <w:color w:val="1F7199"/>
          <w:sz w:val="23"/>
          <w:szCs w:val="23"/>
          <w:shd w:val="clear" w:color="auto" w:fill="F3F3F3"/>
        </w:rPr>
        <w:t>@override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Widget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build(</w:t>
      </w:r>
      <w:proofErr w:type="spellStart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BuildContext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context) {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proofErr w:type="gramStart"/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MaterialApp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title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'Title of Application'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theme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ThemeData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primarySwatch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Colors.blue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visualDensity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VisualDensity.adaptivePlatformDensity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home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MyHomePage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);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}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}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proofErr w:type="gramStart"/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class</w:t>
      </w:r>
      <w:proofErr w:type="gramEnd"/>
      <w:r>
        <w:rPr>
          <w:rStyle w:val="hljs-clas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MyHomePage</w:t>
      </w:r>
      <w:proofErr w:type="spellEnd"/>
      <w:r>
        <w:rPr>
          <w:rStyle w:val="hljs-clas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extends</w:t>
      </w:r>
      <w:r>
        <w:rPr>
          <w:rStyle w:val="hljs-clas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Style w:val="hljs-title"/>
          <w:rFonts w:ascii="Segoe UI" w:hAnsi="Segoe UI" w:cs="Segoe UI"/>
          <w:b/>
          <w:bCs/>
          <w:color w:val="880000"/>
          <w:sz w:val="23"/>
          <w:szCs w:val="23"/>
          <w:shd w:val="clear" w:color="auto" w:fill="F3F3F3"/>
        </w:rPr>
        <w:t>StatelessWidget</w:t>
      </w:r>
      <w:proofErr w:type="spellEnd"/>
      <w:r>
        <w:rPr>
          <w:rStyle w:val="hljs-class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{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MyHomePage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{Key key}) :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super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(key: key);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</w:t>
      </w:r>
      <w:r>
        <w:rPr>
          <w:rStyle w:val="hljs-meta"/>
          <w:rFonts w:ascii="Segoe UI" w:hAnsi="Segoe UI" w:cs="Segoe UI"/>
          <w:color w:val="1F7199"/>
          <w:sz w:val="23"/>
          <w:szCs w:val="23"/>
          <w:shd w:val="clear" w:color="auto" w:fill="F3F3F3"/>
        </w:rPr>
        <w:t>@override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Widget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build(</w:t>
      </w:r>
      <w:proofErr w:type="spellStart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BuildContext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context) {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</w:t>
      </w:r>
      <w:proofErr w:type="gramStart"/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return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Scaffold(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appBar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AppBar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title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Text(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"</w:t>
      </w:r>
      <w:proofErr w:type="spellStart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BottomAppBar</w:t>
      </w:r>
      <w:proofErr w:type="spellEnd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 xml:space="preserve"> Example"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body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Center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child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 Text(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 xml:space="preserve">'Flutter </w:t>
      </w:r>
      <w:proofErr w:type="spellStart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BottomAppBar</w:t>
      </w:r>
      <w:proofErr w:type="spellEnd"/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 xml:space="preserve"> Example'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)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floatingActionButton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FloatingActionButton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onPressed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() { },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tooltip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r>
        <w:rPr>
          <w:rStyle w:val="hljs-string"/>
          <w:rFonts w:ascii="Segoe UI" w:hAnsi="Segoe UI" w:cs="Segoe UI"/>
          <w:color w:val="880000"/>
          <w:sz w:val="23"/>
          <w:szCs w:val="23"/>
          <w:shd w:val="clear" w:color="auto" w:fill="F3F3F3"/>
        </w:rPr>
        <w:t>'Increment'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child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Icon(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Icons.add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elevation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r>
        <w:rPr>
          <w:rStyle w:val="hljs-number"/>
          <w:rFonts w:ascii="Segoe UI" w:hAnsi="Segoe UI" w:cs="Segoe UI"/>
          <w:color w:val="880000"/>
          <w:sz w:val="23"/>
          <w:szCs w:val="23"/>
          <w:shd w:val="clear" w:color="auto" w:fill="F3F3F3"/>
        </w:rPr>
        <w:t>2.0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floatingActionButtonLocation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FloatingActionButtonLocation.centerDocked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bottomNavigationBar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BottomAppBar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child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Container(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height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r>
        <w:rPr>
          <w:rStyle w:val="hljs-number"/>
          <w:rFonts w:ascii="Segoe UI" w:hAnsi="Segoe UI" w:cs="Segoe UI"/>
          <w:color w:val="880000"/>
          <w:sz w:val="23"/>
          <w:szCs w:val="23"/>
          <w:shd w:val="clear" w:color="auto" w:fill="F3F3F3"/>
        </w:rPr>
        <w:t>90.0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child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r>
        <w:rPr>
          <w:rStyle w:val="hljs-keyword"/>
          <w:rFonts w:ascii="Segoe UI" w:hAnsi="Segoe UI" w:cs="Segoe UI"/>
          <w:b/>
          <w:bCs/>
          <w:color w:val="444444"/>
          <w:sz w:val="23"/>
          <w:szCs w:val="23"/>
          <w:shd w:val="clear" w:color="auto" w:fill="F3F3F3"/>
        </w:rPr>
        <w:t>new</w:t>
      </w: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Row(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mainAxisSize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MainAxisSize.max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mainAxisAlignment</w:t>
      </w:r>
      <w:proofErr w:type="spellEnd"/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: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MainAxisAlignment.spaceBetween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</w:t>
      </w:r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children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&lt;Widget&gt;[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IconButton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icon: Icon(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Icons.menu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),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onPressed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() {},),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IconButton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icon: Icon(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Icons.settings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),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onPressed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() {},),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  </w:t>
      </w:r>
      <w:proofErr w:type="spellStart"/>
      <w:proofErr w:type="gram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IconButton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(</w:t>
      </w:r>
      <w:proofErr w:type="gram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icon: Icon(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Icons.search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), </w:t>
      </w:r>
      <w:proofErr w:type="spellStart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onPressed</w:t>
      </w:r>
      <w:proofErr w:type="spellEnd"/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: () {},),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  ],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  ),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  )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    )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  );</w:t>
      </w:r>
    </w:p>
    <w:p w:rsidR="00B20E57" w:rsidRDefault="00B20E57" w:rsidP="00B20E57">
      <w:pPr>
        <w:pStyle w:val="HTMLPreformatted"/>
        <w:shd w:val="clear" w:color="auto" w:fill="EBEDEF"/>
        <w:spacing w:line="293" w:lineRule="atLeast"/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 xml:space="preserve">  }</w:t>
      </w:r>
    </w:p>
    <w:p w:rsidR="00B20E57" w:rsidRDefault="00B20E57" w:rsidP="00B20E57">
      <w:pPr>
        <w:pStyle w:val="HTMLPreformatted"/>
        <w:shd w:val="clear" w:color="auto" w:fill="EBEDEF"/>
        <w:rPr>
          <w:color w:val="000000"/>
        </w:rPr>
      </w:pPr>
      <w:r>
        <w:rPr>
          <w:rStyle w:val="HTMLCode"/>
          <w:rFonts w:ascii="Segoe UI" w:hAnsi="Segoe UI" w:cs="Segoe UI"/>
          <w:color w:val="444444"/>
          <w:sz w:val="23"/>
          <w:szCs w:val="23"/>
          <w:shd w:val="clear" w:color="auto" w:fill="F3F3F3"/>
        </w:rPr>
        <w:t>}</w:t>
      </w:r>
    </w:p>
    <w:p w:rsidR="00B20E57" w:rsidRDefault="00B20E57" w:rsidP="00B20E57">
      <w:pPr>
        <w:pStyle w:val="Heading2"/>
        <w:rPr>
          <w:rFonts w:ascii="Segoe UI" w:hAnsi="Segoe UI" w:cs="Segoe UI"/>
          <w:b w:val="0"/>
          <w:bCs w:val="0"/>
          <w:color w:val="FF9249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249"/>
          <w:sz w:val="29"/>
          <w:szCs w:val="29"/>
        </w:rPr>
        <w:t xml:space="preserve">3. </w:t>
      </w:r>
      <w:proofErr w:type="gramStart"/>
      <w:r>
        <w:rPr>
          <w:rFonts w:ascii="Segoe UI" w:hAnsi="Segoe UI" w:cs="Segoe UI"/>
          <w:b w:val="0"/>
          <w:bCs w:val="0"/>
          <w:color w:val="FF9249"/>
          <w:sz w:val="29"/>
          <w:szCs w:val="29"/>
        </w:rPr>
        <w:t>shape</w:t>
      </w:r>
      <w:proofErr w:type="gram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shape</w:t>
      </w:r>
      <w:proofErr w:type="gram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property is used to define the shape of the notch when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is placed on a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NotchedShape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shape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lastRenderedPageBreak/>
        <w:t>NotchedShape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is an abstract class, it has two subclasses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CircularNotchedRectangle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and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AutomaticNotchedShape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Pr="00B20E57" w:rsidRDefault="00B20E57" w:rsidP="00B20E57">
      <w:pPr>
        <w:numPr>
          <w:ilvl w:val="0"/>
          <w:numId w:val="6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CircularNotchedRectangle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class helps you create a circular notch that fit the circular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(s).</w:t>
      </w:r>
    </w:p>
    <w:p w:rsidR="00B20E57" w:rsidRPr="00B20E57" w:rsidRDefault="00B20E57" w:rsidP="00B20E57">
      <w:pPr>
        <w:numPr>
          <w:ilvl w:val="0"/>
          <w:numId w:val="6"/>
        </w:numPr>
        <w:spacing w:before="100" w:beforeAutospacing="1" w:after="75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AutomaticNotchedShape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class helps you create custom notches that fit the different shapes of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Default="00B20E57">
      <w:r>
        <w:rPr>
          <w:noProof/>
          <w:lang w:eastAsia="en-IN"/>
        </w:rPr>
        <w:drawing>
          <wp:inline distT="0" distB="0" distL="0" distR="0" wp14:anchorId="5EA44D4B">
            <wp:extent cx="5924550" cy="195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numPr>
          <w:ilvl w:val="0"/>
          <w:numId w:val="7"/>
        </w:numPr>
        <w:spacing w:before="15" w:after="15" w:line="240" w:lineRule="auto"/>
        <w:ind w:left="0" w:right="75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CircularNotchedRectangle</w:t>
      </w:r>
      <w:proofErr w:type="spellEnd"/>
    </w:p>
    <w:p w:rsidR="00B20E57" w:rsidRPr="00B20E57" w:rsidRDefault="00B20E57" w:rsidP="00B20E57">
      <w:pPr>
        <w:numPr>
          <w:ilvl w:val="0"/>
          <w:numId w:val="7"/>
        </w:numPr>
        <w:spacing w:before="15" w:after="15" w:line="240" w:lineRule="auto"/>
        <w:ind w:left="0" w:right="75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AutomaticNotchedShape</w:t>
      </w:r>
      <w:proofErr w:type="spell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Now take a look at an example of using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CircularNotchedRectangle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to create a circular notch:</w:t>
      </w:r>
    </w:p>
    <w:p w:rsidR="00B20E57" w:rsidRDefault="00B20E57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s1.o7planning.com/web-rs/web-image/en/arf-1172733-vi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E6CD3" id="Rectangle 12" o:spid="_x0000_s1026" alt="https://s1.o7planning.com/web-rs/web-image/en/arf-1172733-vi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gV4wIAAAMGAAAOAAAAZHJzL2Uyb0RvYy54bWysVNuOmzAQfa/Uf7D8TriEXEBLVrshVJW2&#10;7arbfoADJlgF27WdkG3Vf+/YJNkk+1K15QHsGXPmzMzx3NzuuxbtqNJM8AyHowAjyktRMb7J8Ncv&#10;hTfHSBvCK9IKTjP8TDW+Xbx9c9PLlEaiEW1FFQIQrtNeZrgxRqa+r8uGdkSPhKQcnLVQHTGwVRu/&#10;UqQH9K71oyCY+r1QlVSipFqDNR+ceOHw65qW5lNda2pQm2HgZtxbuffavv3FDUk3isiGlQca5C9Y&#10;dIRxCHqCyokhaKvYK6iOlUpoUZtRKTpf1DUrqcsBsgmDq2yeGiKpywWKo+WpTPr/wZYfd48KsQp6&#10;F2HESQc9+gxVI3zTUmRtFdUlFMw2RtvOhCMxky3hHMrtkujp2lPatx/WkQ31KfeJqr0wnEWz8djb&#10;sRH4pC11DxAQ8Uk+KlssLR9E+U0jLpYNBKR3WkJooAJMjialRN9QUkHOoYXwLzDsRgMaWvcfRAXc&#10;ydYI14h9rTobA0qM9q7fz6d+071BJRjHQTwPQBUluA5rG4Gkx5+l0uYdFR2yiwwrYOfAye5Bm+Ho&#10;8YiNxUXB2hbsJG35hQEwBwuEhl+tz5JwCvmZBMlqvprHXhxNV14c5Ll3Vyxjb1qEs0k+zpfLPPxl&#10;44Zx2rCqotyGOao1jP9MDYd7M+jspFctWlZZOEtJq8162Sq0I3BbCve4koPn5Zh/ScPVC3K5SimM&#10;4uA+SrxiOp95cRFPvGQWzL0gTO6TaRAncV5cpvTAOP33lFCf4WQSTVyXzkhf5Ra453VuJO2YgXnU&#10;si7DIA147CGSWgWueOXWhrB2WJ+VwtJ/KQW0+9hop1cr0UH9a1E9g1yVADmB8mBywqIR6gdGPUyh&#10;DOvvW6IoRu17DpJPwji2Y8tt4sksgo0696zPPYSXAJVhg9GwXJph1G2lYpsGIoWuMFzcwTWpmZOw&#10;vUIDq8PlgknjMjlMRTvKzvfu1MvsX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QizYFeMCAAAD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3A5E791">
            <wp:extent cx="5695950" cy="3438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main.dart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(shape ex1)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package:flutter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/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material.dart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lastRenderedPageBreak/>
        <w:t>void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main()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</w:t>
      </w:r>
      <w:proofErr w:type="gramStart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This</w:t>
      </w:r>
      <w:proofErr w:type="gramEnd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 widget is the root of your application.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MaterialApp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'Title of Application'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ThemeData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primarySwatch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Colors.blue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VisualDensity.adaptivePlatformDensity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home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{Key key}) 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super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(key: key);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Scaffold(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 Text(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'Flutter 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 },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tooltip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'Increment'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Icons.add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elevation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2.0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FloatingActionButtonLocation.centerDocked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bottomNavigationBar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Row(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MainAxisSize.max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MainAxisAlignment.spaceBetween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children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&lt;Widget&gt;[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lastRenderedPageBreak/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Icons.menu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Icons.search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],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shape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CircularNotchedRectangle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Note: Do not use 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CircularNotchedRectangle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 with a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FloatingActionButton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 which is not a circle. Otherwise, you will get </w:t>
      </w:r>
      <w:proofErr w:type="gram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</w:t>
      </w:r>
      <w:proofErr w:type="gram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unsatisfactory result:</w:t>
      </w:r>
    </w:p>
    <w:p w:rsidR="00B20E57" w:rsidRDefault="00B20E57">
      <w:r>
        <w:rPr>
          <w:noProof/>
          <w:lang w:eastAsia="en-IN"/>
        </w:rPr>
        <w:drawing>
          <wp:inline distT="0" distB="0" distL="0" distR="0" wp14:anchorId="34661907">
            <wp:extent cx="5695950" cy="3438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Default="00B20E57">
      <w:pPr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For example, use an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000000"/>
          <w:sz w:val="23"/>
          <w:szCs w:val="23"/>
        </w:rPr>
        <w:t>AutomaticNotchedShape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 with a rectangular </w:t>
      </w:r>
      <w:proofErr w:type="spellStart"/>
      <w:r>
        <w:rPr>
          <w:rStyle w:val="Strong"/>
          <w:rFonts w:ascii="Segoe UI" w:hAnsi="Segoe UI" w:cs="Segoe UI"/>
          <w:color w:val="000000"/>
          <w:sz w:val="23"/>
          <w:szCs w:val="23"/>
        </w:rPr>
        <w:t>FloatingActionButton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:</w:t>
      </w:r>
    </w:p>
    <w:p w:rsidR="00B20E57" w:rsidRDefault="00B20E57">
      <w:r>
        <w:rPr>
          <w:noProof/>
          <w:lang w:eastAsia="en-IN"/>
        </w:rPr>
        <w:lastRenderedPageBreak/>
        <w:drawing>
          <wp:inline distT="0" distB="0" distL="0" distR="0" wp14:anchorId="41A453F7">
            <wp:extent cx="5695950" cy="3438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sz w:val="23"/>
          <w:szCs w:val="23"/>
          <w:lang w:eastAsia="en-IN"/>
        </w:rPr>
        <w:t>main.dart</w:t>
      </w:r>
      <w:proofErr w:type="spellEnd"/>
      <w:r w:rsidRPr="00B20E57">
        <w:rPr>
          <w:rFonts w:ascii="Segoe UI" w:eastAsia="Times New Roman" w:hAnsi="Segoe UI" w:cs="Segoe UI"/>
          <w:sz w:val="23"/>
          <w:szCs w:val="23"/>
          <w:lang w:eastAsia="en-IN"/>
        </w:rPr>
        <w:t xml:space="preserve"> (shape ex3)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import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package:flutter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/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material.dart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void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main()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runApp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// </w:t>
      </w:r>
      <w:proofErr w:type="gramStart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>This</w:t>
      </w:r>
      <w:proofErr w:type="gramEnd"/>
      <w:r w:rsidRPr="00B20E57">
        <w:rPr>
          <w:rFonts w:ascii="Segoe UI" w:eastAsia="Times New Roman" w:hAnsi="Segoe UI" w:cs="Segoe UI"/>
          <w:color w:val="697070"/>
          <w:sz w:val="23"/>
          <w:szCs w:val="23"/>
          <w:shd w:val="clear" w:color="auto" w:fill="F3F3F3"/>
          <w:lang w:eastAsia="en-IN"/>
        </w:rPr>
        <w:t xml:space="preserve"> widget is the root of your application.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MaterialApp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'Title of Application'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ThemeData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primarySwatch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Colors.blue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VisualDensity.adaptivePlatformDensity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home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class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extends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b/>
          <w:bCs/>
          <w:color w:val="880000"/>
          <w:sz w:val="23"/>
          <w:szCs w:val="23"/>
          <w:shd w:val="clear" w:color="auto" w:fill="F3F3F3"/>
          <w:lang w:eastAsia="en-IN"/>
        </w:rPr>
        <w:t>StatelessWidget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MyHomePage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{Key key}) : </w:t>
      </w:r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super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(key: key);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r w:rsidRPr="00B20E57">
        <w:rPr>
          <w:rFonts w:ascii="Segoe UI" w:eastAsia="Times New Roman" w:hAnsi="Segoe UI" w:cs="Segoe UI"/>
          <w:color w:val="1F7199"/>
          <w:sz w:val="23"/>
          <w:szCs w:val="23"/>
          <w:shd w:val="clear" w:color="auto" w:fill="F3F3F3"/>
          <w:lang w:eastAsia="en-IN"/>
        </w:rPr>
        <w:t>@override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Widget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build(</w:t>
      </w:r>
      <w:proofErr w:type="spellStart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BuildContext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context) {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lastRenderedPageBreak/>
        <w:t xml:space="preserve">    </w:t>
      </w:r>
      <w:proofErr w:type="gram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return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Scaffold(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title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"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Example"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body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Center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 Text(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'Flutter </w:t>
      </w:r>
      <w:proofErr w:type="spellStart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 xml:space="preserve"> Example'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)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FloatingActionButton.extended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elevation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4.0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const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Icons.add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label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b/>
          <w:bCs/>
          <w:color w:val="444444"/>
          <w:sz w:val="23"/>
          <w:szCs w:val="23"/>
          <w:shd w:val="clear" w:color="auto" w:fill="F3F3F3"/>
          <w:lang w:eastAsia="en-IN"/>
        </w:rPr>
        <w:t>const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Text(</w:t>
      </w:r>
      <w:r w:rsidRPr="00B20E57">
        <w:rPr>
          <w:rFonts w:ascii="Segoe UI" w:eastAsia="Times New Roman" w:hAnsi="Segoe UI" w:cs="Segoe UI"/>
          <w:color w:val="880000"/>
          <w:sz w:val="23"/>
          <w:szCs w:val="23"/>
          <w:shd w:val="clear" w:color="auto" w:fill="F3F3F3"/>
          <w:lang w:eastAsia="en-IN"/>
        </w:rPr>
        <w:t>'Add a task'</w:t>
      </w: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FloatingActionButtonLocation.centerDocked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bottomNavigationBar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Row(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MainAxisSize.max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MainAxisAlignment.spaceBetween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children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&lt;Widget&gt;[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Icons.menu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Icons.search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],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shape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AutomaticNotchedShape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RoundedRectangleBorder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StadiumBorder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side: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BorderSide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())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  ),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  )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);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}</w:t>
      </w:r>
    </w:p>
    <w:p w:rsid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}</w:t>
      </w:r>
    </w:p>
    <w:p w:rsidR="00B20E57" w:rsidRDefault="00B20E57" w:rsidP="00B20E57">
      <w:pPr>
        <w:pStyle w:val="Heading2"/>
        <w:rPr>
          <w:rFonts w:ascii="Segoe UI" w:hAnsi="Segoe UI" w:cs="Segoe UI"/>
          <w:b w:val="0"/>
          <w:bCs w:val="0"/>
          <w:color w:val="FF9249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249"/>
          <w:sz w:val="29"/>
          <w:szCs w:val="29"/>
        </w:rPr>
        <w:t xml:space="preserve">4.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FF9249"/>
          <w:sz w:val="29"/>
          <w:szCs w:val="29"/>
        </w:rPr>
        <w:t>color</w:t>
      </w:r>
      <w:proofErr w:type="spellEnd"/>
      <w:proofErr w:type="gramEnd"/>
    </w:p>
    <w:p w:rsidR="00B20E57" w:rsidRPr="00B20E57" w:rsidRDefault="00B20E57" w:rsidP="00B20E57">
      <w:pPr>
        <w:spacing w:after="75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The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color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 property is used to specify the </w:t>
      </w:r>
      <w:proofErr w:type="spell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color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of </w:t>
      </w:r>
      <w:proofErr w:type="spellStart"/>
      <w:r w:rsidRPr="00B20E57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</w:t>
      </w:r>
      <w:proofErr w:type="spellEnd"/>
    </w:p>
    <w:p w:rsid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577FA212">
            <wp:extent cx="5695950" cy="3438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0E57" w:rsidRPr="00B20E57" w:rsidRDefault="00B20E57" w:rsidP="00B20E57">
      <w:pPr>
        <w:shd w:val="clear" w:color="auto" w:fill="EBEDE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proofErr w:type="gramStart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color</w:t>
      </w:r>
      <w:proofErr w:type="spellEnd"/>
      <w:proofErr w:type="gramEnd"/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(ex1)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BottomAppBar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Row(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MainAxisSize.max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MainAxisAlignment.spaceBetween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children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&lt;Widget&gt;[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Icons.menu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IconButton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icon: Icon(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Icons.search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),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onPressed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: () {},),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  ],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shape</w:t>
      </w:r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CircularNotchedRectangle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(),</w:t>
      </w:r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 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</w:t>
      </w:r>
      <w:proofErr w:type="spellEnd"/>
      <w:proofErr w:type="gram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Colors.greenAccent</w:t>
      </w:r>
      <w:proofErr w:type="spell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)</w:t>
      </w:r>
    </w:p>
    <w:p w:rsidR="00B20E57" w:rsidRPr="00B20E57" w:rsidRDefault="00B20E57" w:rsidP="00B20E5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</w:pPr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 xml:space="preserve">5. </w:t>
      </w:r>
      <w:proofErr w:type="spellStart"/>
      <w:proofErr w:type="gramStart"/>
      <w:r w:rsidRPr="00B20E57">
        <w:rPr>
          <w:rFonts w:ascii="Segoe UI" w:eastAsia="Times New Roman" w:hAnsi="Segoe UI" w:cs="Segoe UI"/>
          <w:color w:val="FF9249"/>
          <w:sz w:val="29"/>
          <w:szCs w:val="29"/>
          <w:lang w:eastAsia="en-IN"/>
        </w:rPr>
        <w:t>clipBehavior</w:t>
      </w:r>
      <w:proofErr w:type="spellEnd"/>
      <w:proofErr w:type="gramEnd"/>
    </w:p>
    <w:p w:rsidR="00B20E57" w:rsidRPr="00B20E57" w:rsidRDefault="00B20E57" w:rsidP="00B20E57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Clip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clipBehavior</w:t>
      </w:r>
      <w:proofErr w:type="spellEnd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 xml:space="preserve">: </w:t>
      </w:r>
      <w:proofErr w:type="spellStart"/>
      <w:r w:rsidRPr="00B20E57">
        <w:rPr>
          <w:rFonts w:ascii="Segoe UI" w:eastAsia="Times New Roman" w:hAnsi="Segoe UI" w:cs="Segoe UI"/>
          <w:color w:val="444444"/>
          <w:sz w:val="23"/>
          <w:szCs w:val="23"/>
          <w:shd w:val="clear" w:color="auto" w:fill="F3F3F3"/>
          <w:lang w:eastAsia="en-IN"/>
        </w:rPr>
        <w:t>Clip.none</w:t>
      </w:r>
      <w:proofErr w:type="spellEnd"/>
    </w:p>
    <w:p w:rsidR="00B20E57" w:rsidRPr="00B20E57" w:rsidRDefault="00B20E57" w:rsidP="00B20E57">
      <w:pPr>
        <w:numPr>
          <w:ilvl w:val="0"/>
          <w:numId w:val="8"/>
        </w:numPr>
        <w:spacing w:before="15" w:after="15" w:line="240" w:lineRule="auto"/>
        <w:ind w:left="0" w:right="75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B20E57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Flutter Clipping</w:t>
      </w:r>
    </w:p>
    <w:p w:rsidR="00B20E57" w:rsidRPr="00B20E57" w:rsidRDefault="00B20E57" w:rsidP="00B2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bookmarkStart w:id="0" w:name="_GoBack"/>
      <w:bookmarkEnd w:id="0"/>
    </w:p>
    <w:p w:rsidR="00B20E57" w:rsidRDefault="00B20E57"/>
    <w:sectPr w:rsidR="00B2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2FF"/>
    <w:multiLevelType w:val="multilevel"/>
    <w:tmpl w:val="3B1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7661"/>
    <w:multiLevelType w:val="multilevel"/>
    <w:tmpl w:val="661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A39C8"/>
    <w:multiLevelType w:val="multilevel"/>
    <w:tmpl w:val="D1C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3155E"/>
    <w:multiLevelType w:val="multilevel"/>
    <w:tmpl w:val="CA3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470C9"/>
    <w:multiLevelType w:val="multilevel"/>
    <w:tmpl w:val="370A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B0CC8"/>
    <w:multiLevelType w:val="multilevel"/>
    <w:tmpl w:val="21AC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60524"/>
    <w:multiLevelType w:val="multilevel"/>
    <w:tmpl w:val="B9C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A4F4A"/>
    <w:multiLevelType w:val="multilevel"/>
    <w:tmpl w:val="00AA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57"/>
    <w:rsid w:val="00B20E57"/>
    <w:rsid w:val="00CE3BEF"/>
    <w:rsid w:val="00D7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F244A-8CD2-4BC8-A6AE-D7628F76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E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0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0E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20E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E57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0E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0E57"/>
  </w:style>
  <w:style w:type="character" w:customStyle="1" w:styleId="hljs-builtin">
    <w:name w:val="hljs-built_in"/>
    <w:basedOn w:val="DefaultParagraphFont"/>
    <w:rsid w:val="00B20E57"/>
  </w:style>
  <w:style w:type="character" w:customStyle="1" w:styleId="hljs-string">
    <w:name w:val="hljs-string"/>
    <w:basedOn w:val="DefaultParagraphFont"/>
    <w:rsid w:val="00B20E57"/>
  </w:style>
  <w:style w:type="character" w:customStyle="1" w:styleId="hljs-class">
    <w:name w:val="hljs-class"/>
    <w:basedOn w:val="DefaultParagraphFont"/>
    <w:rsid w:val="00B20E57"/>
  </w:style>
  <w:style w:type="character" w:customStyle="1" w:styleId="hljs-title">
    <w:name w:val="hljs-title"/>
    <w:basedOn w:val="DefaultParagraphFont"/>
    <w:rsid w:val="00B20E57"/>
  </w:style>
  <w:style w:type="character" w:customStyle="1" w:styleId="hljs-comment">
    <w:name w:val="hljs-comment"/>
    <w:basedOn w:val="DefaultParagraphFont"/>
    <w:rsid w:val="00B20E57"/>
  </w:style>
  <w:style w:type="character" w:customStyle="1" w:styleId="hljs-meta">
    <w:name w:val="hljs-meta"/>
    <w:basedOn w:val="DefaultParagraphFont"/>
    <w:rsid w:val="00B20E57"/>
  </w:style>
  <w:style w:type="character" w:styleId="Hyperlink">
    <w:name w:val="Hyperlink"/>
    <w:basedOn w:val="DefaultParagraphFont"/>
    <w:uiPriority w:val="99"/>
    <w:semiHidden/>
    <w:unhideWhenUsed/>
    <w:rsid w:val="00B20E57"/>
    <w:rPr>
      <w:color w:val="0000FF"/>
      <w:u w:val="single"/>
    </w:rPr>
  </w:style>
  <w:style w:type="character" w:customStyle="1" w:styleId="hljs-number">
    <w:name w:val="hljs-number"/>
    <w:basedOn w:val="DefaultParagraphFont"/>
    <w:rsid w:val="00B20E57"/>
  </w:style>
  <w:style w:type="character" w:customStyle="1" w:styleId="hljs-subst">
    <w:name w:val="hljs-subst"/>
    <w:basedOn w:val="DefaultParagraphFont"/>
    <w:rsid w:val="00B20E57"/>
  </w:style>
  <w:style w:type="character" w:customStyle="1" w:styleId="broken-entrypoint">
    <w:name w:val="broken-entrypoint"/>
    <w:basedOn w:val="DefaultParagraphFont"/>
    <w:rsid w:val="00B20E57"/>
  </w:style>
  <w:style w:type="character" w:styleId="Emphasis">
    <w:name w:val="Emphasis"/>
    <w:basedOn w:val="DefaultParagraphFont"/>
    <w:uiPriority w:val="20"/>
    <w:qFormat/>
    <w:rsid w:val="00B20E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717">
          <w:marLeft w:val="15"/>
          <w:marRight w:val="15"/>
          <w:marTop w:val="15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12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3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34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135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812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0" w:color="D4D4D4"/>
                                <w:right w:val="single" w:sz="6" w:space="4" w:color="D4D4D4"/>
                              </w:divBdr>
                              <w:divsChild>
                                <w:div w:id="9444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6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708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</w:div>
      </w:divsChild>
    </w:div>
    <w:div w:id="197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8037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1610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1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68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16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  <w:divsChild>
                            <w:div w:id="200936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113">
          <w:marLeft w:val="15"/>
          <w:marRight w:val="15"/>
          <w:marTop w:val="15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96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1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98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96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0" w:color="D4D4D4"/>
                                <w:right w:val="single" w:sz="6" w:space="4" w:color="D4D4D4"/>
                              </w:divBdr>
                              <w:divsChild>
                                <w:div w:id="181942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388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00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24">
              <w:marLeft w:val="0"/>
              <w:marRight w:val="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0" w:color="D4D4D4"/>
                <w:right w:val="single" w:sz="6" w:space="4" w:color="D4D4D4"/>
              </w:divBdr>
            </w:div>
            <w:div w:id="1651728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60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56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  <w:divsChild>
                            <w:div w:id="3069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34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557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</w:div>
                        <w:div w:id="5936287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2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933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</w:div>
      </w:divsChild>
    </w:div>
    <w:div w:id="1005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00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  <w:divsChild>
                            <w:div w:id="2369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71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812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</w:div>
        <w:div w:id="12734380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22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8970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1186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62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6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323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850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885">
              <w:marLeft w:val="0"/>
              <w:marRight w:val="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0" w:color="D4D4D4"/>
                <w:right w:val="single" w:sz="6" w:space="4" w:color="D4D4D4"/>
              </w:divBdr>
              <w:divsChild>
                <w:div w:id="18007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5369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08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3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0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7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3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6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1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9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9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5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4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9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9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3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4816">
          <w:marLeft w:val="0"/>
          <w:marRight w:val="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0" w:color="D4D4D4"/>
            <w:right w:val="single" w:sz="6" w:space="4" w:color="D4D4D4"/>
          </w:divBdr>
          <w:divsChild>
            <w:div w:id="1647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62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7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  <w:divsChild>
                            <w:div w:id="18626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39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0" w:color="D4D4D4"/>
                            <w:right w:val="single" w:sz="6" w:space="4" w:color="D4D4D4"/>
                          </w:divBdr>
                        </w:div>
                      </w:divsChild>
                    </w:div>
                  </w:divsChild>
                </w:div>
              </w:divsChild>
            </w:div>
            <w:div w:id="108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o7planning.org/12851/flutter-appba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2846</Words>
  <Characters>16227</Characters>
  <Application>Microsoft Office Word</Application>
  <DocSecurity>0</DocSecurity>
  <Lines>135</Lines>
  <Paragraphs>38</Paragraphs>
  <ScaleCrop>false</ScaleCrop>
  <Company/>
  <LinksUpToDate>false</LinksUpToDate>
  <CharactersWithSpaces>19035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2023-10-26T04:38:00Z</dcterms:created>
  <dcterms:modified xsi:type="dcterms:W3CDTF">2023-10-26T04:49:00Z</dcterms:modified>
</cp:coreProperties>
</file>