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16FD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0634CDD1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32C87F9A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50D40505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037910E4" w14:textId="77777777" w:rsidR="00722CE0" w:rsidRDefault="00722CE0" w:rsidP="00722CE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eastAsia="宋体" w:hAnsi="Times New Roman" w:cs="Times New Roman"/>
          <w:b/>
          <w:bCs/>
          <w:sz w:val="44"/>
          <w:szCs w:val="44"/>
        </w:rPr>
        <w:t>ChatRoom</w:t>
      </w:r>
      <w:proofErr w:type="spellEnd"/>
    </w:p>
    <w:p w14:paraId="534C67B1" w14:textId="6ECF6F2B" w:rsidR="00722CE0" w:rsidRPr="00722CE0" w:rsidRDefault="00722CE0" w:rsidP="00722CE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聊天室</w:t>
      </w:r>
    </w:p>
    <w:p w14:paraId="3532CCDD" w14:textId="77777777" w:rsidR="00722CE0" w:rsidRPr="00722CE0" w:rsidRDefault="00722CE0" w:rsidP="00722CE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78EA12C6" w14:textId="77777777" w:rsidR="00722CE0" w:rsidRPr="00722CE0" w:rsidRDefault="00722CE0" w:rsidP="00722CE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46DF23A0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796687F7" w14:textId="77777777" w:rsidR="00722CE0" w:rsidRPr="00722CE0" w:rsidRDefault="00722CE0" w:rsidP="00722CE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722CE0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[</w:t>
      </w:r>
      <w:r w:rsidRPr="00722CE0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用户使用说明书</w:t>
      </w:r>
      <w:r w:rsidRPr="00722CE0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]</w:t>
      </w:r>
    </w:p>
    <w:p w14:paraId="6D7AFC93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22387855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6B6D2221" w14:textId="26E8AB5A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4702505F" w14:textId="3ED21A96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1D52D0AC" w14:textId="0D1C2AB5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0C9F1B87" w14:textId="4EEFBF3E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5E888603" w14:textId="368A0EC9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69660BDC" w14:textId="0AE1E4C5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171217FC" w14:textId="2C2EDDCA" w:rsid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1CFF4D8D" w14:textId="77777777" w:rsidR="00722CE0" w:rsidRPr="00722CE0" w:rsidRDefault="00722CE0" w:rsidP="00722CE0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3513073C" w14:textId="77777777" w:rsidR="00722CE0" w:rsidRDefault="00722CE0" w:rsidP="003B3CE6"/>
    <w:p w14:paraId="2FEB358E" w14:textId="77777777" w:rsidR="00722CE0" w:rsidRDefault="00722CE0" w:rsidP="003B3CE6"/>
    <w:p w14:paraId="53BBD4DF" w14:textId="77777777" w:rsidR="00722CE0" w:rsidRDefault="00722CE0" w:rsidP="003B3CE6"/>
    <w:p w14:paraId="6E372EB2" w14:textId="77777777" w:rsidR="00722CE0" w:rsidRDefault="00722CE0" w:rsidP="003B3CE6"/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1168288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69F96" w14:textId="77777777" w:rsidR="00722CE0" w:rsidRPr="00722CE0" w:rsidRDefault="00722CE0" w:rsidP="00722CE0">
          <w:pPr>
            <w:keepNext/>
            <w:keepLines/>
            <w:widowControl/>
            <w:spacing w:before="240" w:line="259" w:lineRule="auto"/>
            <w:jc w:val="left"/>
            <w:rPr>
              <w:rFonts w:ascii="Calibri Light" w:eastAsia="宋体" w:hAnsi="Calibri Light" w:cs="Times New Roman"/>
              <w:color w:val="2E74B5"/>
              <w:kern w:val="0"/>
              <w:sz w:val="32"/>
              <w:szCs w:val="32"/>
            </w:rPr>
          </w:pPr>
          <w:r w:rsidRPr="00722CE0">
            <w:rPr>
              <w:rFonts w:ascii="Calibri Light" w:eastAsia="宋体" w:hAnsi="Calibri Light" w:cs="Times New Roman"/>
              <w:color w:val="2E74B5"/>
              <w:kern w:val="0"/>
              <w:sz w:val="32"/>
              <w:szCs w:val="32"/>
              <w:lang w:val="zh-CN"/>
            </w:rPr>
            <w:t>目录</w:t>
          </w:r>
        </w:p>
        <w:p w14:paraId="58004EED" w14:textId="5B710535" w:rsidR="00E97309" w:rsidRDefault="00722CE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722CE0">
            <w:rPr>
              <w:rFonts w:ascii="宋体" w:eastAsia="宋体" w:hAnsi="宋体" w:cs="Times New Roman"/>
              <w:sz w:val="24"/>
              <w:szCs w:val="24"/>
            </w:rPr>
            <w:fldChar w:fldCharType="begin"/>
          </w:r>
          <w:r w:rsidRPr="00722CE0">
            <w:rPr>
              <w:rFonts w:ascii="宋体" w:eastAsia="宋体" w:hAnsi="宋体" w:cs="Times New Roman"/>
              <w:sz w:val="24"/>
              <w:szCs w:val="24"/>
            </w:rPr>
            <w:instrText xml:space="preserve"> TOC \o "1-3" \h \z \u </w:instrText>
          </w:r>
          <w:r w:rsidRPr="00722CE0">
            <w:rPr>
              <w:rFonts w:ascii="宋体" w:eastAsia="宋体" w:hAnsi="宋体" w:cs="Times New Roman"/>
              <w:sz w:val="24"/>
              <w:szCs w:val="24"/>
            </w:rPr>
            <w:fldChar w:fldCharType="separate"/>
          </w:r>
          <w:hyperlink w:anchor="_Toc43049804" w:history="1">
            <w:r w:rsidR="00E97309" w:rsidRPr="00C84A73">
              <w:rPr>
                <w:rStyle w:val="a3"/>
                <w:noProof/>
              </w:rPr>
              <w:t>一、</w:t>
            </w:r>
            <w:r w:rsidR="00E97309">
              <w:rPr>
                <w:noProof/>
              </w:rPr>
              <w:tab/>
            </w:r>
            <w:r w:rsidR="00E97309" w:rsidRPr="00C84A73">
              <w:rPr>
                <w:rStyle w:val="a3"/>
                <w:noProof/>
              </w:rPr>
              <w:t>引言</w:t>
            </w:r>
            <w:r w:rsidR="00E97309">
              <w:rPr>
                <w:noProof/>
                <w:webHidden/>
              </w:rPr>
              <w:tab/>
            </w:r>
            <w:r w:rsidR="00E97309">
              <w:rPr>
                <w:noProof/>
                <w:webHidden/>
              </w:rPr>
              <w:fldChar w:fldCharType="begin"/>
            </w:r>
            <w:r w:rsidR="00E97309">
              <w:rPr>
                <w:noProof/>
                <w:webHidden/>
              </w:rPr>
              <w:instrText xml:space="preserve"> PAGEREF _Toc43049804 \h </w:instrText>
            </w:r>
            <w:r w:rsidR="00E97309">
              <w:rPr>
                <w:noProof/>
                <w:webHidden/>
              </w:rPr>
            </w:r>
            <w:r w:rsidR="00E97309">
              <w:rPr>
                <w:noProof/>
                <w:webHidden/>
              </w:rPr>
              <w:fldChar w:fldCharType="separate"/>
            </w:r>
            <w:r w:rsidR="00E97309">
              <w:rPr>
                <w:noProof/>
                <w:webHidden/>
              </w:rPr>
              <w:t>2</w:t>
            </w:r>
            <w:r w:rsidR="00E97309">
              <w:rPr>
                <w:noProof/>
                <w:webHidden/>
              </w:rPr>
              <w:fldChar w:fldCharType="end"/>
            </w:r>
          </w:hyperlink>
        </w:p>
        <w:p w14:paraId="1EE0B8E2" w14:textId="1FC988F9" w:rsidR="00E97309" w:rsidRDefault="00E97309" w:rsidP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05" w:history="1">
            <w:r w:rsidRPr="00C84A73">
              <w:rPr>
                <w:rStyle w:val="a3"/>
                <w:noProof/>
              </w:rPr>
              <w:t>1.1</w:t>
            </w:r>
            <w:r>
              <w:rPr>
                <w:noProof/>
              </w:rPr>
              <w:t xml:space="preserve"> </w:t>
            </w:r>
            <w:r w:rsidRPr="00C84A73">
              <w:rPr>
                <w:rStyle w:val="a3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8753" w14:textId="1948E35F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06" w:history="1">
            <w:r w:rsidRPr="00C84A73">
              <w:rPr>
                <w:rStyle w:val="a3"/>
                <w:noProof/>
              </w:rPr>
              <w:t>1.2 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5118" w14:textId="2E3698AE" w:rsidR="00E97309" w:rsidRDefault="00E9730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49807" w:history="1">
            <w:r w:rsidRPr="00C84A73">
              <w:rPr>
                <w:rStyle w:val="a3"/>
                <w:noProof/>
              </w:rPr>
              <w:t>二、</w:t>
            </w:r>
            <w:r>
              <w:rPr>
                <w:noProof/>
              </w:rPr>
              <w:tab/>
            </w:r>
            <w:r w:rsidRPr="00C84A73">
              <w:rPr>
                <w:rStyle w:val="a3"/>
                <w:noProof/>
              </w:rPr>
              <w:t>功能使用说明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ECAB" w14:textId="2B6B4B7D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08" w:history="1">
            <w:r w:rsidRPr="00C84A73">
              <w:rPr>
                <w:rStyle w:val="a3"/>
                <w:noProof/>
              </w:rPr>
              <w:t>2.1 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4BFD" w14:textId="3A4FF8BB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09" w:history="1">
            <w:r w:rsidRPr="00C84A73">
              <w:rPr>
                <w:rStyle w:val="a3"/>
                <w:noProof/>
              </w:rPr>
              <w:t>2.2 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0A04" w14:textId="6D65D02B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10" w:history="1">
            <w:r w:rsidRPr="00C84A73">
              <w:rPr>
                <w:rStyle w:val="a3"/>
                <w:noProof/>
              </w:rPr>
              <w:t>2.3 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24E1" w14:textId="51A74B75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11" w:history="1">
            <w:r w:rsidRPr="00C84A73">
              <w:rPr>
                <w:rStyle w:val="a3"/>
                <w:noProof/>
              </w:rPr>
              <w:t>2.3.1 服务器端开启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9504" w14:textId="07490717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12" w:history="1">
            <w:r w:rsidRPr="00C84A73">
              <w:rPr>
                <w:rStyle w:val="a3"/>
                <w:noProof/>
              </w:rPr>
              <w:t>2.3.2 用户注册及登录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AD04" w14:textId="14CDF9A6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13" w:history="1">
            <w:r w:rsidRPr="00C84A73">
              <w:rPr>
                <w:rStyle w:val="a3"/>
                <w:noProof/>
              </w:rPr>
              <w:t>2.3.3 聊天室主界面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6852" w14:textId="7BF9A8F0" w:rsidR="00E97309" w:rsidRDefault="00E973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049814" w:history="1">
            <w:r w:rsidRPr="00C84A73">
              <w:rPr>
                <w:rStyle w:val="a3"/>
                <w:noProof/>
              </w:rPr>
              <w:t>2.3.4 聊天窗口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E56F" w14:textId="5359BA8D" w:rsidR="00722CE0" w:rsidRPr="00722CE0" w:rsidRDefault="00722CE0" w:rsidP="00722CE0">
          <w:pPr>
            <w:spacing w:line="360" w:lineRule="auto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722CE0">
            <w:rPr>
              <w:rFonts w:ascii="宋体" w:eastAsia="宋体" w:hAnsi="宋体" w:cs="Times New Roman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5700BD4" w14:textId="3FB19A38" w:rsidR="00722CE0" w:rsidRDefault="00722CE0" w:rsidP="00937B66">
      <w:pPr>
        <w:pStyle w:val="1"/>
        <w:numPr>
          <w:ilvl w:val="0"/>
          <w:numId w:val="1"/>
        </w:numPr>
        <w:spacing w:line="360" w:lineRule="auto"/>
        <w:rPr>
          <w:rStyle w:val="10"/>
          <w:b/>
          <w:bCs/>
        </w:rPr>
      </w:pPr>
      <w:bookmarkStart w:id="0" w:name="_Toc43049804"/>
      <w:r w:rsidRPr="00937B66">
        <w:rPr>
          <w:rStyle w:val="10"/>
          <w:rFonts w:hint="eastAsia"/>
          <w:b/>
          <w:bCs/>
        </w:rPr>
        <w:t>引言</w:t>
      </w:r>
      <w:bookmarkEnd w:id="0"/>
    </w:p>
    <w:p w14:paraId="5104C976" w14:textId="4D2D078C" w:rsidR="00937B66" w:rsidRDefault="00937B66" w:rsidP="00937B66">
      <w:pPr>
        <w:pStyle w:val="2"/>
        <w:numPr>
          <w:ilvl w:val="1"/>
          <w:numId w:val="2"/>
        </w:numPr>
        <w:spacing w:line="360" w:lineRule="auto"/>
      </w:pPr>
      <w:bookmarkStart w:id="1" w:name="_Toc43049805"/>
      <w:r>
        <w:rPr>
          <w:rFonts w:hint="eastAsia"/>
        </w:rPr>
        <w:t>项目背景</w:t>
      </w:r>
      <w:bookmarkEnd w:id="1"/>
    </w:p>
    <w:p w14:paraId="6DE667B4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在现有网络环境下，很少有一款保密性好、轻量级的聊天软件，因此本项目为了满足个人团队的需要，开发出一款易用性强、安全性好的聊天软件。</w:t>
      </w:r>
    </w:p>
    <w:p w14:paraId="3B256977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本项目具备了易用性好、轻量、安全性强的特性，一定程度上可以满足个人用户对于隐私保护的需求。</w:t>
      </w:r>
    </w:p>
    <w:p w14:paraId="254BC47D" w14:textId="77777777" w:rsidR="00937B66" w:rsidRDefault="00937B66" w:rsidP="00937B66">
      <w:pPr>
        <w:pStyle w:val="2"/>
        <w:spacing w:before="120" w:after="120" w:line="360" w:lineRule="auto"/>
      </w:pPr>
      <w:bookmarkStart w:id="2" w:name="_Toc22043_WPSOffice_Level2"/>
      <w:bookmarkStart w:id="3" w:name="_Toc41660116"/>
      <w:bookmarkStart w:id="4" w:name="_Toc7046_WPSOffice_Level2"/>
      <w:bookmarkStart w:id="5" w:name="_Toc27240_WPSOffice_Level2"/>
      <w:bookmarkStart w:id="6" w:name="_Toc43049806"/>
      <w:r>
        <w:rPr>
          <w:rFonts w:hint="eastAsia"/>
        </w:rPr>
        <w:t xml:space="preserve">1.2 </w:t>
      </w:r>
      <w:bookmarkEnd w:id="2"/>
      <w:bookmarkEnd w:id="3"/>
      <w:bookmarkEnd w:id="4"/>
      <w:bookmarkEnd w:id="5"/>
      <w:r>
        <w:rPr>
          <w:rFonts w:hint="eastAsia"/>
        </w:rPr>
        <w:t>小组成员</w:t>
      </w:r>
      <w:bookmarkEnd w:id="6"/>
    </w:p>
    <w:p w14:paraId="66BDA31C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本小组的成员有：沙斌竹、张勇成、梁茂智、郝晟。</w:t>
      </w:r>
    </w:p>
    <w:p w14:paraId="14274FC0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其任务职责如下：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0"/>
        <w:gridCol w:w="1408"/>
        <w:gridCol w:w="5678"/>
      </w:tblGrid>
      <w:tr w:rsidR="00937B66" w:rsidRPr="00937B66" w14:paraId="71073E06" w14:textId="77777777" w:rsidTr="00632A18">
        <w:tc>
          <w:tcPr>
            <w:tcW w:w="1242" w:type="dxa"/>
          </w:tcPr>
          <w:p w14:paraId="432B45C7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</w:tcPr>
          <w:p w14:paraId="6E20B2A4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5862" w:type="dxa"/>
          </w:tcPr>
          <w:p w14:paraId="77722520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</w:p>
        </w:tc>
      </w:tr>
      <w:tr w:rsidR="00937B66" w:rsidRPr="00937B66" w14:paraId="10D673C7" w14:textId="77777777" w:rsidTr="00632A18">
        <w:tc>
          <w:tcPr>
            <w:tcW w:w="1242" w:type="dxa"/>
          </w:tcPr>
          <w:p w14:paraId="3DE360B2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沙斌竹</w:t>
            </w:r>
          </w:p>
        </w:tc>
        <w:tc>
          <w:tcPr>
            <w:tcW w:w="1418" w:type="dxa"/>
          </w:tcPr>
          <w:p w14:paraId="57015186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17375349</w:t>
            </w:r>
          </w:p>
        </w:tc>
        <w:tc>
          <w:tcPr>
            <w:tcW w:w="5862" w:type="dxa"/>
          </w:tcPr>
          <w:p w14:paraId="68A158BF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服务</w:t>
            </w:r>
            <w:proofErr w:type="gramStart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端开发</w:t>
            </w:r>
            <w:proofErr w:type="gramEnd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+PPT制作</w:t>
            </w:r>
          </w:p>
        </w:tc>
      </w:tr>
      <w:tr w:rsidR="00937B66" w:rsidRPr="00937B66" w14:paraId="3C91AF99" w14:textId="77777777" w:rsidTr="00632A18">
        <w:tc>
          <w:tcPr>
            <w:tcW w:w="1242" w:type="dxa"/>
          </w:tcPr>
          <w:p w14:paraId="0E244B59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张勇成</w:t>
            </w:r>
          </w:p>
        </w:tc>
        <w:tc>
          <w:tcPr>
            <w:tcW w:w="1418" w:type="dxa"/>
          </w:tcPr>
          <w:p w14:paraId="216B55B3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18231171</w:t>
            </w:r>
          </w:p>
        </w:tc>
        <w:tc>
          <w:tcPr>
            <w:tcW w:w="5862" w:type="dxa"/>
          </w:tcPr>
          <w:p w14:paraId="2DC368A1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friendlist</w:t>
            </w:r>
            <w:proofErr w:type="spellEnd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包+项目描述文档</w:t>
            </w:r>
          </w:p>
        </w:tc>
      </w:tr>
      <w:tr w:rsidR="00937B66" w:rsidRPr="00937B66" w14:paraId="13F16F2E" w14:textId="77777777" w:rsidTr="00632A18">
        <w:tc>
          <w:tcPr>
            <w:tcW w:w="1242" w:type="dxa"/>
          </w:tcPr>
          <w:p w14:paraId="3C0A4285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梁茂智</w:t>
            </w:r>
          </w:p>
        </w:tc>
        <w:tc>
          <w:tcPr>
            <w:tcW w:w="1418" w:type="dxa"/>
          </w:tcPr>
          <w:p w14:paraId="70A6BC29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/>
                <w:sz w:val="24"/>
                <w:szCs w:val="24"/>
              </w:rPr>
              <w:t>18231032</w:t>
            </w:r>
          </w:p>
        </w:tc>
        <w:tc>
          <w:tcPr>
            <w:tcW w:w="5862" w:type="dxa"/>
          </w:tcPr>
          <w:p w14:paraId="478D548D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chatUI</w:t>
            </w:r>
            <w:proofErr w:type="spellEnd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包+说明书</w:t>
            </w:r>
          </w:p>
        </w:tc>
      </w:tr>
      <w:tr w:rsidR="00937B66" w:rsidRPr="00937B66" w14:paraId="7F6A2088" w14:textId="77777777" w:rsidTr="00632A18">
        <w:tc>
          <w:tcPr>
            <w:tcW w:w="1242" w:type="dxa"/>
          </w:tcPr>
          <w:p w14:paraId="3042F5E7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郝晟</w:t>
            </w:r>
          </w:p>
        </w:tc>
        <w:tc>
          <w:tcPr>
            <w:tcW w:w="1418" w:type="dxa"/>
          </w:tcPr>
          <w:p w14:paraId="13E06F9E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18373756</w:t>
            </w:r>
          </w:p>
        </w:tc>
        <w:tc>
          <w:tcPr>
            <w:tcW w:w="5862" w:type="dxa"/>
          </w:tcPr>
          <w:p w14:paraId="2426CBEE" w14:textId="77777777" w:rsidR="00937B66" w:rsidRPr="00937B66" w:rsidRDefault="00937B66" w:rsidP="00937B6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37B66">
              <w:rPr>
                <w:rFonts w:ascii="宋体" w:eastAsia="宋体" w:hAnsi="宋体" w:cs="宋体"/>
                <w:sz w:val="24"/>
                <w:szCs w:val="24"/>
              </w:rPr>
              <w:t>logininUI</w:t>
            </w:r>
            <w:proofErr w:type="spellEnd"/>
            <w:r w:rsidRPr="00937B66">
              <w:rPr>
                <w:rFonts w:ascii="宋体" w:eastAsia="宋体" w:hAnsi="宋体" w:cs="宋体" w:hint="eastAsia"/>
                <w:sz w:val="24"/>
                <w:szCs w:val="24"/>
              </w:rPr>
              <w:t>包+项目描述文档</w:t>
            </w:r>
          </w:p>
        </w:tc>
      </w:tr>
    </w:tbl>
    <w:p w14:paraId="256EEEA7" w14:textId="101B4E8A" w:rsidR="00937B66" w:rsidRDefault="00937B66" w:rsidP="00937B66">
      <w:pPr>
        <w:spacing w:line="360" w:lineRule="auto"/>
      </w:pPr>
    </w:p>
    <w:p w14:paraId="02A0C39A" w14:textId="6C7C98A6" w:rsidR="00937B66" w:rsidRDefault="00937B66" w:rsidP="00937B66">
      <w:pPr>
        <w:spacing w:line="360" w:lineRule="auto"/>
      </w:pPr>
    </w:p>
    <w:p w14:paraId="02F910DF" w14:textId="2808E918" w:rsidR="00937B66" w:rsidRDefault="00937B66" w:rsidP="00937B66">
      <w:pPr>
        <w:spacing w:line="360" w:lineRule="auto"/>
      </w:pPr>
    </w:p>
    <w:p w14:paraId="78E30C65" w14:textId="77777777" w:rsidR="00937B66" w:rsidRDefault="00937B66" w:rsidP="00937B66">
      <w:pPr>
        <w:spacing w:line="360" w:lineRule="auto"/>
      </w:pPr>
    </w:p>
    <w:p w14:paraId="6F954961" w14:textId="2F239817" w:rsidR="00937B66" w:rsidRDefault="00937B66" w:rsidP="00937B66">
      <w:pPr>
        <w:pStyle w:val="1"/>
        <w:numPr>
          <w:ilvl w:val="0"/>
          <w:numId w:val="1"/>
        </w:numPr>
      </w:pPr>
      <w:bookmarkStart w:id="7" w:name="_Toc43049807"/>
      <w:r>
        <w:rPr>
          <w:rFonts w:hint="eastAsia"/>
        </w:rPr>
        <w:t>功能使用说明</w:t>
      </w:r>
      <w:bookmarkEnd w:id="7"/>
    </w:p>
    <w:p w14:paraId="4D94B812" w14:textId="77777777" w:rsidR="00937B66" w:rsidRDefault="00937B66" w:rsidP="00937B66">
      <w:pPr>
        <w:pStyle w:val="2"/>
        <w:spacing w:before="120" w:after="120"/>
      </w:pPr>
      <w:bookmarkStart w:id="8" w:name="_Toc3403_WPSOffice_Level2"/>
      <w:bookmarkStart w:id="9" w:name="_Toc41660122"/>
      <w:bookmarkStart w:id="10" w:name="_Toc23100_WPSOffice_Level2"/>
      <w:bookmarkStart w:id="11" w:name="_Toc12395_WPSOffice_Level2"/>
      <w:bookmarkStart w:id="12" w:name="_Toc43049808"/>
      <w:r>
        <w:rPr>
          <w:rFonts w:hint="eastAsia"/>
        </w:rPr>
        <w:t>2.1 硬件运行环境</w:t>
      </w:r>
      <w:bookmarkEnd w:id="8"/>
      <w:bookmarkEnd w:id="9"/>
      <w:bookmarkEnd w:id="10"/>
      <w:bookmarkEnd w:id="11"/>
      <w:bookmarkEnd w:id="12"/>
    </w:p>
    <w:p w14:paraId="5D66722A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处理器（CPU）：X86架构处理器</w:t>
      </w:r>
    </w:p>
    <w:p w14:paraId="3E36971D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内存：2GB以上</w:t>
      </w:r>
    </w:p>
    <w:p w14:paraId="4F5015EA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硬盘可用容量：1GB以上</w:t>
      </w:r>
    </w:p>
    <w:p w14:paraId="4E659ECE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外设：鼠标键盘必需</w:t>
      </w:r>
    </w:p>
    <w:p w14:paraId="2B8A14C9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37B66">
        <w:rPr>
          <w:rFonts w:ascii="宋体" w:eastAsia="宋体" w:hAnsi="宋体" w:cs="宋体" w:hint="eastAsia"/>
          <w:sz w:val="24"/>
          <w:szCs w:val="24"/>
        </w:rPr>
        <w:t>网络设备：宽带或无线网络</w:t>
      </w:r>
    </w:p>
    <w:p w14:paraId="6B4C3597" w14:textId="77777777" w:rsidR="00937B66" w:rsidRPr="00937B66" w:rsidRDefault="00937B66" w:rsidP="00937B6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p w14:paraId="65B0C223" w14:textId="77777777" w:rsidR="00937B66" w:rsidRDefault="00937B66" w:rsidP="00937B66">
      <w:pPr>
        <w:pStyle w:val="2"/>
        <w:spacing w:before="120" w:after="120"/>
      </w:pPr>
      <w:bookmarkStart w:id="13" w:name="_Toc31324_WPSOffice_Level2"/>
      <w:bookmarkStart w:id="14" w:name="_Toc21747_WPSOffice_Level2"/>
      <w:bookmarkStart w:id="15" w:name="_Toc14810_WPSOffice_Level2"/>
      <w:bookmarkStart w:id="16" w:name="_Toc41660123"/>
      <w:bookmarkStart w:id="17" w:name="_Toc43049809"/>
      <w:r>
        <w:rPr>
          <w:rFonts w:hint="eastAsia"/>
        </w:rPr>
        <w:t>2.2 软件运行环境</w:t>
      </w:r>
      <w:bookmarkEnd w:id="13"/>
      <w:bookmarkEnd w:id="14"/>
      <w:bookmarkEnd w:id="15"/>
      <w:bookmarkEnd w:id="16"/>
      <w:bookmarkEnd w:id="17"/>
    </w:p>
    <w:p w14:paraId="4914A24A" w14:textId="77777777" w:rsidR="00937B66" w:rsidRDefault="00937B66" w:rsidP="00937B66">
      <w:pPr>
        <w:spacing w:line="360" w:lineRule="auto"/>
      </w:pPr>
      <w:r>
        <w:tab/>
      </w:r>
      <w:r>
        <w:rPr>
          <w:rFonts w:hint="eastAsia"/>
        </w:rPr>
        <w:t>操作系统：Windows</w:t>
      </w:r>
      <w:r>
        <w:t xml:space="preserve"> </w:t>
      </w:r>
      <w:r>
        <w:rPr>
          <w:rFonts w:hint="eastAsia"/>
        </w:rPr>
        <w:t>10</w:t>
      </w:r>
    </w:p>
    <w:p w14:paraId="37A2C81A" w14:textId="3FB6E81C" w:rsidR="00937B66" w:rsidRDefault="00937B66" w:rsidP="00937B66">
      <w:pPr>
        <w:spacing w:line="360" w:lineRule="auto"/>
      </w:pPr>
      <w:r>
        <w:tab/>
      </w:r>
      <w:r>
        <w:rPr>
          <w:rFonts w:hint="eastAsia"/>
        </w:rPr>
        <w:t>JDK版本：</w:t>
      </w:r>
      <w:r w:rsidRPr="00883873">
        <w:t>13.0.1</w:t>
      </w:r>
    </w:p>
    <w:p w14:paraId="66F35296" w14:textId="682EDCDF" w:rsidR="00937B66" w:rsidRDefault="00937B66" w:rsidP="00937B66">
      <w:pPr>
        <w:pStyle w:val="2"/>
      </w:pPr>
      <w:bookmarkStart w:id="18" w:name="_Toc43049810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用户使用说明</w:t>
      </w:r>
      <w:bookmarkEnd w:id="18"/>
    </w:p>
    <w:p w14:paraId="2C2268D1" w14:textId="68DC4EAC" w:rsidR="00937B66" w:rsidRDefault="00937B66" w:rsidP="00937B66">
      <w:pPr>
        <w:pStyle w:val="2"/>
        <w:rPr>
          <w:sz w:val="28"/>
          <w:szCs w:val="28"/>
        </w:rPr>
      </w:pPr>
      <w:bookmarkStart w:id="19" w:name="_Toc43049811"/>
      <w:r w:rsidRPr="00937B66">
        <w:rPr>
          <w:rFonts w:hint="eastAsia"/>
          <w:sz w:val="28"/>
          <w:szCs w:val="28"/>
        </w:rPr>
        <w:t>2.3.1</w:t>
      </w:r>
      <w:r w:rsidRPr="00937B66">
        <w:rPr>
          <w:sz w:val="28"/>
          <w:szCs w:val="28"/>
        </w:rPr>
        <w:t xml:space="preserve"> </w:t>
      </w:r>
      <w:r w:rsidRPr="00937B66">
        <w:rPr>
          <w:rFonts w:hint="eastAsia"/>
          <w:sz w:val="28"/>
          <w:szCs w:val="28"/>
        </w:rPr>
        <w:t>服务器端开启</w:t>
      </w:r>
      <w:bookmarkEnd w:id="19"/>
    </w:p>
    <w:p w14:paraId="66C2F965" w14:textId="2B758D15" w:rsidR="00937B66" w:rsidRPr="005A7258" w:rsidRDefault="00937B66" w:rsidP="00937B66">
      <w:pPr>
        <w:ind w:firstLine="420"/>
        <w:rPr>
          <w:rFonts w:ascii="宋体" w:eastAsia="宋体" w:hAnsi="宋体"/>
          <w:sz w:val="24"/>
          <w:szCs w:val="24"/>
        </w:rPr>
      </w:pPr>
      <w:r w:rsidRPr="005A7258">
        <w:rPr>
          <w:rFonts w:ascii="宋体" w:eastAsia="宋体" w:hAnsi="宋体" w:hint="eastAsia"/>
          <w:sz w:val="24"/>
          <w:szCs w:val="24"/>
        </w:rPr>
        <w:t>运行Server</w:t>
      </w:r>
      <w:r w:rsidRPr="005A7258">
        <w:rPr>
          <w:rFonts w:ascii="宋体" w:eastAsia="宋体" w:hAnsi="宋体"/>
          <w:sz w:val="24"/>
          <w:szCs w:val="24"/>
        </w:rPr>
        <w:t>/</w:t>
      </w:r>
      <w:proofErr w:type="spellStart"/>
      <w:r w:rsidRPr="005A7258">
        <w:rPr>
          <w:rFonts w:ascii="宋体" w:eastAsia="宋体" w:hAnsi="宋体"/>
          <w:sz w:val="24"/>
          <w:szCs w:val="24"/>
        </w:rPr>
        <w:t>src</w:t>
      </w:r>
      <w:proofErr w:type="spellEnd"/>
      <w:r w:rsidRPr="005A7258">
        <w:rPr>
          <w:rFonts w:ascii="宋体" w:eastAsia="宋体" w:hAnsi="宋体"/>
          <w:sz w:val="24"/>
          <w:szCs w:val="24"/>
        </w:rPr>
        <w:t>/</w:t>
      </w:r>
      <w:r w:rsidR="005A7258">
        <w:rPr>
          <w:rFonts w:ascii="宋体" w:eastAsia="宋体" w:hAnsi="宋体" w:hint="eastAsia"/>
          <w:sz w:val="24"/>
          <w:szCs w:val="24"/>
        </w:rPr>
        <w:t>server/</w:t>
      </w:r>
      <w:r w:rsidR="005A7258">
        <w:rPr>
          <w:rFonts w:ascii="宋体" w:eastAsia="宋体" w:hAnsi="宋体"/>
          <w:sz w:val="24"/>
          <w:szCs w:val="24"/>
        </w:rPr>
        <w:t>S</w:t>
      </w:r>
      <w:r w:rsidRPr="005A7258">
        <w:rPr>
          <w:rFonts w:ascii="宋体" w:eastAsia="宋体" w:hAnsi="宋体" w:hint="eastAsia"/>
          <w:sz w:val="24"/>
          <w:szCs w:val="24"/>
        </w:rPr>
        <w:t>erver</w:t>
      </w:r>
      <w:r w:rsidRPr="005A7258">
        <w:rPr>
          <w:rFonts w:ascii="宋体" w:eastAsia="宋体" w:hAnsi="宋体"/>
          <w:sz w:val="24"/>
          <w:szCs w:val="24"/>
        </w:rPr>
        <w:t>.java</w:t>
      </w:r>
      <w:r w:rsidRPr="005A7258">
        <w:rPr>
          <w:rFonts w:ascii="宋体" w:eastAsia="宋体" w:hAnsi="宋体" w:hint="eastAsia"/>
          <w:sz w:val="24"/>
          <w:szCs w:val="24"/>
        </w:rPr>
        <w:t>即可</w:t>
      </w:r>
      <w:r w:rsidR="005A7258" w:rsidRPr="005A7258">
        <w:rPr>
          <w:rFonts w:ascii="宋体" w:eastAsia="宋体" w:hAnsi="宋体" w:hint="eastAsia"/>
          <w:sz w:val="24"/>
          <w:szCs w:val="24"/>
        </w:rPr>
        <w:t>。控制台收到如图信息，说明程序正确运行。</w:t>
      </w:r>
    </w:p>
    <w:p w14:paraId="6280BC8C" w14:textId="357F793B" w:rsidR="004E3B6C" w:rsidRPr="005A7258" w:rsidRDefault="004E3B6C" w:rsidP="003B3CE6">
      <w:pPr>
        <w:rPr>
          <w:rFonts w:ascii="宋体" w:eastAsia="宋体" w:hAnsi="宋体"/>
          <w:sz w:val="24"/>
          <w:szCs w:val="24"/>
        </w:rPr>
      </w:pPr>
      <w:r w:rsidRPr="005A725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DCE968" wp14:editId="4BF2EC89">
            <wp:extent cx="3238781" cy="937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E11" w14:textId="660F49AF" w:rsidR="005A7258" w:rsidRPr="005A7258" w:rsidRDefault="005A7258" w:rsidP="003B3CE6">
      <w:pPr>
        <w:rPr>
          <w:rFonts w:ascii="宋体" w:eastAsia="宋体" w:hAnsi="宋体"/>
          <w:sz w:val="24"/>
          <w:szCs w:val="24"/>
        </w:rPr>
      </w:pPr>
      <w:r w:rsidRPr="005A7258">
        <w:rPr>
          <w:rFonts w:ascii="宋体" w:eastAsia="宋体" w:hAnsi="宋体"/>
          <w:sz w:val="24"/>
          <w:szCs w:val="24"/>
        </w:rPr>
        <w:tab/>
      </w:r>
      <w:r w:rsidRPr="005A7258">
        <w:rPr>
          <w:rFonts w:ascii="宋体" w:eastAsia="宋体" w:hAnsi="宋体" w:hint="eastAsia"/>
          <w:sz w:val="24"/>
          <w:szCs w:val="24"/>
        </w:rPr>
        <w:t>若有用户登入/登出，控制台会收到如下提示。</w:t>
      </w:r>
    </w:p>
    <w:p w14:paraId="7662D535" w14:textId="738AB5DB" w:rsidR="004E3B6C" w:rsidRDefault="004E3B6C" w:rsidP="003B3CE6">
      <w:r>
        <w:rPr>
          <w:noProof/>
        </w:rPr>
        <w:lastRenderedPageBreak/>
        <w:drawing>
          <wp:inline distT="0" distB="0" distL="0" distR="0" wp14:anchorId="046018A5" wp14:editId="759E329A">
            <wp:extent cx="3208298" cy="11278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95B" w14:textId="5BA70EC5" w:rsidR="005A7258" w:rsidRDefault="005A7258" w:rsidP="005A7258">
      <w:pPr>
        <w:pStyle w:val="2"/>
        <w:rPr>
          <w:sz w:val="28"/>
          <w:szCs w:val="28"/>
        </w:rPr>
      </w:pPr>
      <w:bookmarkStart w:id="20" w:name="_Toc43049812"/>
      <w:r w:rsidRPr="005A7258">
        <w:rPr>
          <w:rFonts w:hint="eastAsia"/>
          <w:sz w:val="28"/>
          <w:szCs w:val="28"/>
        </w:rPr>
        <w:t>2.3.2</w:t>
      </w:r>
      <w:r w:rsidRPr="005A7258">
        <w:rPr>
          <w:sz w:val="28"/>
          <w:szCs w:val="28"/>
        </w:rPr>
        <w:t xml:space="preserve"> </w:t>
      </w:r>
      <w:r w:rsidR="00E97309">
        <w:rPr>
          <w:rFonts w:hint="eastAsia"/>
          <w:sz w:val="28"/>
          <w:szCs w:val="28"/>
        </w:rPr>
        <w:t>用户</w:t>
      </w:r>
      <w:r w:rsidRPr="005A7258">
        <w:rPr>
          <w:rFonts w:hint="eastAsia"/>
          <w:sz w:val="28"/>
          <w:szCs w:val="28"/>
        </w:rPr>
        <w:t>注册及登录</w:t>
      </w:r>
      <w:bookmarkEnd w:id="20"/>
    </w:p>
    <w:p w14:paraId="033D125E" w14:textId="5E14F20E" w:rsidR="005A7258" w:rsidRPr="005A7258" w:rsidRDefault="005A7258" w:rsidP="005A72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运行client-template/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LoginUI.java</w:t>
      </w:r>
      <w:r>
        <w:rPr>
          <w:rFonts w:ascii="宋体" w:eastAsia="宋体" w:hAnsi="宋体" w:hint="eastAsia"/>
          <w:sz w:val="24"/>
          <w:szCs w:val="24"/>
        </w:rPr>
        <w:t>，</w:t>
      </w:r>
      <w:r w:rsidR="001E5AFF">
        <w:rPr>
          <w:rFonts w:ascii="宋体" w:eastAsia="宋体" w:hAnsi="宋体" w:hint="eastAsia"/>
          <w:sz w:val="24"/>
          <w:szCs w:val="24"/>
        </w:rPr>
        <w:t>即运行用户端，</w:t>
      </w:r>
      <w:r>
        <w:rPr>
          <w:rFonts w:ascii="宋体" w:eastAsia="宋体" w:hAnsi="宋体" w:hint="eastAsia"/>
          <w:sz w:val="24"/>
          <w:szCs w:val="24"/>
        </w:rPr>
        <w:t>进入图形用户界面。</w:t>
      </w:r>
    </w:p>
    <w:p w14:paraId="632837FE" w14:textId="7F1AC564" w:rsidR="00592C76" w:rsidRDefault="003B3CE6" w:rsidP="005A7258">
      <w:pPr>
        <w:jc w:val="center"/>
      </w:pPr>
      <w:r>
        <w:rPr>
          <w:noProof/>
        </w:rPr>
        <w:drawing>
          <wp:inline distT="0" distB="0" distL="0" distR="0" wp14:anchorId="2FA587B3" wp14:editId="7C53AFEC">
            <wp:extent cx="2857748" cy="46638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D08" w14:textId="77777777" w:rsidR="008D32BA" w:rsidRDefault="005A7258" w:rsidP="005A725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这里输入已有的用户I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和密码，鼠标左键单击“登录”即可登录。</w:t>
      </w:r>
    </w:p>
    <w:p w14:paraId="41138AD5" w14:textId="42CF671E" w:rsidR="005A7258" w:rsidRPr="005A7258" w:rsidRDefault="005A7258" w:rsidP="008D32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若需要注册，则点击“注册”按钮，进入注册界面：</w:t>
      </w:r>
    </w:p>
    <w:p w14:paraId="1DC8F7C5" w14:textId="6CCE3304" w:rsidR="003B3CE6" w:rsidRDefault="003B3CE6" w:rsidP="005A725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9D4E1" wp14:editId="5048AB28">
            <wp:extent cx="2857748" cy="466384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3C1" w14:textId="77777777" w:rsidR="005A7258" w:rsidRDefault="005A7258" w:rsidP="005A725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输入用户自定义的昵称和密码即可注册。</w:t>
      </w:r>
    </w:p>
    <w:p w14:paraId="1B236837" w14:textId="4CAFD979" w:rsidR="005A7258" w:rsidRPr="005A7258" w:rsidRDefault="005A7258" w:rsidP="005A72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（密码不得少于6位，否则弹出）</w:t>
      </w:r>
      <w:r>
        <w:rPr>
          <w:noProof/>
        </w:rPr>
        <w:drawing>
          <wp:inline distT="0" distB="0" distL="0" distR="0" wp14:anchorId="1136CE40" wp14:editId="7E93382D">
            <wp:extent cx="2507197" cy="11507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531" w14:textId="3A5CF4AD" w:rsidR="005A7258" w:rsidRPr="005A7258" w:rsidRDefault="005A7258" w:rsidP="005A72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注册成功则会弹出用户I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以及提示信息：</w:t>
      </w:r>
    </w:p>
    <w:p w14:paraId="01E36298" w14:textId="70DF08C3" w:rsidR="003B3CE6" w:rsidRDefault="003B3CE6" w:rsidP="005A7258">
      <w:pPr>
        <w:jc w:val="center"/>
      </w:pPr>
      <w:r>
        <w:rPr>
          <w:noProof/>
        </w:rPr>
        <w:drawing>
          <wp:inline distT="0" distB="0" distL="0" distR="0" wp14:anchorId="4BFD73AE" wp14:editId="554BB925">
            <wp:extent cx="2591025" cy="142506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08C4" w14:textId="4F3612B4" w:rsidR="005A7258" w:rsidRDefault="005A7258" w:rsidP="005A7258">
      <w:pPr>
        <w:pStyle w:val="2"/>
        <w:rPr>
          <w:sz w:val="28"/>
          <w:szCs w:val="28"/>
        </w:rPr>
      </w:pPr>
      <w:bookmarkStart w:id="21" w:name="_Toc43049813"/>
      <w:r w:rsidRPr="005A7258">
        <w:rPr>
          <w:rFonts w:hint="eastAsia"/>
          <w:sz w:val="28"/>
          <w:szCs w:val="28"/>
        </w:rPr>
        <w:lastRenderedPageBreak/>
        <w:t>2.3.3</w:t>
      </w:r>
      <w:r w:rsidRPr="005A7258">
        <w:rPr>
          <w:sz w:val="28"/>
          <w:szCs w:val="28"/>
        </w:rPr>
        <w:t xml:space="preserve"> </w:t>
      </w:r>
      <w:r w:rsidRPr="005A7258">
        <w:rPr>
          <w:rFonts w:hint="eastAsia"/>
          <w:sz w:val="28"/>
          <w:szCs w:val="28"/>
        </w:rPr>
        <w:t>聊天室主界面</w:t>
      </w:r>
      <w:bookmarkEnd w:id="21"/>
    </w:p>
    <w:p w14:paraId="68785908" w14:textId="7318D290" w:rsidR="005A7258" w:rsidRPr="005A7258" w:rsidRDefault="005A7258" w:rsidP="005A72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成功登录后</w:t>
      </w:r>
      <w:r w:rsidR="008D32BA">
        <w:rPr>
          <w:rFonts w:ascii="宋体" w:eastAsia="宋体" w:hAnsi="宋体" w:hint="eastAsia"/>
          <w:sz w:val="24"/>
          <w:szCs w:val="24"/>
        </w:rPr>
        <w:t>进入聊天室主界面，即个人信息和好友列表界面。右上角的</w:t>
      </w:r>
      <w:r w:rsidR="001E5AFF">
        <w:rPr>
          <w:rFonts w:ascii="宋体" w:eastAsia="宋体" w:hAnsi="宋体" w:hint="eastAsia"/>
          <w:sz w:val="24"/>
          <w:szCs w:val="24"/>
        </w:rPr>
        <w:t>图标分别控制最小化和关闭窗口并登出。</w:t>
      </w:r>
    </w:p>
    <w:p w14:paraId="06C8699F" w14:textId="2CFCCF98" w:rsidR="002C1D7F" w:rsidRDefault="002C1D7F" w:rsidP="005A7258">
      <w:pPr>
        <w:jc w:val="center"/>
      </w:pPr>
      <w:r>
        <w:rPr>
          <w:noProof/>
        </w:rPr>
        <w:drawing>
          <wp:inline distT="0" distB="0" distL="0" distR="0" wp14:anchorId="7080566D" wp14:editId="0680869E">
            <wp:extent cx="2857748" cy="6668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CFB5" w14:textId="376A95B6" w:rsidR="008D32BA" w:rsidRPr="008D32BA" w:rsidRDefault="008D32BA" w:rsidP="008D32B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8D32BA">
        <w:rPr>
          <w:rFonts w:ascii="宋体" w:eastAsia="宋体" w:hAnsi="宋体" w:hint="eastAsia"/>
          <w:sz w:val="24"/>
          <w:szCs w:val="24"/>
        </w:rPr>
        <w:t>点击好友右侧的“+”号添加好友。</w:t>
      </w:r>
    </w:p>
    <w:p w14:paraId="5F5127F5" w14:textId="35426DF3" w:rsidR="002C1D7F" w:rsidRDefault="002C1D7F" w:rsidP="003B3CE6">
      <w:r>
        <w:rPr>
          <w:noProof/>
        </w:rPr>
        <w:lastRenderedPageBreak/>
        <w:drawing>
          <wp:inline distT="0" distB="0" distL="0" distR="0" wp14:anchorId="2DE466F4" wp14:editId="2E4E7A6E">
            <wp:extent cx="5098222" cy="3977985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DBC4" w14:textId="76554638" w:rsidR="008D32BA" w:rsidRDefault="008D32BA" w:rsidP="001E5AF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8D32BA"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好友的I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并选择或创建用户自定义的好友列表，将好友添加至列表中。</w:t>
      </w:r>
    </w:p>
    <w:p w14:paraId="547404F2" w14:textId="34853C86" w:rsidR="002C1D7F" w:rsidRPr="008D32BA" w:rsidRDefault="008D32BA" w:rsidP="001E5A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（若已添加好友则会弹出）</w:t>
      </w:r>
      <w:r w:rsidR="002C1D7F">
        <w:rPr>
          <w:noProof/>
        </w:rPr>
        <w:drawing>
          <wp:inline distT="0" distB="0" distL="0" distR="0" wp14:anchorId="1659D3AC" wp14:editId="0F1A1E44">
            <wp:extent cx="2507197" cy="1150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026" w14:textId="766FA53C" w:rsidR="00F50214" w:rsidRDefault="00F50214" w:rsidP="001E5AF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5C82E8" wp14:editId="2216DDD1">
            <wp:extent cx="2857748" cy="66680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F6B8" w14:textId="3D481D1A" w:rsidR="008D32BA" w:rsidRDefault="008D32BA" w:rsidP="001E5AF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添加好若干好友之后的好友列表实例图。可以显示好友的头像、昵称和I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，并实时显示好友是否在线。双击好友即可进入在线聊天窗口</w:t>
      </w:r>
      <w:r w:rsidR="001E5AFF">
        <w:rPr>
          <w:rFonts w:ascii="宋体" w:eastAsia="宋体" w:hAnsi="宋体" w:hint="eastAsia"/>
          <w:sz w:val="24"/>
          <w:szCs w:val="24"/>
        </w:rPr>
        <w:t>（窗口会抖动哦）。</w:t>
      </w:r>
    </w:p>
    <w:p w14:paraId="52D46E48" w14:textId="4E47A2DE" w:rsidR="008D32BA" w:rsidRDefault="008D32BA" w:rsidP="001E5AFF">
      <w:pPr>
        <w:pStyle w:val="2"/>
        <w:spacing w:line="360" w:lineRule="auto"/>
        <w:rPr>
          <w:sz w:val="28"/>
          <w:szCs w:val="28"/>
        </w:rPr>
      </w:pPr>
      <w:bookmarkStart w:id="22" w:name="_Toc43049814"/>
      <w:r w:rsidRPr="008D32BA">
        <w:rPr>
          <w:rFonts w:hint="eastAsia"/>
          <w:sz w:val="28"/>
          <w:szCs w:val="28"/>
        </w:rPr>
        <w:t>2.3.4</w:t>
      </w:r>
      <w:r w:rsidRPr="008D32BA">
        <w:rPr>
          <w:sz w:val="28"/>
          <w:szCs w:val="28"/>
        </w:rPr>
        <w:t xml:space="preserve"> </w:t>
      </w:r>
      <w:r w:rsidRPr="008D32BA">
        <w:rPr>
          <w:rFonts w:hint="eastAsia"/>
          <w:sz w:val="28"/>
          <w:szCs w:val="28"/>
        </w:rPr>
        <w:t>聊天窗口</w:t>
      </w:r>
      <w:bookmarkEnd w:id="22"/>
    </w:p>
    <w:p w14:paraId="2D4000F5" w14:textId="4820BC25" w:rsidR="001E5AFF" w:rsidRPr="001E5AFF" w:rsidRDefault="001E5AFF" w:rsidP="001E5AF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1E5AFF">
        <w:rPr>
          <w:rFonts w:ascii="宋体" w:eastAsia="宋体" w:hAnsi="宋体" w:hint="eastAsia"/>
          <w:sz w:val="24"/>
          <w:szCs w:val="24"/>
        </w:rPr>
        <w:t>两个空白栏上方为对方昵称。</w:t>
      </w:r>
    </w:p>
    <w:p w14:paraId="4723DD7E" w14:textId="76A25555" w:rsidR="001E5AFF" w:rsidRPr="001E5AFF" w:rsidRDefault="001E5AFF" w:rsidP="001E5AFF">
      <w:pPr>
        <w:spacing w:line="360" w:lineRule="auto"/>
        <w:rPr>
          <w:rFonts w:ascii="宋体" w:eastAsia="宋体" w:hAnsi="宋体"/>
          <w:sz w:val="24"/>
          <w:szCs w:val="24"/>
        </w:rPr>
      </w:pPr>
      <w:r w:rsidRPr="001E5AFF">
        <w:rPr>
          <w:rFonts w:ascii="宋体" w:eastAsia="宋体" w:hAnsi="宋体"/>
          <w:sz w:val="24"/>
          <w:szCs w:val="24"/>
        </w:rPr>
        <w:lastRenderedPageBreak/>
        <w:tab/>
      </w:r>
      <w:r w:rsidRPr="001E5AFF">
        <w:rPr>
          <w:rFonts w:ascii="宋体" w:eastAsia="宋体" w:hAnsi="宋体" w:hint="eastAsia"/>
          <w:sz w:val="24"/>
          <w:szCs w:val="24"/>
        </w:rPr>
        <w:t>下方栏为输入栏，输入聊天内容后点击“Send”即可发送信息。</w:t>
      </w:r>
    </w:p>
    <w:p w14:paraId="1542B13C" w14:textId="2C43591B" w:rsidR="008D32BA" w:rsidRPr="001E5AFF" w:rsidRDefault="001E5AFF" w:rsidP="001E5A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E5AFF">
        <w:rPr>
          <w:rFonts w:ascii="宋体" w:eastAsia="宋体" w:hAnsi="宋体" w:hint="eastAsia"/>
          <w:sz w:val="24"/>
          <w:szCs w:val="24"/>
        </w:rPr>
        <w:t>上方为自己和对方的聊天显示。</w:t>
      </w:r>
    </w:p>
    <w:p w14:paraId="2EBE3DDF" w14:textId="20739312" w:rsidR="001E5AFF" w:rsidRPr="001E5AFF" w:rsidRDefault="001E5AFF" w:rsidP="001E5A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E5AFF">
        <w:rPr>
          <w:rFonts w:ascii="宋体" w:eastAsia="宋体" w:hAnsi="宋体" w:hint="eastAsia"/>
          <w:sz w:val="24"/>
          <w:szCs w:val="24"/>
        </w:rPr>
        <w:t>点击“Close”关闭聊天窗口。</w:t>
      </w:r>
    </w:p>
    <w:p w14:paraId="0E5B8FE8" w14:textId="317A8407" w:rsidR="00F50214" w:rsidRPr="003B3CE6" w:rsidRDefault="00F50214" w:rsidP="003B3CE6">
      <w:r>
        <w:rPr>
          <w:noProof/>
        </w:rPr>
        <w:drawing>
          <wp:inline distT="0" distB="0" distL="0" distR="0" wp14:anchorId="4427C5B4" wp14:editId="5592D4DD">
            <wp:extent cx="5274310" cy="4440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14" w:rsidRPr="003B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520D5"/>
    <w:multiLevelType w:val="hybridMultilevel"/>
    <w:tmpl w:val="59EE9C24"/>
    <w:lvl w:ilvl="0" w:tplc="731099B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60BE2"/>
    <w:multiLevelType w:val="multilevel"/>
    <w:tmpl w:val="FAA4061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6"/>
    <w:rsid w:val="001E5AFF"/>
    <w:rsid w:val="002C1D7F"/>
    <w:rsid w:val="003B3CE6"/>
    <w:rsid w:val="004E3B6C"/>
    <w:rsid w:val="00592C76"/>
    <w:rsid w:val="005A7258"/>
    <w:rsid w:val="00722CE0"/>
    <w:rsid w:val="008D32BA"/>
    <w:rsid w:val="00937B66"/>
    <w:rsid w:val="00BC3D41"/>
    <w:rsid w:val="00E97309"/>
    <w:rsid w:val="00F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D7A5"/>
  <w15:chartTrackingRefBased/>
  <w15:docId w15:val="{76ACADA3-A2E7-4C72-BAA4-3938BD9D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CE0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937B66"/>
  </w:style>
  <w:style w:type="character" w:styleId="a3">
    <w:name w:val="Hyperlink"/>
    <w:basedOn w:val="a0"/>
    <w:uiPriority w:val="99"/>
    <w:unhideWhenUsed/>
    <w:rsid w:val="00937B6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37B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7B66"/>
    <w:pPr>
      <w:ind w:leftChars="200" w:left="420"/>
    </w:pPr>
  </w:style>
  <w:style w:type="table" w:styleId="a4">
    <w:name w:val="Table Grid"/>
    <w:basedOn w:val="a1"/>
    <w:uiPriority w:val="39"/>
    <w:qFormat/>
    <w:rsid w:val="00937B6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37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茂智</dc:creator>
  <cp:keywords/>
  <dc:description/>
  <cp:lastModifiedBy>梁 茂智</cp:lastModifiedBy>
  <cp:revision>2</cp:revision>
  <dcterms:created xsi:type="dcterms:W3CDTF">2020-06-14T01:48:00Z</dcterms:created>
  <dcterms:modified xsi:type="dcterms:W3CDTF">2020-06-14T09:56:00Z</dcterms:modified>
</cp:coreProperties>
</file>