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77777777" w:rsidR="0065392B" w:rsidRPr="006658A8" w:rsidRDefault="0065392B" w:rsidP="0065392B">
      <w:pPr>
        <w:spacing w:after="0" w:line="240" w:lineRule="auto"/>
        <w:ind w:left="6480"/>
        <w:jc w:val="right"/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Name:_________________</w:t>
      </w:r>
    </w:p>
    <w:p w14:paraId="4A7FD779" w14:textId="3B14EFA6" w:rsidR="0065392B" w:rsidRPr="006658A8" w:rsidRDefault="0065392B" w:rsidP="0065392B">
      <w:pPr>
        <w:spacing w:after="0" w:line="240" w:lineRule="auto"/>
        <w:ind w:left="5040" w:firstLine="720"/>
        <w:jc w:val="right"/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Date:__________________</w:t>
      </w:r>
    </w:p>
    <w:p w14:paraId="411BD56A" w14:textId="2F8B909C" w:rsidR="0065392B" w:rsidRPr="006658A8" w:rsidRDefault="0065392B" w:rsidP="0065392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658A8">
        <w:rPr>
          <w:rFonts w:cstheme="minorHAnsi"/>
          <w:b/>
          <w:sz w:val="24"/>
          <w:szCs w:val="24"/>
          <w:u w:val="single"/>
        </w:rPr>
        <w:t xml:space="preserve">Warm up </w:t>
      </w:r>
      <w:r w:rsidR="00032220">
        <w:rPr>
          <w:rFonts w:cstheme="minorHAnsi"/>
          <w:b/>
          <w:sz w:val="24"/>
          <w:szCs w:val="24"/>
          <w:u w:val="single"/>
        </w:rPr>
        <w:t>4.3, 4.4</w:t>
      </w:r>
      <w:r w:rsidRPr="006658A8">
        <w:rPr>
          <w:rFonts w:cstheme="minorHAnsi"/>
          <w:b/>
          <w:sz w:val="24"/>
          <w:szCs w:val="24"/>
        </w:rPr>
        <w:tab/>
      </w:r>
      <w:r w:rsidRPr="006658A8">
        <w:rPr>
          <w:rFonts w:cstheme="minorHAnsi"/>
          <w:b/>
          <w:sz w:val="24"/>
          <w:szCs w:val="24"/>
        </w:rPr>
        <w:tab/>
      </w:r>
      <w:r w:rsidRPr="006658A8">
        <w:rPr>
          <w:rFonts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6658A8" w:rsidRDefault="0065392B" w:rsidP="0065392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B4C43B9" w14:textId="77777777" w:rsidR="0065392B" w:rsidRPr="006658A8" w:rsidRDefault="0065392B" w:rsidP="0065392B">
      <w:pPr>
        <w:rPr>
          <w:rFonts w:cstheme="minorHAnsi"/>
          <w:sz w:val="24"/>
          <w:szCs w:val="24"/>
        </w:rPr>
      </w:pPr>
      <w:r w:rsidRPr="006658A8">
        <w:rPr>
          <w:rFonts w:cstheme="minorHAnsi"/>
          <w:sz w:val="24"/>
          <w:szCs w:val="24"/>
        </w:rPr>
        <w:t>Solve the following problems by hand, use graphing calculator to check:</w:t>
      </w:r>
    </w:p>
    <w:p w14:paraId="068C4B87" w14:textId="5AE4F032" w:rsidR="006658A8" w:rsidRDefault="00032220" w:rsidP="00665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Expand the following expression.</w:t>
      </w:r>
    </w:p>
    <w:p w14:paraId="6CA77B0C" w14:textId="77777777" w:rsidR="00032220" w:rsidRDefault="00032220" w:rsidP="00032220">
      <w:pPr>
        <w:spacing w:after="0" w:line="240" w:lineRule="auto"/>
        <w:rPr>
          <w:rFonts w:cstheme="minorHAnsi"/>
        </w:rPr>
      </w:pPr>
    </w:p>
    <w:p w14:paraId="1D6274A6" w14:textId="3AAD2FDD" w:rsidR="00032220" w:rsidRPr="00032220" w:rsidRDefault="00032220" w:rsidP="00032220">
      <w:pPr>
        <w:spacing w:after="0" w:line="240" w:lineRule="auto"/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inorHAnsi"/>
                    </w:rPr>
                    <m:t>36</m:t>
                  </m:r>
                </m:den>
              </m:f>
            </m:e>
          </m:func>
        </m:oMath>
      </m:oMathPara>
    </w:p>
    <w:p w14:paraId="4F3A3FA7" w14:textId="77777777" w:rsidR="006658A8" w:rsidRDefault="006658A8" w:rsidP="006658A8">
      <w:pPr>
        <w:pStyle w:val="ListParagraph"/>
        <w:rPr>
          <w:rFonts w:cstheme="minorHAnsi"/>
        </w:rPr>
      </w:pPr>
    </w:p>
    <w:p w14:paraId="71F19E7D" w14:textId="77777777" w:rsidR="00525B30" w:rsidRDefault="00525B30" w:rsidP="006658A8">
      <w:pPr>
        <w:pStyle w:val="ListParagraph"/>
        <w:rPr>
          <w:rFonts w:cstheme="minorHAnsi"/>
        </w:rPr>
      </w:pPr>
    </w:p>
    <w:p w14:paraId="2260848D" w14:textId="77777777" w:rsidR="00525B30" w:rsidRDefault="00525B30" w:rsidP="006658A8">
      <w:pPr>
        <w:pStyle w:val="ListParagraph"/>
        <w:rPr>
          <w:rFonts w:cstheme="minorHAnsi"/>
        </w:rPr>
      </w:pPr>
    </w:p>
    <w:p w14:paraId="5DD85F45" w14:textId="77777777" w:rsidR="00525B30" w:rsidRDefault="00525B30" w:rsidP="006658A8">
      <w:pPr>
        <w:pStyle w:val="ListParagraph"/>
        <w:rPr>
          <w:rFonts w:cstheme="minorHAnsi"/>
        </w:rPr>
      </w:pPr>
    </w:p>
    <w:p w14:paraId="09DD50AF" w14:textId="77777777" w:rsidR="00525B30" w:rsidRDefault="00525B30" w:rsidP="006658A8">
      <w:pPr>
        <w:pStyle w:val="ListParagraph"/>
        <w:rPr>
          <w:rFonts w:cstheme="minorHAnsi"/>
        </w:rPr>
      </w:pPr>
    </w:p>
    <w:p w14:paraId="31995EC4" w14:textId="77777777" w:rsidR="00525B30" w:rsidRPr="006658A8" w:rsidRDefault="00525B30" w:rsidP="006658A8">
      <w:pPr>
        <w:pStyle w:val="ListParagraph"/>
        <w:rPr>
          <w:rFonts w:cstheme="minorHAnsi"/>
        </w:rPr>
      </w:pPr>
    </w:p>
    <w:p w14:paraId="46F3BA13" w14:textId="35FCAC16" w:rsidR="0010566F" w:rsidRPr="0010566F" w:rsidRDefault="0010566F" w:rsidP="001056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 </w:t>
      </w:r>
      <w:r w:rsidRPr="0010566F">
        <w:rPr>
          <w:rFonts w:cstheme="minorHAnsi"/>
          <w:sz w:val="24"/>
          <w:szCs w:val="24"/>
        </w:rPr>
        <w:t>The percentage of students in a class who can recall important features of a classroom lecture over time is modeled by the function</w:t>
      </w:r>
    </w:p>
    <w:p w14:paraId="0F363C6D" w14:textId="77777777" w:rsidR="0010566F" w:rsidRPr="0010566F" w:rsidRDefault="0010566F" w:rsidP="0010566F">
      <w:pPr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y=95-30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;</m:t>
          </m:r>
          <m:r>
            <m:rPr>
              <m:nor/>
            </m:rPr>
            <w:rPr>
              <w:rFonts w:cstheme="minorHAnsi"/>
              <w:sz w:val="24"/>
              <w:szCs w:val="24"/>
            </w:rPr>
            <m:t xml:space="preserve">for </m:t>
          </m:r>
          <m:r>
            <w:rPr>
              <w:rFonts w:ascii="Cambria Math" w:hAnsi="Cambria Math" w:cstheme="minorHAnsi"/>
              <w:sz w:val="24"/>
              <w:szCs w:val="24"/>
            </w:rPr>
            <m:t>1≤x≤9</m:t>
          </m:r>
        </m:oMath>
      </m:oMathPara>
    </w:p>
    <w:p w14:paraId="2EB8ED0D" w14:textId="77777777" w:rsidR="0010566F" w:rsidRDefault="0010566F" w:rsidP="0010566F">
      <w:pPr>
        <w:rPr>
          <w:rFonts w:eastAsiaTheme="minorEastAsia" w:cstheme="minorHAnsi"/>
          <w:sz w:val="24"/>
          <w:szCs w:val="24"/>
        </w:rPr>
      </w:pPr>
      <w:r w:rsidRPr="0010566F">
        <w:rPr>
          <w:rFonts w:cstheme="minorHAnsi"/>
          <w:sz w:val="24"/>
          <w:szCs w:val="24"/>
        </w:rPr>
        <w:t xml:space="preserve">where </w:t>
      </w:r>
      <m:oMath>
        <m:r>
          <w:rPr>
            <w:rFonts w:ascii="Cambria Math" w:hAnsi="Cambria Math" w:cstheme="minorHAnsi"/>
            <w:sz w:val="24"/>
            <w:szCs w:val="24"/>
          </w:rPr>
          <m:t>y</m:t>
        </m:r>
      </m:oMath>
      <w:r w:rsidRPr="0010566F">
        <w:rPr>
          <w:rFonts w:eastAsiaTheme="minorEastAsia" w:cstheme="minorHAnsi"/>
          <w:sz w:val="24"/>
          <w:szCs w:val="24"/>
        </w:rPr>
        <w:t xml:space="preserve"> is the percentage of students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10566F">
        <w:rPr>
          <w:rFonts w:eastAsiaTheme="minorEastAsia" w:cstheme="minorHAnsi"/>
          <w:sz w:val="24"/>
          <w:szCs w:val="24"/>
        </w:rPr>
        <w:t xml:space="preserve"> is the number of days after the lecture.</w:t>
      </w:r>
    </w:p>
    <w:p w14:paraId="7FA242E1" w14:textId="771257BC" w:rsidR="0010566F" w:rsidRDefault="0010566F" w:rsidP="001056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Identify the variables.</w:t>
      </w:r>
    </w:p>
    <w:p w14:paraId="2A654F35" w14:textId="77777777" w:rsidR="00403A01" w:rsidRDefault="00403A01" w:rsidP="0010566F">
      <w:pPr>
        <w:rPr>
          <w:rFonts w:eastAsiaTheme="minorEastAsia" w:cstheme="minorHAnsi"/>
          <w:sz w:val="24"/>
          <w:szCs w:val="24"/>
        </w:rPr>
      </w:pPr>
    </w:p>
    <w:p w14:paraId="30969740" w14:textId="77777777" w:rsidR="00403A01" w:rsidRDefault="00403A01" w:rsidP="0010566F">
      <w:pPr>
        <w:rPr>
          <w:rFonts w:eastAsiaTheme="minorEastAsia" w:cstheme="minorHAnsi"/>
          <w:sz w:val="24"/>
          <w:szCs w:val="24"/>
        </w:rPr>
      </w:pPr>
    </w:p>
    <w:p w14:paraId="0494DE64" w14:textId="0EFD21B9" w:rsidR="0010566F" w:rsidRDefault="00403A01" w:rsidP="0010566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a) What is the domain and what does it mean in the context of this problem?</w:t>
      </w:r>
    </w:p>
    <w:p w14:paraId="40E86E7E" w14:textId="77777777" w:rsidR="00403A01" w:rsidRDefault="00403A01" w:rsidP="0010566F">
      <w:pPr>
        <w:rPr>
          <w:rFonts w:eastAsiaTheme="minorEastAsia" w:cstheme="minorHAnsi"/>
          <w:sz w:val="24"/>
          <w:szCs w:val="24"/>
        </w:rPr>
      </w:pPr>
    </w:p>
    <w:p w14:paraId="11FF251D" w14:textId="77777777" w:rsidR="00403A01" w:rsidRPr="0010566F" w:rsidRDefault="00403A01" w:rsidP="0010566F">
      <w:pPr>
        <w:rPr>
          <w:rFonts w:eastAsiaTheme="minorEastAsia" w:cstheme="minorHAnsi"/>
          <w:sz w:val="24"/>
          <w:szCs w:val="24"/>
        </w:rPr>
      </w:pPr>
    </w:p>
    <w:p w14:paraId="076AE232" w14:textId="1655869A" w:rsidR="0010566F" w:rsidRPr="0010566F" w:rsidRDefault="00403A01" w:rsidP="0010566F">
      <w:p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</w:t>
      </w:r>
      <w:r w:rsidR="0010566F" w:rsidRPr="0010566F">
        <w:rPr>
          <w:rFonts w:eastAsiaTheme="minorEastAsia" w:cstheme="minorHAnsi"/>
          <w:sz w:val="24"/>
          <w:szCs w:val="24"/>
        </w:rPr>
        <w:t xml:space="preserve">) What percentage of the students will recall important features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</m:oMath>
      <w:r w:rsidR="0010566F" w:rsidRPr="0010566F">
        <w:rPr>
          <w:rFonts w:eastAsiaTheme="minorEastAsia" w:cstheme="minorHAnsi"/>
          <w:sz w:val="24"/>
          <w:szCs w:val="24"/>
        </w:rPr>
        <w:t xml:space="preserve"> day after a lecture?</w:t>
      </w:r>
    </w:p>
    <w:p w14:paraId="2A743CCE" w14:textId="77777777" w:rsidR="0010566F" w:rsidRDefault="0010566F" w:rsidP="0010566F">
      <w:pPr>
        <w:ind w:left="720"/>
        <w:rPr>
          <w:rFonts w:eastAsiaTheme="minorEastAsia" w:cstheme="minorHAnsi"/>
          <w:sz w:val="24"/>
          <w:szCs w:val="24"/>
        </w:rPr>
      </w:pPr>
    </w:p>
    <w:p w14:paraId="14271CB2" w14:textId="77777777" w:rsidR="00403A01" w:rsidRDefault="00403A01" w:rsidP="0010566F">
      <w:pPr>
        <w:ind w:left="720"/>
        <w:rPr>
          <w:rFonts w:eastAsiaTheme="minorEastAsia" w:cstheme="minorHAnsi"/>
          <w:sz w:val="24"/>
          <w:szCs w:val="24"/>
        </w:rPr>
      </w:pPr>
    </w:p>
    <w:p w14:paraId="65E75F6C" w14:textId="77777777" w:rsidR="00403A01" w:rsidRPr="0010566F" w:rsidRDefault="00403A01" w:rsidP="0010566F">
      <w:pPr>
        <w:ind w:left="720"/>
        <w:rPr>
          <w:rFonts w:eastAsiaTheme="minorEastAsia" w:cstheme="minorHAnsi"/>
          <w:sz w:val="24"/>
          <w:szCs w:val="24"/>
        </w:rPr>
      </w:pPr>
    </w:p>
    <w:p w14:paraId="484D7DDB" w14:textId="6D5026B0" w:rsidR="0010566F" w:rsidRPr="0010566F" w:rsidRDefault="00403A01" w:rsidP="0010566F">
      <w:pPr>
        <w:ind w:left="7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</w:t>
      </w:r>
      <w:r w:rsidR="0010566F" w:rsidRPr="0010566F">
        <w:rPr>
          <w:rFonts w:eastAsiaTheme="minorEastAsia" w:cstheme="minorHAnsi"/>
          <w:sz w:val="24"/>
          <w:szCs w:val="24"/>
        </w:rPr>
        <w:t xml:space="preserve">) After how many days will only half the students recall important information?  </w:t>
      </w:r>
    </w:p>
    <w:p w14:paraId="7C283A18" w14:textId="77777777" w:rsidR="00525B30" w:rsidRDefault="00525B30" w:rsidP="00525B30">
      <w:pPr>
        <w:pStyle w:val="ListParagraph"/>
        <w:spacing w:after="0" w:line="240" w:lineRule="auto"/>
        <w:rPr>
          <w:rFonts w:cstheme="minorHAnsi"/>
        </w:rPr>
      </w:pPr>
    </w:p>
    <w:p w14:paraId="7E29F7C4" w14:textId="77777777" w:rsidR="008D1DF5" w:rsidRPr="008758B5" w:rsidRDefault="008D1DF5" w:rsidP="0087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1DF5" w:rsidRPr="0087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32220"/>
    <w:rsid w:val="000506BA"/>
    <w:rsid w:val="00056B91"/>
    <w:rsid w:val="0010566F"/>
    <w:rsid w:val="00121C87"/>
    <w:rsid w:val="00167D48"/>
    <w:rsid w:val="001A4C6D"/>
    <w:rsid w:val="002C2EC2"/>
    <w:rsid w:val="002C598E"/>
    <w:rsid w:val="00403A01"/>
    <w:rsid w:val="004240B0"/>
    <w:rsid w:val="00525B30"/>
    <w:rsid w:val="00595141"/>
    <w:rsid w:val="00637DCB"/>
    <w:rsid w:val="0065392B"/>
    <w:rsid w:val="006658A8"/>
    <w:rsid w:val="0070598E"/>
    <w:rsid w:val="008758B5"/>
    <w:rsid w:val="0087783D"/>
    <w:rsid w:val="008A68DE"/>
    <w:rsid w:val="008D1DF5"/>
    <w:rsid w:val="008E73EA"/>
    <w:rsid w:val="009351DC"/>
    <w:rsid w:val="0096622C"/>
    <w:rsid w:val="00B55216"/>
    <w:rsid w:val="00CE6CD9"/>
    <w:rsid w:val="00CF3D74"/>
    <w:rsid w:val="00D96A34"/>
    <w:rsid w:val="00DB2BAF"/>
    <w:rsid w:val="00E42D2D"/>
    <w:rsid w:val="00E55CCA"/>
    <w:rsid w:val="00E92CDB"/>
    <w:rsid w:val="00EA6061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032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5</cp:revision>
  <dcterms:created xsi:type="dcterms:W3CDTF">2025-04-21T01:23:00Z</dcterms:created>
  <dcterms:modified xsi:type="dcterms:W3CDTF">2025-04-21T01:27:00Z</dcterms:modified>
</cp:coreProperties>
</file>