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Taken from the notes on my phone @ 1:24 am: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Wow I’m so crossed Claudia is probably With Bret and is also probably sober also she’s hot as fuck so it doesn’t matter how sober she is cause she’s wonderful. Bret asked if we were lesbians cause Michael said we were lolololol tho I guess now we are. Am super crossed hope clauds is okie check in in the morning adios.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