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 taken from iPhone, it was taken from desktop when I wrote my 2nd blog about open data**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ive had an interesting history, I feel like I leaned so strongly against opening data and info… I was all about privacy… and now I’ve made a 180… I’m all about openness.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