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3182935"/>
        <w:docPartObj>
          <w:docPartGallery w:val="Cover Pages"/>
          <w:docPartUnique/>
        </w:docPartObj>
      </w:sdtPr>
      <w:sdtContent>
        <w:p w14:paraId="06340C2D" w14:textId="77777777" w:rsidR="00111BD7" w:rsidRDefault="00111BD7"/>
        <w:p w14:paraId="15C3D612" w14:textId="77777777" w:rsidR="00111BD7" w:rsidRDefault="00111BD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944B01" wp14:editId="7C0E48A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0912B" w14:textId="22C256BC" w:rsidR="00111BD7" w:rsidRDefault="00111BD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Intelligent Systems 2802ICT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0DD4A5" w14:textId="42DF6CB4" w:rsidR="00111BD7" w:rsidRDefault="00111BD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N-Queens Problem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A3965B" w14:textId="77777777" w:rsidR="00111BD7" w:rsidRDefault="00111BD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Jesse Schneider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8944B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B40912B" w14:textId="22C256BC" w:rsidR="00111BD7" w:rsidRDefault="00111BD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Intelligent Systems 2802ICT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0DD4A5" w14:textId="42DF6CB4" w:rsidR="00111BD7" w:rsidRDefault="00111BD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N-Queens Problem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A3965B" w14:textId="77777777" w:rsidR="00111BD7" w:rsidRDefault="00111BD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Jesse Schneider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5AF44" wp14:editId="3421AEE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53850F" w14:textId="77777777" w:rsidR="00111BD7" w:rsidRDefault="00111BD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B05AF4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53850F" w14:textId="77777777" w:rsidR="00111BD7" w:rsidRDefault="00111BD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088878C" w14:textId="14A542E7" w:rsidR="007C166B" w:rsidRDefault="007C166B" w:rsidP="00111BD7">
      <w:pPr>
        <w:pStyle w:val="Heading1"/>
      </w:pPr>
      <w:r>
        <w:lastRenderedPageBreak/>
        <w:t>Problem Overview</w:t>
      </w:r>
    </w:p>
    <w:p w14:paraId="7D77A0D2" w14:textId="6DF2018F" w:rsidR="007C166B" w:rsidRDefault="007C166B" w:rsidP="007C166B">
      <w:r>
        <w:t>The point of this report is to report on the findings of using different searching strategies to try and solve the N-Queens problem – both uninformed and informed strategies have been used.</w:t>
      </w:r>
    </w:p>
    <w:p w14:paraId="45FC045A" w14:textId="6045B9B3" w:rsidR="007C166B" w:rsidRPr="007C166B" w:rsidRDefault="007C166B" w:rsidP="007C166B">
      <w:r>
        <w:t>The N-Queens problem is a chess problem – it asks the question: how many unique ways can a number of queens (</w:t>
      </w:r>
      <w:r>
        <w:rPr>
          <w:i/>
          <w:iCs/>
        </w:rPr>
        <w:t xml:space="preserve">n </w:t>
      </w:r>
      <w:r>
        <w:t xml:space="preserve">number of queens) be placed on a chess board that is </w:t>
      </w:r>
      <w:r>
        <w:rPr>
          <w:i/>
          <w:iCs/>
        </w:rPr>
        <w:t>n</w:t>
      </w:r>
      <w:r>
        <w:t xml:space="preserve"> x </w:t>
      </w:r>
      <w:r>
        <w:rPr>
          <w:i/>
          <w:iCs/>
        </w:rPr>
        <w:t>n</w:t>
      </w:r>
      <w:r>
        <w:t xml:space="preserve"> in size, where they are unable to attack each other? (i.e. how many ways can 8 queens be placed on an 8 x 8 chess board where they cannot attack each other?). For context – a queen can attack vertically, horizontally or diagonally any number of spaces – so each queen must have a clear horizontal, vertical and diagonals. </w:t>
      </w:r>
    </w:p>
    <w:p w14:paraId="78124F21" w14:textId="5D752378" w:rsidR="006467F8" w:rsidRPr="006467F8" w:rsidRDefault="00111BD7" w:rsidP="006467F8">
      <w:pPr>
        <w:pStyle w:val="Heading1"/>
      </w:pPr>
      <w:r>
        <w:t>Part A – Uninformed Search</w:t>
      </w:r>
    </w:p>
    <w:p w14:paraId="008F105F" w14:textId="4EED0CBC" w:rsidR="00111BD7" w:rsidRDefault="00111BD7" w:rsidP="00111BD7">
      <w:pPr>
        <w:pStyle w:val="Heading3"/>
      </w:pPr>
      <w:r>
        <w:t>Algorithm Design – Breadth-First Search</w:t>
      </w:r>
    </w:p>
    <w:p w14:paraId="770E7A1C" w14:textId="59E9D865" w:rsidR="00111BD7" w:rsidRDefault="00111BD7" w:rsidP="00111BD7">
      <w:r>
        <w:t>To perform the uni</w:t>
      </w:r>
      <w:r w:rsidR="007C166B">
        <w:t>nformed search on the N-Queens problem, a Breadth First Search (BFS) algorithm has been implemented. This is a well-known search strategy for uninformed searching.</w:t>
      </w:r>
    </w:p>
    <w:p w14:paraId="531EBE3E" w14:textId="4186D984" w:rsidR="006467F8" w:rsidRPr="00111BD7" w:rsidRDefault="007C166B" w:rsidP="00111BD7">
      <w:r>
        <w:t>The ultimate strength of the BFS – the fact that is will always deliver the smallest cost – is lost on this problem, as it is not stopping upon finding a solution; rather it is continuing until all possible solutions have been exhausted.</w:t>
      </w:r>
      <w:r w:rsidR="00950B62">
        <w:t xml:space="preserve"> This does not make it any less valid to use though – cost is just simply irrelevant.</w:t>
      </w:r>
    </w:p>
    <w:p w14:paraId="4BC8DD2E" w14:textId="1C456EA6" w:rsidR="00111BD7" w:rsidRDefault="00111BD7" w:rsidP="00111BD7">
      <w:pPr>
        <w:pStyle w:val="Heading3"/>
      </w:pPr>
      <w:r>
        <w:t>Pseudocode</w:t>
      </w:r>
      <w:r w:rsidR="0029165F">
        <w:t xml:space="preserve"> – BFS Search</w:t>
      </w:r>
    </w:p>
    <w:p w14:paraId="2EB28C68" w14:textId="379746E0" w:rsidR="0029165F" w:rsidRPr="0029165F" w:rsidRDefault="0029165F" w:rsidP="0029165F">
      <w:r>
        <w:t>The below code does not relate to the class is the source code – rather only the BFS implementation:</w:t>
      </w:r>
    </w:p>
    <w:p w14:paraId="26DF3899" w14:textId="3FD04107" w:rsidR="00950B62" w:rsidRPr="002B3534" w:rsidRDefault="002B3534" w:rsidP="00950B62">
      <w:pPr>
        <w:spacing w:after="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>N</w:t>
      </w:r>
      <w:r w:rsidR="00950B62" w:rsidRPr="002B3534">
        <w:rPr>
          <w:rFonts w:ascii="Courier New" w:hAnsi="Courier New" w:cs="Courier New"/>
        </w:rPr>
        <w:t>umber</w:t>
      </w:r>
      <w:r>
        <w:rPr>
          <w:rFonts w:ascii="Courier New" w:hAnsi="Courier New" w:cs="Courier New"/>
        </w:rPr>
        <w:t xml:space="preserve"> of </w:t>
      </w:r>
      <w:r w:rsidR="00950B62" w:rsidRPr="002B3534">
        <w:rPr>
          <w:rFonts w:ascii="Courier New" w:hAnsi="Courier New" w:cs="Courier New"/>
        </w:rPr>
        <w:t>solutions = 0</w:t>
      </w:r>
    </w:p>
    <w:p w14:paraId="531EE848" w14:textId="3AC82687" w:rsidR="00950B62" w:rsidRPr="002B3534" w:rsidRDefault="002B3534" w:rsidP="00950B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starting board to </w:t>
      </w:r>
      <w:r w:rsidR="00950B62" w:rsidRPr="002B3534">
        <w:rPr>
          <w:rFonts w:ascii="Courier New" w:hAnsi="Courier New" w:cs="Courier New"/>
        </w:rPr>
        <w:t xml:space="preserve">explored </w:t>
      </w:r>
      <w:r>
        <w:rPr>
          <w:rFonts w:ascii="Courier New" w:hAnsi="Courier New" w:cs="Courier New"/>
        </w:rPr>
        <w:t>list</w:t>
      </w:r>
    </w:p>
    <w:p w14:paraId="22565E00" w14:textId="6F343F0B" w:rsidR="00950B62" w:rsidRPr="002B3534" w:rsidRDefault="002B3534" w:rsidP="00950B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</w:t>
      </w:r>
      <w:r w:rsidR="00950B62" w:rsidRPr="002B3534">
        <w:rPr>
          <w:rFonts w:ascii="Courier New" w:hAnsi="Courier New" w:cs="Courier New"/>
        </w:rPr>
        <w:t>queue</w:t>
      </w:r>
    </w:p>
    <w:p w14:paraId="6660E337" w14:textId="406B7A36" w:rsidR="00950B62" w:rsidRPr="002B3534" w:rsidRDefault="00950B62" w:rsidP="00950B62">
      <w:pPr>
        <w:spacing w:after="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>Add starting board to queue</w:t>
      </w:r>
    </w:p>
    <w:p w14:paraId="2DF99E2E" w14:textId="77777777" w:rsidR="00950B62" w:rsidRPr="002B3534" w:rsidRDefault="00950B62" w:rsidP="00950B62">
      <w:pPr>
        <w:spacing w:after="0"/>
        <w:rPr>
          <w:rFonts w:ascii="Courier New" w:hAnsi="Courier New" w:cs="Courier New"/>
        </w:rPr>
      </w:pPr>
    </w:p>
    <w:p w14:paraId="5C362573" w14:textId="1213AEFA" w:rsidR="00950B62" w:rsidRPr="002B3534" w:rsidRDefault="00950B62" w:rsidP="00950B62">
      <w:pPr>
        <w:spacing w:after="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 xml:space="preserve">while </w:t>
      </w:r>
      <w:r w:rsidRPr="002B3534">
        <w:rPr>
          <w:rFonts w:ascii="Courier New" w:hAnsi="Courier New" w:cs="Courier New"/>
        </w:rPr>
        <w:t xml:space="preserve">queue is not </w:t>
      </w:r>
      <w:r w:rsidRPr="002B3534">
        <w:rPr>
          <w:rFonts w:ascii="Courier New" w:hAnsi="Courier New" w:cs="Courier New"/>
        </w:rPr>
        <w:t>empty:</w:t>
      </w:r>
    </w:p>
    <w:p w14:paraId="24478558" w14:textId="741D6961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>get next value from the queue</w:t>
      </w:r>
    </w:p>
    <w:p w14:paraId="27609E42" w14:textId="40A412BB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</w:p>
    <w:p w14:paraId="716F7815" w14:textId="52069405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>for each column[i] in the board:</w:t>
      </w:r>
    </w:p>
    <w:p w14:paraId="6CD99B98" w14:textId="3FA518F1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if our current row is &gt;= n:</w:t>
      </w:r>
    </w:p>
    <w:p w14:paraId="3BBAA25A" w14:textId="7F3EEA43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  <w:t>skip</w:t>
      </w:r>
    </w:p>
    <w:p w14:paraId="2BAE0593" w14:textId="6EFB6FF7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copy our current board</w:t>
      </w:r>
    </w:p>
    <w:p w14:paraId="3F03585B" w14:textId="61696931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add our new queen to column[i]</w:t>
      </w:r>
    </w:p>
    <w:p w14:paraId="23F573CA" w14:textId="625EBFFF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keep track of queen coordinates</w:t>
      </w:r>
    </w:p>
    <w:p w14:paraId="67F87EA3" w14:textId="431F2DB9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</w:p>
    <w:p w14:paraId="1304AE4E" w14:textId="77777777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if this board has already been explored:</w:t>
      </w:r>
    </w:p>
    <w:p w14:paraId="1E29EB60" w14:textId="47A90F17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  <w:t>skip to next board</w:t>
      </w:r>
    </w:p>
    <w:p w14:paraId="3BB4C916" w14:textId="24832EB4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</w:p>
    <w:p w14:paraId="57A36257" w14:textId="51E4FFA3" w:rsidR="00950B62" w:rsidRPr="002B3534" w:rsidRDefault="00950B62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 xml:space="preserve">create a new board -&gt; pass in current board and </w:t>
      </w:r>
      <w:r w:rsidR="002B3534" w:rsidRPr="002B3534">
        <w:rPr>
          <w:rFonts w:ascii="Courier New" w:hAnsi="Courier New" w:cs="Courier New"/>
        </w:rPr>
        <w:t>its</w:t>
      </w:r>
      <w:r w:rsidRPr="002B3534">
        <w:rPr>
          <w:rFonts w:ascii="Courier New" w:hAnsi="Courier New" w:cs="Courier New"/>
        </w:rPr>
        <w:t xml:space="preserve"> related details</w:t>
      </w:r>
    </w:p>
    <w:p w14:paraId="592FF751" w14:textId="7F33FCB1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if the current row = n:</w:t>
      </w:r>
    </w:p>
    <w:p w14:paraId="087205D8" w14:textId="7FFD4F37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  <w:t>check if board == goal state</w:t>
      </w:r>
    </w:p>
    <w:p w14:paraId="33D4F155" w14:textId="6AE201DB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  <w:t>if goal state:</w:t>
      </w:r>
    </w:p>
    <w:p w14:paraId="7B6E241E" w14:textId="5FF9C1A6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</w:r>
      <w:r w:rsidRPr="002B3534">
        <w:rPr>
          <w:rFonts w:ascii="Courier New" w:hAnsi="Courier New" w:cs="Courier New"/>
        </w:rPr>
        <w:tab/>
        <w:t>number</w:t>
      </w:r>
      <w:r>
        <w:rPr>
          <w:rFonts w:ascii="Courier New" w:hAnsi="Courier New" w:cs="Courier New"/>
        </w:rPr>
        <w:t xml:space="preserve"> of </w:t>
      </w:r>
      <w:r w:rsidRPr="002B3534">
        <w:rPr>
          <w:rFonts w:ascii="Courier New" w:hAnsi="Courier New" w:cs="Courier New"/>
        </w:rPr>
        <w:t>solutions ++</w:t>
      </w:r>
    </w:p>
    <w:p w14:paraId="076CB810" w14:textId="3DC78618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put the board back into the queue for further searching</w:t>
      </w:r>
    </w:p>
    <w:p w14:paraId="2A7026DA" w14:textId="05FCE8F7" w:rsidR="002B3534" w:rsidRPr="002B3534" w:rsidRDefault="002B3534" w:rsidP="00950B62">
      <w:pPr>
        <w:spacing w:after="0"/>
        <w:ind w:firstLine="72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ab/>
        <w:t>add the current board to explored list</w:t>
      </w:r>
    </w:p>
    <w:p w14:paraId="013785E1" w14:textId="18666D77" w:rsidR="00950B62" w:rsidRPr="002B3534" w:rsidRDefault="002B3534" w:rsidP="00950B62">
      <w:pPr>
        <w:spacing w:after="0"/>
        <w:rPr>
          <w:rFonts w:ascii="Courier New" w:hAnsi="Courier New" w:cs="Courier New"/>
        </w:rPr>
      </w:pPr>
      <w:r w:rsidRPr="002B3534">
        <w:rPr>
          <w:rFonts w:ascii="Courier New" w:hAnsi="Courier New" w:cs="Courier New"/>
        </w:rPr>
        <w:t>return the number</w:t>
      </w:r>
      <w:r>
        <w:rPr>
          <w:rFonts w:ascii="Courier New" w:hAnsi="Courier New" w:cs="Courier New"/>
        </w:rPr>
        <w:t xml:space="preserve"> of </w:t>
      </w:r>
      <w:r w:rsidRPr="002B3534">
        <w:rPr>
          <w:rFonts w:ascii="Courier New" w:hAnsi="Courier New" w:cs="Courier New"/>
        </w:rPr>
        <w:t>solutions</w:t>
      </w:r>
    </w:p>
    <w:p w14:paraId="0E8985CD" w14:textId="20525AFE" w:rsidR="00111BD7" w:rsidRDefault="00111BD7" w:rsidP="00111BD7">
      <w:pPr>
        <w:pStyle w:val="Heading3"/>
      </w:pPr>
      <w:r>
        <w:lastRenderedPageBreak/>
        <w:t>Results</w:t>
      </w:r>
    </w:p>
    <w:p w14:paraId="1279833D" w14:textId="5AAC8124" w:rsidR="00111BD7" w:rsidRDefault="00111BD7" w:rsidP="00111BD7"/>
    <w:tbl>
      <w:tblPr>
        <w:tblStyle w:val="GridTable5Dark-Accent1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865"/>
        <w:gridCol w:w="1071"/>
        <w:gridCol w:w="1071"/>
        <w:gridCol w:w="1071"/>
        <w:gridCol w:w="1071"/>
        <w:gridCol w:w="1071"/>
        <w:gridCol w:w="1071"/>
        <w:gridCol w:w="1072"/>
      </w:tblGrid>
      <w:tr w:rsidR="00111BD7" w14:paraId="6CDE8506" w14:textId="77777777" w:rsidTr="0011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BED3491" w14:textId="5718D4B2" w:rsidR="00111BD7" w:rsidRDefault="00111BD7" w:rsidP="00111BD7">
            <w:r>
              <w:t>N Queens</w:t>
            </w:r>
          </w:p>
        </w:tc>
        <w:tc>
          <w:tcPr>
            <w:tcW w:w="865" w:type="dxa"/>
          </w:tcPr>
          <w:p w14:paraId="26064F88" w14:textId="1A943BC7" w:rsidR="00111BD7" w:rsidRDefault="00111BD7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1" w:type="dxa"/>
          </w:tcPr>
          <w:p w14:paraId="5B25D85D" w14:textId="1BD6208B" w:rsidR="00111BD7" w:rsidRDefault="00111BD7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1" w:type="dxa"/>
          </w:tcPr>
          <w:p w14:paraId="55EA5E52" w14:textId="436B1322" w:rsidR="00111BD7" w:rsidRDefault="00111BD7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71" w:type="dxa"/>
          </w:tcPr>
          <w:p w14:paraId="1B315745" w14:textId="7DC9E866" w:rsidR="00111BD7" w:rsidRDefault="00111BD7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1" w:type="dxa"/>
          </w:tcPr>
          <w:p w14:paraId="4EED9F9F" w14:textId="45E58FAF" w:rsidR="00111BD7" w:rsidRDefault="00111BD7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1" w:type="dxa"/>
          </w:tcPr>
          <w:p w14:paraId="0D118163" w14:textId="12C60584" w:rsidR="00111BD7" w:rsidRDefault="00111BD7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71" w:type="dxa"/>
          </w:tcPr>
          <w:p w14:paraId="739D78A5" w14:textId="51CE63BB" w:rsidR="00111BD7" w:rsidRDefault="00111BD7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2" w:type="dxa"/>
          </w:tcPr>
          <w:p w14:paraId="7B2A4F4B" w14:textId="75D4E169" w:rsidR="00111BD7" w:rsidRDefault="00111BD7" w:rsidP="0011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11BD7" w14:paraId="5F8E6525" w14:textId="77777777" w:rsidTr="0011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FA22061" w14:textId="4D87210F" w:rsidR="00111BD7" w:rsidRDefault="00111BD7" w:rsidP="00111BD7">
            <w:r>
              <w:t>Time (seconds)</w:t>
            </w:r>
          </w:p>
        </w:tc>
        <w:tc>
          <w:tcPr>
            <w:tcW w:w="865" w:type="dxa"/>
          </w:tcPr>
          <w:p w14:paraId="79C103F9" w14:textId="40D11D0C" w:rsidR="00111BD7" w:rsidRDefault="00111BD7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0.00</w:t>
            </w:r>
            <w:r w:rsidR="00AC7466">
              <w:t>0</w:t>
            </w:r>
          </w:p>
        </w:tc>
        <w:tc>
          <w:tcPr>
            <w:tcW w:w="1071" w:type="dxa"/>
          </w:tcPr>
          <w:p w14:paraId="7CC26662" w14:textId="79C612A8" w:rsidR="00111BD7" w:rsidRDefault="00111BD7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0.001</w:t>
            </w:r>
          </w:p>
        </w:tc>
        <w:tc>
          <w:tcPr>
            <w:tcW w:w="1071" w:type="dxa"/>
          </w:tcPr>
          <w:p w14:paraId="48DEB26A" w14:textId="2328FF93" w:rsidR="00111BD7" w:rsidRDefault="00111BD7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0.001</w:t>
            </w:r>
          </w:p>
        </w:tc>
        <w:tc>
          <w:tcPr>
            <w:tcW w:w="1071" w:type="dxa"/>
          </w:tcPr>
          <w:p w14:paraId="226F6D3E" w14:textId="33485644" w:rsidR="00111BD7" w:rsidRDefault="00111BD7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0.012</w:t>
            </w:r>
          </w:p>
        </w:tc>
        <w:tc>
          <w:tcPr>
            <w:tcW w:w="1071" w:type="dxa"/>
          </w:tcPr>
          <w:p w14:paraId="27BEAA1C" w14:textId="3805DC7F" w:rsidR="00111BD7" w:rsidRDefault="00111BD7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BD7">
              <w:t>0.184</w:t>
            </w:r>
          </w:p>
        </w:tc>
        <w:tc>
          <w:tcPr>
            <w:tcW w:w="1071" w:type="dxa"/>
          </w:tcPr>
          <w:p w14:paraId="5890ABB1" w14:textId="4F909466" w:rsidR="00111BD7" w:rsidRDefault="00111BD7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3.124</w:t>
            </w:r>
          </w:p>
        </w:tc>
        <w:tc>
          <w:tcPr>
            <w:tcW w:w="1071" w:type="dxa"/>
          </w:tcPr>
          <w:p w14:paraId="411795FE" w14:textId="190E26A3" w:rsidR="00111BD7" w:rsidRDefault="00111BD7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69.694</w:t>
            </w:r>
          </w:p>
        </w:tc>
        <w:tc>
          <w:tcPr>
            <w:tcW w:w="1072" w:type="dxa"/>
          </w:tcPr>
          <w:p w14:paraId="40E2124E" w14:textId="3933C6C9" w:rsidR="00111BD7" w:rsidRDefault="00490B8E" w:rsidP="0011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B8E">
              <w:t>1643.712</w:t>
            </w:r>
          </w:p>
        </w:tc>
      </w:tr>
    </w:tbl>
    <w:p w14:paraId="63DC7629" w14:textId="125DDE9F" w:rsidR="00111BD7" w:rsidRDefault="00111BD7" w:rsidP="00111BD7"/>
    <w:p w14:paraId="363225D2" w14:textId="3CE1BBA3" w:rsidR="00490B8E" w:rsidRDefault="00490B8E" w:rsidP="00111BD7"/>
    <w:p w14:paraId="3AE82798" w14:textId="3CF209F2" w:rsidR="00490B8E" w:rsidRDefault="00490B8E" w:rsidP="00111BD7">
      <w:r>
        <w:t>To solve the 8 x 8 board for 8 Queens using the BFS search method takes approximately 27 minutes for my hardware to complete.</w:t>
      </w:r>
    </w:p>
    <w:p w14:paraId="0BA23784" w14:textId="0A61D1B6" w:rsidR="002C1452" w:rsidRPr="00111BD7" w:rsidRDefault="002C1452" w:rsidP="00111BD7">
      <w:r>
        <w:t>Because of this reason I was unable to continue testing due to time constraints on the assignment.</w:t>
      </w:r>
      <w:bookmarkStart w:id="0" w:name="_GoBack"/>
      <w:bookmarkEnd w:id="0"/>
    </w:p>
    <w:p w14:paraId="75EB32D0" w14:textId="5B09437B" w:rsidR="00111BD7" w:rsidRDefault="00111BD7" w:rsidP="00111BD7"/>
    <w:p w14:paraId="0D6EB182" w14:textId="77777777" w:rsidR="00111BD7" w:rsidRPr="00111BD7" w:rsidRDefault="00111BD7" w:rsidP="00111BD7"/>
    <w:sectPr w:rsidR="00111BD7" w:rsidRPr="00111BD7" w:rsidSect="006467F8">
      <w:pgSz w:w="11906" w:h="16838"/>
      <w:pgMar w:top="993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D7"/>
    <w:rsid w:val="00111BD7"/>
    <w:rsid w:val="001E03CE"/>
    <w:rsid w:val="0029165F"/>
    <w:rsid w:val="002B3534"/>
    <w:rsid w:val="002C1452"/>
    <w:rsid w:val="00490B8E"/>
    <w:rsid w:val="006467F8"/>
    <w:rsid w:val="007C166B"/>
    <w:rsid w:val="00950B62"/>
    <w:rsid w:val="00AC7466"/>
    <w:rsid w:val="00D1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B171"/>
  <w15:chartTrackingRefBased/>
  <w15:docId w15:val="{6FF2611B-7FDD-49EC-BD8B-59EEF2B9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1B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1BD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1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1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11B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11B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11B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Systems 2802ICT</dc:title>
  <dc:subject>N-Queens Problem</dc:subject>
  <dc:creator>Jesse Schneider</dc:creator>
  <cp:keywords/>
  <dc:description/>
  <cp:lastModifiedBy>Jesse Schneider</cp:lastModifiedBy>
  <cp:revision>8</cp:revision>
  <dcterms:created xsi:type="dcterms:W3CDTF">2020-03-15T04:31:00Z</dcterms:created>
  <dcterms:modified xsi:type="dcterms:W3CDTF">2020-03-15T05:54:00Z</dcterms:modified>
</cp:coreProperties>
</file>