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be able to populate the spotify/apple music library with the generated playlist from the application.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allow for a seamless transition between our application and spotify and apple music, the playlist will be made on the apple music and spotify side, and then sent as a link to the playlist to the user. This will allow us to store the users playlist in a database with (user_name, playlist_link, user_geo_location). It will also allow us to quickly search for playlists for a certain location if a new user wants a playlist from a location where a playlist was already created.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