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D915A" w14:textId="7A82D4AB" w:rsidR="00E95AC5" w:rsidRDefault="00E95AC5">
      <w:r>
        <w:t>Jessica Timczyk</w:t>
      </w:r>
    </w:p>
    <w:p w14:paraId="08258E00" w14:textId="23C53C71" w:rsidR="00E95AC5" w:rsidRDefault="00E95AC5"/>
    <w:p w14:paraId="60AC757E" w14:textId="54C1AEFE" w:rsidR="00E95AC5" w:rsidRDefault="00E95AC5">
      <w:r>
        <w:t>PUI</w:t>
      </w:r>
    </w:p>
    <w:p w14:paraId="256325F6" w14:textId="67B4171F" w:rsidR="00E95AC5" w:rsidRDefault="00E95AC5"/>
    <w:p w14:paraId="02E7E86B" w14:textId="0748E471" w:rsidR="00E95AC5" w:rsidRDefault="00E95AC5">
      <w:r>
        <w:t>Assignment 8</w:t>
      </w:r>
    </w:p>
    <w:p w14:paraId="12706CDD" w14:textId="7E0D1B65" w:rsidR="00E95AC5" w:rsidRDefault="00E95AC5"/>
    <w:p w14:paraId="57E0EBF9" w14:textId="0F5E0DEB" w:rsidR="00E95AC5" w:rsidRDefault="00E95AC5">
      <w:r>
        <w:t>11 December 2020</w:t>
      </w:r>
    </w:p>
    <w:p w14:paraId="2648B1C9" w14:textId="4DD93573" w:rsidR="00E95AC5" w:rsidRDefault="00E95AC5"/>
    <w:p w14:paraId="20E456EB" w14:textId="72E73C8D" w:rsidR="00E95AC5" w:rsidRDefault="00E95AC5"/>
    <w:p w14:paraId="2C0ADC7E" w14:textId="272E5D41" w:rsidR="00E95AC5" w:rsidRPr="0045380D" w:rsidRDefault="00E95AC5">
      <w:pPr>
        <w:rPr>
          <w:b/>
          <w:bCs/>
          <w:sz w:val="28"/>
          <w:szCs w:val="28"/>
        </w:rPr>
      </w:pPr>
      <w:r w:rsidRPr="0045380D">
        <w:rPr>
          <w:b/>
          <w:bCs/>
          <w:sz w:val="28"/>
          <w:szCs w:val="28"/>
        </w:rPr>
        <w:t>Part 1</w:t>
      </w:r>
    </w:p>
    <w:p w14:paraId="38BC5CA2" w14:textId="038EA884" w:rsidR="00E95AC5" w:rsidRDefault="00E95AC5">
      <w:r>
        <w:t xml:space="preserve">The purpose of the website I have built is to help users learn more about the different types of bees that are common in the US. On my website, you can learn about eight common types of bees which includes information about their habits, what they look like, if the pollinate or sting and other fun facts. You can also learn how the </w:t>
      </w:r>
      <w:r w:rsidR="004C1DEA">
        <w:t>bee’s</w:t>
      </w:r>
      <w:r>
        <w:t xml:space="preserve"> pollination helps to produce the food we eat. My website is engaging and interesting because you get to learn more information about bees who are vital to our ecosystem that many people don’t know, and it is fun to explore because of the many animations that make the user want to interact with the content.</w:t>
      </w:r>
      <w:r w:rsidR="00C744E6">
        <w:t xml:space="preserve"> The target audience is a person of any age that has interest in bees or the environment.</w:t>
      </w:r>
    </w:p>
    <w:p w14:paraId="727B863D" w14:textId="07D9CE18" w:rsidR="00C744E6" w:rsidRDefault="00C744E6"/>
    <w:p w14:paraId="49C432FA" w14:textId="24922253" w:rsidR="00C744E6" w:rsidRPr="0045380D" w:rsidRDefault="00C744E6">
      <w:pPr>
        <w:rPr>
          <w:b/>
          <w:bCs/>
          <w:sz w:val="28"/>
          <w:szCs w:val="28"/>
        </w:rPr>
      </w:pPr>
      <w:r w:rsidRPr="0045380D">
        <w:rPr>
          <w:b/>
          <w:bCs/>
          <w:sz w:val="28"/>
          <w:szCs w:val="28"/>
        </w:rPr>
        <w:t>Part 2</w:t>
      </w:r>
    </w:p>
    <w:p w14:paraId="153B9888" w14:textId="0E549C0D" w:rsidR="00C744E6" w:rsidRDefault="00681495" w:rsidP="00681495">
      <w:pPr>
        <w:pStyle w:val="ListParagraph"/>
        <w:numPr>
          <w:ilvl w:val="0"/>
          <w:numId w:val="1"/>
        </w:numPr>
      </w:pPr>
      <w:r>
        <w:t>Animated wiggle on buttons</w:t>
      </w:r>
    </w:p>
    <w:p w14:paraId="5EF3539F" w14:textId="3DF78053" w:rsidR="00681495" w:rsidRDefault="00681495" w:rsidP="00681495">
      <w:pPr>
        <w:pStyle w:val="ListParagraph"/>
        <w:numPr>
          <w:ilvl w:val="1"/>
          <w:numId w:val="1"/>
        </w:numPr>
      </w:pPr>
      <w:r>
        <w:t>To reproduce, on any page that has a yellow button with text in it, simply hover over the button with your mouse.</w:t>
      </w:r>
    </w:p>
    <w:p w14:paraId="5B02BE73" w14:textId="20E5729A" w:rsidR="00681495" w:rsidRDefault="00681495" w:rsidP="00681495">
      <w:pPr>
        <w:pStyle w:val="ListParagraph"/>
        <w:numPr>
          <w:ilvl w:val="0"/>
          <w:numId w:val="1"/>
        </w:numPr>
      </w:pPr>
      <w:r>
        <w:t>Buttons to navigate between pages</w:t>
      </w:r>
    </w:p>
    <w:p w14:paraId="1D6A3FCF" w14:textId="680DD3D2" w:rsidR="00681495" w:rsidRDefault="00681495" w:rsidP="00681495">
      <w:pPr>
        <w:pStyle w:val="ListParagraph"/>
        <w:numPr>
          <w:ilvl w:val="1"/>
          <w:numId w:val="1"/>
        </w:numPr>
      </w:pPr>
      <w:r>
        <w:t>To reproduce, on any page that has a yellow button with text in it</w:t>
      </w:r>
      <w:r>
        <w:t>, click on the button and it will move you to the next or previous page</w:t>
      </w:r>
    </w:p>
    <w:p w14:paraId="75841081" w14:textId="09C88ABF" w:rsidR="00681495" w:rsidRDefault="00681495" w:rsidP="00681495">
      <w:pPr>
        <w:pStyle w:val="ListParagraph"/>
        <w:numPr>
          <w:ilvl w:val="0"/>
          <w:numId w:val="1"/>
        </w:numPr>
      </w:pPr>
      <w:r>
        <w:t>Bee dances</w:t>
      </w:r>
    </w:p>
    <w:p w14:paraId="6D7F7862" w14:textId="465D875E" w:rsidR="00681495" w:rsidRDefault="00681495" w:rsidP="00681495">
      <w:pPr>
        <w:pStyle w:val="ListParagraph"/>
        <w:numPr>
          <w:ilvl w:val="1"/>
          <w:numId w:val="1"/>
        </w:numPr>
      </w:pPr>
      <w:r>
        <w:t>To reproduce, on the page with the honeycomb background and the bees on the left, use your mouse to hover over the bee icons and watch them dance.</w:t>
      </w:r>
    </w:p>
    <w:p w14:paraId="0D1EFDB0" w14:textId="6AF73C84" w:rsidR="00681495" w:rsidRDefault="00681495" w:rsidP="00681495">
      <w:pPr>
        <w:pStyle w:val="ListParagraph"/>
        <w:numPr>
          <w:ilvl w:val="0"/>
          <w:numId w:val="1"/>
        </w:numPr>
      </w:pPr>
      <w:r>
        <w:t xml:space="preserve">Modals with information about bees </w:t>
      </w:r>
    </w:p>
    <w:p w14:paraId="29D97297" w14:textId="0218999F" w:rsidR="00681495" w:rsidRDefault="00681495" w:rsidP="00681495">
      <w:pPr>
        <w:pStyle w:val="ListParagraph"/>
        <w:numPr>
          <w:ilvl w:val="1"/>
          <w:numId w:val="1"/>
        </w:numPr>
      </w:pPr>
      <w:r>
        <w:t>O</w:t>
      </w:r>
      <w:r>
        <w:t xml:space="preserve">n the page with the honeycomb background and the bees on the left, use your mouse to </w:t>
      </w:r>
      <w:r>
        <w:t>click on a bee icon, and a modal will pop up that can be scrolled to see all of the information about that type of bee</w:t>
      </w:r>
    </w:p>
    <w:p w14:paraId="04CA0E01" w14:textId="2DAD9FA4" w:rsidR="00681495" w:rsidRDefault="00681495" w:rsidP="00681495">
      <w:pPr>
        <w:pStyle w:val="ListParagraph"/>
        <w:numPr>
          <w:ilvl w:val="0"/>
          <w:numId w:val="1"/>
        </w:numPr>
      </w:pPr>
      <w:r>
        <w:t>Sunflowers to fruit animation</w:t>
      </w:r>
    </w:p>
    <w:p w14:paraId="78D2107F" w14:textId="2D801B29" w:rsidR="00681495" w:rsidRDefault="00681495" w:rsidP="00681495">
      <w:pPr>
        <w:pStyle w:val="ListParagraph"/>
        <w:numPr>
          <w:ilvl w:val="1"/>
          <w:numId w:val="1"/>
        </w:numPr>
      </w:pPr>
      <w:r>
        <w:t>On the page with the title “Mouse over the flowers to pollinate them” use your mouse to hover over one of the sunflowers and watch it turn into fruit! Each flower produces different fruits.</w:t>
      </w:r>
    </w:p>
    <w:p w14:paraId="269EB95B" w14:textId="4750CB61" w:rsidR="00681495" w:rsidRDefault="00E0375B" w:rsidP="00681495">
      <w:pPr>
        <w:pStyle w:val="ListParagraph"/>
        <w:numPr>
          <w:ilvl w:val="0"/>
          <w:numId w:val="1"/>
        </w:numPr>
      </w:pPr>
      <w:r>
        <w:t>Interactive carousel</w:t>
      </w:r>
    </w:p>
    <w:p w14:paraId="0F769994" w14:textId="70C6FD7F" w:rsidR="001218D8" w:rsidRDefault="00E0375B" w:rsidP="001218D8">
      <w:pPr>
        <w:pStyle w:val="ListParagraph"/>
        <w:numPr>
          <w:ilvl w:val="1"/>
          <w:numId w:val="1"/>
        </w:numPr>
      </w:pPr>
      <w:r>
        <w:t>On the page with the title “Mouse over the flowers to pollinate them” use your</w:t>
      </w:r>
      <w:r>
        <w:t xml:space="preserve"> mouse to click on the arrows on either side of the cloud with text to learn more about </w:t>
      </w:r>
      <w:r w:rsidR="004C1DEA">
        <w:t>bee’s</w:t>
      </w:r>
      <w:r>
        <w:t xml:space="preserve"> role in the environment.</w:t>
      </w:r>
    </w:p>
    <w:p w14:paraId="79019667" w14:textId="77777777" w:rsidR="00E0375B" w:rsidRDefault="00E0375B" w:rsidP="00E0375B"/>
    <w:p w14:paraId="006554BC" w14:textId="7B6AFD09" w:rsidR="00E0375B" w:rsidRDefault="00E0375B" w:rsidP="00E0375B"/>
    <w:p w14:paraId="527A4970" w14:textId="3AAFAA0D" w:rsidR="00E0375B" w:rsidRPr="0045380D" w:rsidRDefault="00E0375B" w:rsidP="00E0375B">
      <w:pPr>
        <w:rPr>
          <w:b/>
          <w:bCs/>
          <w:sz w:val="28"/>
          <w:szCs w:val="28"/>
        </w:rPr>
      </w:pPr>
      <w:r w:rsidRPr="0045380D">
        <w:rPr>
          <w:b/>
          <w:bCs/>
          <w:sz w:val="28"/>
          <w:szCs w:val="28"/>
        </w:rPr>
        <w:lastRenderedPageBreak/>
        <w:t>Part 3</w:t>
      </w:r>
    </w:p>
    <w:p w14:paraId="001B8F9D" w14:textId="45E91DDF" w:rsidR="00E0375B" w:rsidRDefault="00E0375B" w:rsidP="00E0375B">
      <w:pPr>
        <w:pStyle w:val="ListParagraph"/>
        <w:numPr>
          <w:ilvl w:val="0"/>
          <w:numId w:val="2"/>
        </w:numPr>
      </w:pPr>
      <w:r>
        <w:t>Bootstrap</w:t>
      </w:r>
    </w:p>
    <w:p w14:paraId="1B2BC23D" w14:textId="6D62DA40" w:rsidR="00E0375B" w:rsidRDefault="00E0375B" w:rsidP="00E0375B">
      <w:pPr>
        <w:pStyle w:val="ListParagraph"/>
        <w:numPr>
          <w:ilvl w:val="0"/>
          <w:numId w:val="2"/>
        </w:numPr>
      </w:pPr>
      <w:r>
        <w:t xml:space="preserve">To make my website responsive and use the row and column structure to help build my website layout. I also chose Bootstrap because of its </w:t>
      </w:r>
      <w:r w:rsidR="004C1DEA">
        <w:t>built-in</w:t>
      </w:r>
      <w:r>
        <w:t xml:space="preserve"> modal and carousel features.</w:t>
      </w:r>
    </w:p>
    <w:p w14:paraId="2D21EF1F" w14:textId="6DEB272C" w:rsidR="001218D8" w:rsidRDefault="001218D8" w:rsidP="00E0375B">
      <w:pPr>
        <w:pStyle w:val="ListParagraph"/>
        <w:numPr>
          <w:ilvl w:val="0"/>
          <w:numId w:val="2"/>
        </w:numPr>
      </w:pPr>
      <w:r>
        <w:t xml:space="preserve">I used bootstrap by putting all of my content into its row/column structure to make it responsive. I also used it to create and then customize the modal pop-ups for the bee information, and the cloud carousel that shows information about </w:t>
      </w:r>
      <w:r w:rsidR="004C1DEA">
        <w:t>bees’</w:t>
      </w:r>
      <w:r>
        <w:t xml:space="preserve"> role in food production.</w:t>
      </w:r>
    </w:p>
    <w:p w14:paraId="125C3FAA" w14:textId="6F42199D" w:rsidR="001218D8" w:rsidRDefault="001218D8" w:rsidP="00E0375B">
      <w:pPr>
        <w:pStyle w:val="ListParagraph"/>
        <w:numPr>
          <w:ilvl w:val="0"/>
          <w:numId w:val="2"/>
        </w:numPr>
      </w:pPr>
      <w:r>
        <w:t>Bootstrap adds responsiveness to my website and also adds consistency and interactivity because of the existing button, modal and carousel frameworks.</w:t>
      </w:r>
    </w:p>
    <w:p w14:paraId="311830B3" w14:textId="1DB89995" w:rsidR="001218D8" w:rsidRDefault="001218D8" w:rsidP="001218D8">
      <w:pPr>
        <w:ind w:left="360"/>
      </w:pPr>
    </w:p>
    <w:p w14:paraId="4DE8B196" w14:textId="4F04EE44" w:rsidR="001218D8" w:rsidRDefault="001218D8" w:rsidP="001218D8">
      <w:pPr>
        <w:pStyle w:val="ListParagraph"/>
        <w:numPr>
          <w:ilvl w:val="0"/>
          <w:numId w:val="3"/>
        </w:numPr>
      </w:pPr>
      <w:r>
        <w:t>Animate.css</w:t>
      </w:r>
    </w:p>
    <w:p w14:paraId="0B35899D" w14:textId="7A9E9736" w:rsidR="001218D8" w:rsidRDefault="001218D8" w:rsidP="001218D8">
      <w:pPr>
        <w:pStyle w:val="ListParagraph"/>
        <w:numPr>
          <w:ilvl w:val="0"/>
          <w:numId w:val="3"/>
        </w:numPr>
      </w:pPr>
      <w:r>
        <w:t>I chose to use animate.css because of how simple it makes adding animations and the amount of animation styles to choose from.</w:t>
      </w:r>
    </w:p>
    <w:p w14:paraId="311BDAB2" w14:textId="24027CEB" w:rsidR="001218D8" w:rsidRDefault="001218D8" w:rsidP="001218D8">
      <w:pPr>
        <w:pStyle w:val="ListParagraph"/>
        <w:numPr>
          <w:ilvl w:val="0"/>
          <w:numId w:val="3"/>
        </w:numPr>
      </w:pPr>
      <w:r>
        <w:t xml:space="preserve">I used animate.css to add animations to all my buttons. I also used it to add animations to the bee icons to make it look like they are dancing, and to the flowers on the environment page to show the flowers turning into fruit. Finally, I used it to have the bee icon that follows the </w:t>
      </w:r>
      <w:r w:rsidR="004C1DEA">
        <w:t>user’s</w:t>
      </w:r>
      <w:r>
        <w:t xml:space="preserve"> mouse on the environment page look like its flying and buzzing along.</w:t>
      </w:r>
    </w:p>
    <w:p w14:paraId="6219C470" w14:textId="06CEF88B" w:rsidR="00193947" w:rsidRDefault="00193947" w:rsidP="001218D8">
      <w:pPr>
        <w:pStyle w:val="ListParagraph"/>
        <w:numPr>
          <w:ilvl w:val="0"/>
          <w:numId w:val="3"/>
        </w:numPr>
      </w:pPr>
      <w:r>
        <w:t>Using animate.css adds a lot fun interaction and movement to the website that is interesting and enjoyable for the user to discover.</w:t>
      </w:r>
    </w:p>
    <w:p w14:paraId="4D219196" w14:textId="3EE2DA0E" w:rsidR="00193947" w:rsidRDefault="00193947" w:rsidP="00193947"/>
    <w:p w14:paraId="1FD43257" w14:textId="4E400D7F" w:rsidR="00193947" w:rsidRPr="0045380D" w:rsidRDefault="00193947" w:rsidP="00193947">
      <w:pPr>
        <w:rPr>
          <w:b/>
          <w:bCs/>
          <w:sz w:val="28"/>
          <w:szCs w:val="28"/>
        </w:rPr>
      </w:pPr>
      <w:r w:rsidRPr="0045380D">
        <w:rPr>
          <w:b/>
          <w:bCs/>
          <w:sz w:val="28"/>
          <w:szCs w:val="28"/>
        </w:rPr>
        <w:t>Part 4</w:t>
      </w:r>
    </w:p>
    <w:p w14:paraId="0A52A326" w14:textId="73F52784" w:rsidR="00193947" w:rsidRDefault="00193947" w:rsidP="00193947">
      <w:r>
        <w:t xml:space="preserve">From my assignment 7, I did not make too many changes to my website design, but I did make a few changes that were not feasible when I went to code it. On the page where you learn about the bees, I </w:t>
      </w:r>
      <w:r>
        <w:t>decided to make it look as if they were crawling on the wall</w:t>
      </w:r>
      <w:r>
        <w:t xml:space="preserve"> </w:t>
      </w:r>
      <w:r w:rsidR="00A0656F">
        <w:t xml:space="preserve">because since </w:t>
      </w:r>
      <w:r>
        <w:t>I was making my website responsive, the background and bee icons would move when you changed the width of the window. The other change I made was on the environment page where instead of showing the flower turning to fruit in the carousel, I used animations to have the user hover over the flowers to show them producing fruit because I thought it was more fun and interactive for the user. Finally, I change the carousel on the environment page to be in the shape of a cloud because I think it goes better with the background of the page.</w:t>
      </w:r>
    </w:p>
    <w:p w14:paraId="02A3E1C2" w14:textId="64188F63" w:rsidR="00193947" w:rsidRDefault="00193947" w:rsidP="00193947"/>
    <w:p w14:paraId="03F7A34A" w14:textId="28533440" w:rsidR="00193947" w:rsidRPr="0045380D" w:rsidRDefault="00032404" w:rsidP="00193947">
      <w:pPr>
        <w:rPr>
          <w:b/>
          <w:bCs/>
          <w:sz w:val="28"/>
          <w:szCs w:val="28"/>
        </w:rPr>
      </w:pPr>
      <w:r w:rsidRPr="0045380D">
        <w:rPr>
          <w:b/>
          <w:bCs/>
          <w:sz w:val="28"/>
          <w:szCs w:val="28"/>
        </w:rPr>
        <w:t>Part 5</w:t>
      </w:r>
    </w:p>
    <w:p w14:paraId="1B084DE6" w14:textId="56D285E2" w:rsidR="00032404" w:rsidRPr="00032404" w:rsidRDefault="00032404" w:rsidP="00193947">
      <w:r>
        <w:t>One challenge that I ran into when creating my website is when using the bootstrap framework for the modals and carousels it was very difficult to customize them. It took me a while and a lot of googling to finally figure out how to make them look how I intended. Second, since my website is based on the background images and intended to look like landscapes, it was hard to get the website to be perfectly responsive.</w:t>
      </w:r>
    </w:p>
    <w:sectPr w:rsidR="00032404" w:rsidRPr="00032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A2DBC"/>
    <w:multiLevelType w:val="hybridMultilevel"/>
    <w:tmpl w:val="8346B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2F494D"/>
    <w:multiLevelType w:val="hybridMultilevel"/>
    <w:tmpl w:val="7CC03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C00ACA"/>
    <w:multiLevelType w:val="hybridMultilevel"/>
    <w:tmpl w:val="18FA8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AC5"/>
    <w:rsid w:val="00032404"/>
    <w:rsid w:val="001218D8"/>
    <w:rsid w:val="00193947"/>
    <w:rsid w:val="0045380D"/>
    <w:rsid w:val="004C1DEA"/>
    <w:rsid w:val="00681495"/>
    <w:rsid w:val="00A0656F"/>
    <w:rsid w:val="00C744E6"/>
    <w:rsid w:val="00E0375B"/>
    <w:rsid w:val="00E95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1097C1"/>
  <w15:chartTrackingRefBased/>
  <w15:docId w15:val="{641EA973-C452-BF40-AD83-F72E1A21C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215758">
      <w:bodyDiv w:val="1"/>
      <w:marLeft w:val="0"/>
      <w:marRight w:val="0"/>
      <w:marTop w:val="0"/>
      <w:marBottom w:val="0"/>
      <w:divBdr>
        <w:top w:val="none" w:sz="0" w:space="0" w:color="auto"/>
        <w:left w:val="none" w:sz="0" w:space="0" w:color="auto"/>
        <w:bottom w:val="none" w:sz="0" w:space="0" w:color="auto"/>
        <w:right w:val="none" w:sz="0" w:space="0" w:color="auto"/>
      </w:divBdr>
      <w:divsChild>
        <w:div w:id="934485898">
          <w:marLeft w:val="-225"/>
          <w:marRight w:val="-225"/>
          <w:marTop w:val="0"/>
          <w:marBottom w:val="0"/>
          <w:divBdr>
            <w:top w:val="none" w:sz="0" w:space="0" w:color="auto"/>
            <w:left w:val="none" w:sz="0" w:space="0" w:color="auto"/>
            <w:bottom w:val="none" w:sz="0" w:space="0" w:color="auto"/>
            <w:right w:val="none" w:sz="0" w:space="0" w:color="auto"/>
          </w:divBdr>
          <w:divsChild>
            <w:div w:id="848911643">
              <w:marLeft w:val="375"/>
              <w:marRight w:val="0"/>
              <w:marTop w:val="375"/>
              <w:marBottom w:val="0"/>
              <w:divBdr>
                <w:top w:val="none" w:sz="0" w:space="0" w:color="auto"/>
                <w:left w:val="none" w:sz="0" w:space="0" w:color="auto"/>
                <w:bottom w:val="none" w:sz="0" w:space="0" w:color="auto"/>
                <w:right w:val="none" w:sz="0" w:space="0" w:color="auto"/>
              </w:divBdr>
            </w:div>
            <w:div w:id="2086490172">
              <w:marLeft w:val="-225"/>
              <w:marRight w:val="-225"/>
              <w:marTop w:val="0"/>
              <w:marBottom w:val="0"/>
              <w:divBdr>
                <w:top w:val="none" w:sz="0" w:space="0" w:color="auto"/>
                <w:left w:val="none" w:sz="0" w:space="0" w:color="auto"/>
                <w:bottom w:val="none" w:sz="0" w:space="0" w:color="auto"/>
                <w:right w:val="none" w:sz="0" w:space="0" w:color="auto"/>
              </w:divBdr>
              <w:divsChild>
                <w:div w:id="831218958">
                  <w:marLeft w:val="0"/>
                  <w:marRight w:val="0"/>
                  <w:marTop w:val="0"/>
                  <w:marBottom w:val="0"/>
                  <w:divBdr>
                    <w:top w:val="none" w:sz="0" w:space="0" w:color="auto"/>
                    <w:left w:val="none" w:sz="0" w:space="0" w:color="auto"/>
                    <w:bottom w:val="none" w:sz="0" w:space="0" w:color="auto"/>
                    <w:right w:val="none" w:sz="0" w:space="0" w:color="auto"/>
                  </w:divBdr>
                  <w:divsChild>
                    <w:div w:id="1718969085">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941831982">
          <w:marLeft w:val="-225"/>
          <w:marRight w:val="-225"/>
          <w:marTop w:val="0"/>
          <w:marBottom w:val="0"/>
          <w:divBdr>
            <w:top w:val="none" w:sz="0" w:space="0" w:color="auto"/>
            <w:left w:val="none" w:sz="0" w:space="0" w:color="auto"/>
            <w:bottom w:val="none" w:sz="0" w:space="0" w:color="auto"/>
            <w:right w:val="none" w:sz="0" w:space="0" w:color="auto"/>
          </w:divBdr>
          <w:divsChild>
            <w:div w:id="1402799297">
              <w:marLeft w:val="0"/>
              <w:marRight w:val="0"/>
              <w:marTop w:val="0"/>
              <w:marBottom w:val="0"/>
              <w:divBdr>
                <w:top w:val="none" w:sz="0" w:space="0" w:color="auto"/>
                <w:left w:val="none" w:sz="0" w:space="0" w:color="auto"/>
                <w:bottom w:val="none" w:sz="0" w:space="0" w:color="auto"/>
                <w:right w:val="none" w:sz="0" w:space="0" w:color="auto"/>
              </w:divBdr>
              <w:divsChild>
                <w:div w:id="214488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jtimczyk</dc:creator>
  <cp:keywords/>
  <dc:description/>
  <cp:lastModifiedBy>jtimczyk</cp:lastModifiedBy>
  <cp:revision>6</cp:revision>
  <dcterms:created xsi:type="dcterms:W3CDTF">2020-12-13T20:17:00Z</dcterms:created>
  <dcterms:modified xsi:type="dcterms:W3CDTF">2020-12-13T21:04:00Z</dcterms:modified>
</cp:coreProperties>
</file>