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C12C" w14:textId="77777777" w:rsid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color w:val="000000"/>
          <w:sz w:val="28"/>
          <w:szCs w:val="28"/>
        </w:rPr>
        <w:t>Project Proposal</w:t>
      </w:r>
      <w:r>
        <w:rPr>
          <w:rStyle w:val="eop"/>
          <w:rFonts w:ascii="Cambria" w:hAnsi="Cambria" w:cs="Segoe UI"/>
          <w:b/>
          <w:bCs/>
          <w:color w:val="000000"/>
          <w:sz w:val="28"/>
          <w:szCs w:val="28"/>
        </w:rPr>
        <w:t> </w:t>
      </w:r>
    </w:p>
    <w:p w14:paraId="150675CD" w14:textId="77777777" w:rsid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E1F185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Topic to be addressed: creating a sudoku game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7DFB500F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2D3B3A00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Problem to be addressed: providing entertainment to users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542CD0DD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56559755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Product to be created: create a sudoku game that people can play in their free time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2C9B8B0C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663205CD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 xml:space="preserve">Hardware/Software needed: Visual Studio Code and Eclipse IDE with Java (using Graphics, matrix, arrays, and linked lists?) 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28157D63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 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5B7818BA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Describe the social significance of this problem: users should be entertained, and they should have something to do when they are bored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295988A4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6ADBB2B9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What do you anticipate your final product looking like?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0964576D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 xml:space="preserve">The code should produce a panel with a 3x3 matrix of smaller boxes arranged in a 3x3 manner. Some of the boxes are filled with numbers in the 1 to 9 range, while others are blank or highlighted. Users should be able to click on a blank box and input a number that they think would help complete the puzzle. In the end, each row, column, and large box should contain the digits 1-9 without any of them repeating. 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697A9995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1F62D0AF" w14:textId="77777777" w:rsidR="009B0851" w:rsidRP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By what criteria will your final product be evaluated?</w:t>
      </w:r>
      <w:r w:rsidRPr="009B0851">
        <w:rPr>
          <w:rStyle w:val="eop"/>
          <w:rFonts w:ascii="Calibri" w:hAnsi="Calibri" w:cs="Calibri"/>
          <w:sz w:val="28"/>
          <w:szCs w:val="28"/>
        </w:rPr>
        <w:t> </w:t>
      </w:r>
    </w:p>
    <w:p w14:paraId="2CEC7E1A" w14:textId="77777777" w:rsidR="009B0851" w:rsidRDefault="009B0851" w:rsidP="009B0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B0851">
        <w:rPr>
          <w:rStyle w:val="normaltextrun"/>
          <w:rFonts w:ascii="Calibri" w:hAnsi="Calibri" w:cs="Calibri"/>
          <w:sz w:val="28"/>
          <w:szCs w:val="28"/>
        </w:rPr>
        <w:t>My project will be evaluated based on ease of user interface and the accurate displaying of the puzzle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F3121A" w14:textId="77777777" w:rsidR="003F24BE" w:rsidRDefault="003F24BE"/>
    <w:sectPr w:rsidR="003F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E"/>
    <w:rsid w:val="003F24BE"/>
    <w:rsid w:val="009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602BE"/>
  <w15:chartTrackingRefBased/>
  <w15:docId w15:val="{CEB2DE33-B53C-8442-A13E-8E5203E0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08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B0851"/>
  </w:style>
  <w:style w:type="character" w:customStyle="1" w:styleId="eop">
    <w:name w:val="eop"/>
    <w:basedOn w:val="DefaultParagraphFont"/>
    <w:rsid w:val="009B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Jessica.J7</dc:creator>
  <cp:keywords/>
  <dc:description/>
  <cp:lastModifiedBy>(Student) Jessica.J7</cp:lastModifiedBy>
  <cp:revision>2</cp:revision>
  <dcterms:created xsi:type="dcterms:W3CDTF">2022-04-27T05:14:00Z</dcterms:created>
  <dcterms:modified xsi:type="dcterms:W3CDTF">2022-04-27T05:17:00Z</dcterms:modified>
</cp:coreProperties>
</file>