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2213F9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2213F9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1684DDF" w:rsidR="00561A1D" w:rsidRPr="000B0BB1" w:rsidRDefault="000B0BB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61684DDF" w:rsidR="00561A1D" w:rsidRPr="000B0BB1" w:rsidRDefault="000B0BB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2213F9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2213F9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2213F9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CB8E40E" w:rsidR="000427CF" w:rsidRPr="001B4AF0" w:rsidRDefault="000B0BB1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Contact Search in Outlook App</w:t>
                            </w:r>
                          </w:p>
                          <w:p w14:paraId="53D81913" w14:textId="1C11B23F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3CB8E40E" w:rsidR="000427CF" w:rsidRPr="001B4AF0" w:rsidRDefault="000B0BB1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Contact Search in Outlook App</w:t>
                      </w:r>
                    </w:p>
                    <w:p w14:paraId="53D81913" w14:textId="1C11B23F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2213F9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2213F9">
        <w:rPr>
          <w:rFonts w:ascii="Univers" w:hAnsi="Univers" w:cs="Arial"/>
          <w:sz w:val="18"/>
          <w:szCs w:val="18"/>
          <w:lang w:val="en-NZ"/>
        </w:rPr>
        <w:br w:type="page"/>
      </w:r>
    </w:p>
    <w:p w14:paraId="20240C9E" w14:textId="0B39DFE6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lastRenderedPageBreak/>
        <w:t>Open Outlook app</w:t>
      </w:r>
    </w:p>
    <w:p w14:paraId="31BB671A" w14:textId="42CF2750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t xml:space="preserve">Select the </w:t>
      </w:r>
      <w:r w:rsidRPr="002213F9">
        <w:rPr>
          <w:rFonts w:ascii="Univers" w:hAnsi="Univers" w:cs="Arial"/>
          <w:b/>
          <w:bCs/>
          <w:sz w:val="20"/>
          <w:szCs w:val="20"/>
        </w:rPr>
        <w:t>search icon</w:t>
      </w:r>
      <w:r w:rsidRPr="002213F9">
        <w:rPr>
          <w:rFonts w:ascii="Univers" w:hAnsi="Univers" w:cs="Arial"/>
          <w:sz w:val="20"/>
          <w:szCs w:val="20"/>
        </w:rPr>
        <w:t xml:space="preserve"> at the bottom</w:t>
      </w:r>
    </w:p>
    <w:p w14:paraId="3977C50C" w14:textId="77777777" w:rsidR="00BD186B" w:rsidRPr="002213F9" w:rsidRDefault="00BD186B" w:rsidP="00BD186B">
      <w:pPr>
        <w:pStyle w:val="ListParagraph"/>
        <w:rPr>
          <w:rFonts w:ascii="Univers" w:hAnsi="Univers" w:cs="Arial"/>
          <w:sz w:val="20"/>
          <w:szCs w:val="20"/>
        </w:rPr>
      </w:pPr>
    </w:p>
    <w:p w14:paraId="7D6F2A35" w14:textId="77777777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9302C47" wp14:editId="1E30861C">
            <wp:extent cx="1842447" cy="3277117"/>
            <wp:effectExtent l="19050" t="19050" r="24765" b="190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08" cy="3316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32452" w14:textId="77777777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</w:p>
    <w:p w14:paraId="048D4533" w14:textId="77777777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t>At the top, search for the person</w:t>
      </w:r>
    </w:p>
    <w:p w14:paraId="6F853B5F" w14:textId="13007F17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t xml:space="preserve">Select </w:t>
      </w:r>
      <w:r w:rsidRPr="002213F9">
        <w:rPr>
          <w:rFonts w:ascii="Univers" w:hAnsi="Univers" w:cs="Arial"/>
          <w:b/>
          <w:bCs/>
          <w:sz w:val="20"/>
          <w:szCs w:val="20"/>
        </w:rPr>
        <w:t>people</w:t>
      </w:r>
    </w:p>
    <w:p w14:paraId="15184503" w14:textId="77777777" w:rsidR="00BD186B" w:rsidRPr="002213F9" w:rsidRDefault="00BD186B" w:rsidP="00BD186B">
      <w:pPr>
        <w:pStyle w:val="ListParagraph"/>
        <w:rPr>
          <w:rFonts w:ascii="Univers" w:hAnsi="Univers" w:cs="Arial"/>
          <w:sz w:val="20"/>
          <w:szCs w:val="20"/>
        </w:rPr>
      </w:pPr>
    </w:p>
    <w:p w14:paraId="6543A6B1" w14:textId="77777777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B870224" wp14:editId="42B41E70">
            <wp:extent cx="1877334" cy="3339169"/>
            <wp:effectExtent l="19050" t="19050" r="27940" b="1397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23" cy="3381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EC5D1" w14:textId="77777777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</w:p>
    <w:p w14:paraId="21D7C3E3" w14:textId="75C30648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t>You may need to select people again when you search as it will revert to searching emails</w:t>
      </w:r>
    </w:p>
    <w:p w14:paraId="55D4E4E0" w14:textId="77777777" w:rsidR="00BD186B" w:rsidRPr="002213F9" w:rsidRDefault="00BD186B" w:rsidP="00BD186B">
      <w:pPr>
        <w:pStyle w:val="ListParagraph"/>
        <w:rPr>
          <w:rFonts w:ascii="Univers" w:hAnsi="Univers" w:cs="Arial"/>
          <w:sz w:val="20"/>
          <w:szCs w:val="20"/>
        </w:rPr>
      </w:pPr>
    </w:p>
    <w:p w14:paraId="6D8290BD" w14:textId="77777777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2092BD9C" wp14:editId="0BF611E6">
            <wp:extent cx="1962150" cy="3490029"/>
            <wp:effectExtent l="19050" t="19050" r="19050" b="152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27" cy="353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7821E" w14:textId="77777777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</w:p>
    <w:p w14:paraId="6647A29F" w14:textId="7A1965BD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t xml:space="preserve">Click show more if their number doesn’t show </w:t>
      </w:r>
    </w:p>
    <w:p w14:paraId="3B6104E9" w14:textId="77777777" w:rsidR="00BD186B" w:rsidRPr="002213F9" w:rsidRDefault="00BD186B" w:rsidP="00BD186B">
      <w:pPr>
        <w:pStyle w:val="ListParagraph"/>
        <w:rPr>
          <w:rFonts w:ascii="Univers" w:hAnsi="Univers" w:cs="Arial"/>
          <w:sz w:val="20"/>
          <w:szCs w:val="20"/>
        </w:rPr>
      </w:pPr>
    </w:p>
    <w:p w14:paraId="653692EA" w14:textId="5DD105DF" w:rsidR="00BD186B" w:rsidRPr="002213F9" w:rsidRDefault="00BD186B" w:rsidP="00BD186B">
      <w:p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411587C0" wp14:editId="3FD6F0BE">
            <wp:extent cx="2000250" cy="3557798"/>
            <wp:effectExtent l="19050" t="19050" r="19050" b="2413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23" cy="35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B1494" w14:textId="183FEE21" w:rsidR="00BD186B" w:rsidRPr="002213F9" w:rsidRDefault="00BD186B" w:rsidP="00BD186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213F9">
        <w:rPr>
          <w:rFonts w:ascii="Univers" w:hAnsi="Univers" w:cs="Arial"/>
          <w:sz w:val="20"/>
          <w:szCs w:val="20"/>
        </w:rPr>
        <w:t>Results</w:t>
      </w:r>
    </w:p>
    <w:p w14:paraId="679F188A" w14:textId="77777777" w:rsidR="00BD186B" w:rsidRPr="002213F9" w:rsidRDefault="00BD186B" w:rsidP="00BD186B">
      <w:pPr>
        <w:pStyle w:val="ListParagraph"/>
        <w:rPr>
          <w:rFonts w:ascii="Univers" w:hAnsi="Univers" w:cs="Arial"/>
          <w:sz w:val="20"/>
          <w:szCs w:val="20"/>
        </w:rPr>
      </w:pPr>
    </w:p>
    <w:p w14:paraId="79AEFD16" w14:textId="77777777" w:rsidR="00BD186B" w:rsidRPr="002213F9" w:rsidRDefault="00BD186B" w:rsidP="00BD186B">
      <w:pPr>
        <w:rPr>
          <w:rFonts w:ascii="Univers" w:hAnsi="Univers"/>
        </w:rPr>
      </w:pPr>
      <w:r w:rsidRPr="002213F9">
        <w:rPr>
          <w:rFonts w:ascii="Univers" w:hAnsi="Univers"/>
          <w:noProof/>
        </w:rPr>
        <w:drawing>
          <wp:inline distT="0" distB="0" distL="0" distR="0" wp14:anchorId="5B7196ED" wp14:editId="2DDBA18A">
            <wp:extent cx="2037797" cy="3624580"/>
            <wp:effectExtent l="19050" t="19050" r="19685" b="139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31" cy="365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2213F9" w:rsidRDefault="00837311">
      <w:pPr>
        <w:rPr>
          <w:rFonts w:ascii="Univers" w:hAnsi="Univers" w:cs="Arial"/>
          <w:sz w:val="18"/>
          <w:szCs w:val="18"/>
          <w:lang w:val="en-NZ"/>
        </w:rPr>
      </w:pPr>
    </w:p>
    <w:sectPr w:rsidR="00837311" w:rsidRPr="002213F9" w:rsidSect="0083731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746C" w14:textId="77777777" w:rsidR="005E504A" w:rsidRDefault="005E504A">
      <w:r>
        <w:separator/>
      </w:r>
    </w:p>
  </w:endnote>
  <w:endnote w:type="continuationSeparator" w:id="0">
    <w:p w14:paraId="0A5EF71B" w14:textId="77777777" w:rsidR="005E504A" w:rsidRDefault="005E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30708D3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8F5410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17EE" w14:textId="77777777" w:rsidR="005E504A" w:rsidRDefault="005E504A">
      <w:r>
        <w:separator/>
      </w:r>
    </w:p>
  </w:footnote>
  <w:footnote w:type="continuationSeparator" w:id="0">
    <w:p w14:paraId="4E1BB705" w14:textId="77777777" w:rsidR="005E504A" w:rsidRDefault="005E5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05B1BDB8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8F5410">
      <w:rPr>
        <w:rFonts w:ascii="Univers" w:hAnsi="Univers"/>
        <w:noProof/>
        <w:sz w:val="20"/>
        <w:szCs w:val="20"/>
        <w:lang w:val="en-NZ"/>
      </w:rPr>
      <w:t>12/01/2022 8:05:39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8F5410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7A6E"/>
    <w:multiLevelType w:val="hybridMultilevel"/>
    <w:tmpl w:val="4656AD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6674"/>
    <w:multiLevelType w:val="hybridMultilevel"/>
    <w:tmpl w:val="588C54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B0BB1"/>
    <w:rsid w:val="00140FD3"/>
    <w:rsid w:val="00147D83"/>
    <w:rsid w:val="00176630"/>
    <w:rsid w:val="001B4AF0"/>
    <w:rsid w:val="001B6CE6"/>
    <w:rsid w:val="00203F9E"/>
    <w:rsid w:val="002213F9"/>
    <w:rsid w:val="002A5DC0"/>
    <w:rsid w:val="002D157B"/>
    <w:rsid w:val="002D3DBC"/>
    <w:rsid w:val="002F327E"/>
    <w:rsid w:val="00334AFC"/>
    <w:rsid w:val="00360640"/>
    <w:rsid w:val="003F3A5F"/>
    <w:rsid w:val="003F4BEB"/>
    <w:rsid w:val="00405E1A"/>
    <w:rsid w:val="00521FC4"/>
    <w:rsid w:val="00561A1D"/>
    <w:rsid w:val="005A1FD0"/>
    <w:rsid w:val="005E504A"/>
    <w:rsid w:val="005F23DC"/>
    <w:rsid w:val="006243D2"/>
    <w:rsid w:val="00692E54"/>
    <w:rsid w:val="006E118A"/>
    <w:rsid w:val="006F068E"/>
    <w:rsid w:val="0072235A"/>
    <w:rsid w:val="007943BD"/>
    <w:rsid w:val="007D16F0"/>
    <w:rsid w:val="008253E6"/>
    <w:rsid w:val="00837311"/>
    <w:rsid w:val="008F5410"/>
    <w:rsid w:val="00942BE1"/>
    <w:rsid w:val="009B0015"/>
    <w:rsid w:val="00AF6FC4"/>
    <w:rsid w:val="00B66090"/>
    <w:rsid w:val="00BB469B"/>
    <w:rsid w:val="00BC7033"/>
    <w:rsid w:val="00BD186B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BD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271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2022-01-11T19:05:00Z</cp:lastPrinted>
  <dcterms:created xsi:type="dcterms:W3CDTF">2020-06-11T22:12:00Z</dcterms:created>
  <dcterms:modified xsi:type="dcterms:W3CDTF">2022-01-11T19:05:00Z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