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ED24" w14:textId="5F2255D3" w:rsidR="00A41AD4" w:rsidRDefault="00F848C9" w:rsidP="00F848C9">
      <w:pPr>
        <w:spacing w:after="0"/>
      </w:pPr>
      <w:r>
        <w:t>Jess Monnier</w:t>
      </w:r>
    </w:p>
    <w:p w14:paraId="0C1A64F1" w14:textId="327F88ED" w:rsidR="00F848C9" w:rsidRDefault="00F848C9" w:rsidP="00F848C9">
      <w:pPr>
        <w:spacing w:after="0"/>
      </w:pPr>
      <w:r>
        <w:t xml:space="preserve">CSD310 Assignment </w:t>
      </w:r>
      <w:r w:rsidR="00317F7F">
        <w:t>8</w:t>
      </w:r>
      <w:r>
        <w:t>.2</w:t>
      </w:r>
    </w:p>
    <w:p w14:paraId="30A5FB0F" w14:textId="621D9BBD" w:rsidR="00F848C9" w:rsidRDefault="00F848C9">
      <w:r>
        <w:t>16 February 2025</w:t>
      </w:r>
    </w:p>
    <w:p w14:paraId="215017E5" w14:textId="5854F5A9" w:rsidR="00F848C9" w:rsidRDefault="00317F7F" w:rsidP="00F848C9">
      <w:pPr>
        <w:jc w:val="center"/>
      </w:pPr>
      <w:r>
        <w:t>Updates, Insertions, Deletions via Python</w:t>
      </w:r>
    </w:p>
    <w:p w14:paraId="529632FD" w14:textId="4F2FAAEF" w:rsidR="00F848C9" w:rsidRDefault="00317F7F" w:rsidP="00F848C9">
      <w:pPr>
        <w:jc w:val="center"/>
      </w:pPr>
      <w:r w:rsidRPr="00317F7F">
        <w:drawing>
          <wp:inline distT="0" distB="0" distL="0" distR="0" wp14:anchorId="72BD6697" wp14:editId="49FECFB4">
            <wp:extent cx="5943600" cy="7040245"/>
            <wp:effectExtent l="0" t="0" r="0" b="8255"/>
            <wp:docPr id="11745871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713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95DF" w14:textId="083F53BB" w:rsidR="00317F7F" w:rsidRDefault="0068586B" w:rsidP="00F848C9">
      <w:pPr>
        <w:jc w:val="center"/>
      </w:pPr>
      <w:r w:rsidRPr="0068586B">
        <w:lastRenderedPageBreak/>
        <w:drawing>
          <wp:inline distT="0" distB="0" distL="0" distR="0" wp14:anchorId="007BF505" wp14:editId="1CC00440">
            <wp:extent cx="5534797" cy="7459116"/>
            <wp:effectExtent l="0" t="0" r="8890" b="8890"/>
            <wp:docPr id="808969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9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C9"/>
    <w:rsid w:val="00317F7F"/>
    <w:rsid w:val="00496CFB"/>
    <w:rsid w:val="005F7E64"/>
    <w:rsid w:val="00606580"/>
    <w:rsid w:val="0068586B"/>
    <w:rsid w:val="00A41AD4"/>
    <w:rsid w:val="00A87753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807"/>
  <w15:chartTrackingRefBased/>
  <w15:docId w15:val="{6D16A90C-0F5D-45EB-A925-BCE2A80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C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48C9"/>
  </w:style>
  <w:style w:type="character" w:customStyle="1" w:styleId="DateChar">
    <w:name w:val="Date Char"/>
    <w:basedOn w:val="DefaultParagraphFont"/>
    <w:link w:val="Date"/>
    <w:uiPriority w:val="99"/>
    <w:semiHidden/>
    <w:rsid w:val="00F8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4</cp:revision>
  <dcterms:created xsi:type="dcterms:W3CDTF">2025-02-16T21:12:00Z</dcterms:created>
  <dcterms:modified xsi:type="dcterms:W3CDTF">2025-02-16T21:13:00Z</dcterms:modified>
</cp:coreProperties>
</file>