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CBE07" w14:textId="03FD2A64" w:rsidR="00AB5B1D" w:rsidRDefault="00AB5B1D" w:rsidP="00AB5B1D">
      <w:pPr>
        <w:jc w:val="center"/>
        <w:rPr>
          <w:rFonts w:ascii="Arial" w:hAnsi="Arial" w:cs="Arial"/>
          <w:b/>
          <w:bCs/>
          <w:sz w:val="32"/>
          <w:szCs w:val="32"/>
          <w:lang w:val="es-ES"/>
        </w:rPr>
      </w:pPr>
      <w:r>
        <w:rPr>
          <w:rFonts w:ascii="Arial" w:hAnsi="Arial" w:cs="Arial"/>
          <w:b/>
          <w:bCs/>
          <w:sz w:val="32"/>
          <w:szCs w:val="32"/>
          <w:lang w:val="es-ES"/>
        </w:rPr>
        <w:t>MANEJO DE RAMAS CON GIT</w:t>
      </w:r>
    </w:p>
    <w:p w14:paraId="224FFD6B" w14:textId="4E59DCC6" w:rsidR="00AB5B1D" w:rsidRDefault="00AB5B1D" w:rsidP="00AB5B1D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 xml:space="preserve">OBJETIVO: </w:t>
      </w:r>
      <w:r>
        <w:rPr>
          <w:rFonts w:ascii="Arial" w:hAnsi="Arial" w:cs="Arial"/>
          <w:sz w:val="24"/>
          <w:szCs w:val="24"/>
          <w:lang w:val="es-ES"/>
        </w:rPr>
        <w:t>Entender el flujo de trabajo de las ramas en git y practicar conceptos.</w:t>
      </w:r>
    </w:p>
    <w:p w14:paraId="6877833A" w14:textId="4BF2261B" w:rsidR="00AB5B1D" w:rsidRDefault="00AB5B1D" w:rsidP="00AB5B1D">
      <w:p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23ACB214" w14:textId="577BE4A9" w:rsidR="00AB5B1D" w:rsidRDefault="00AB5B1D" w:rsidP="00AB5B1D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 xml:space="preserve">PASO 1: </w:t>
      </w:r>
      <w:r>
        <w:rPr>
          <w:rFonts w:ascii="Arial" w:hAnsi="Arial" w:cs="Arial"/>
          <w:sz w:val="24"/>
          <w:szCs w:val="24"/>
          <w:lang w:val="es-ES"/>
        </w:rPr>
        <w:t xml:space="preserve">Ir a </w:t>
      </w:r>
      <w:hyperlink r:id="rId4" w:history="1">
        <w:r w:rsidRPr="00AE7F92">
          <w:rPr>
            <w:rStyle w:val="Hipervnculo"/>
            <w:rFonts w:ascii="Arial" w:hAnsi="Arial" w:cs="Arial"/>
            <w:sz w:val="24"/>
            <w:szCs w:val="24"/>
            <w:lang w:val="es-ES"/>
          </w:rPr>
          <w:t>https://github.com/TECNM-Pabellon-de-Arteaga/ramas3A</w:t>
        </w:r>
      </w:hyperlink>
      <w:r>
        <w:rPr>
          <w:rFonts w:ascii="Arial" w:hAnsi="Arial" w:cs="Arial"/>
          <w:sz w:val="24"/>
          <w:szCs w:val="24"/>
          <w:lang w:val="es-ES"/>
        </w:rPr>
        <w:t xml:space="preserve"> y copiar el su link en “&lt;&gt; code”.</w:t>
      </w:r>
    </w:p>
    <w:p w14:paraId="470007C1" w14:textId="16207DE4" w:rsidR="00AB5B1D" w:rsidRDefault="00AB5B1D" w:rsidP="00AB5B1D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 xml:space="preserve">PASO 2: </w:t>
      </w:r>
      <w:r>
        <w:rPr>
          <w:rFonts w:ascii="Arial" w:hAnsi="Arial" w:cs="Arial"/>
          <w:sz w:val="24"/>
          <w:szCs w:val="24"/>
          <w:lang w:val="es-ES"/>
        </w:rPr>
        <w:t>Abrir Git Bash, para poner el siguiente código “git clone” y pegar el link seleccionado.</w:t>
      </w:r>
    </w:p>
    <w:p w14:paraId="778A6173" w14:textId="7196CB91" w:rsidR="00AB5B1D" w:rsidRDefault="00AB5B1D" w:rsidP="00AB5B1D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 xml:space="preserve">PASO 3: </w:t>
      </w:r>
      <w:r>
        <w:rPr>
          <w:rFonts w:ascii="Arial" w:hAnsi="Arial" w:cs="Arial"/>
          <w:sz w:val="24"/>
          <w:szCs w:val="24"/>
          <w:lang w:val="es-ES"/>
        </w:rPr>
        <w:t>Buscar la carpeta clonada con “cd ramas3A” en Git Bash</w:t>
      </w:r>
    </w:p>
    <w:p w14:paraId="3F1AF87C" w14:textId="1A7523B2" w:rsidR="00AB5B1D" w:rsidRDefault="00AB5B1D" w:rsidP="00AB5B1D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 xml:space="preserve">PASO 4: </w:t>
      </w:r>
      <w:r>
        <w:rPr>
          <w:rFonts w:ascii="Arial" w:hAnsi="Arial" w:cs="Arial"/>
          <w:sz w:val="24"/>
          <w:szCs w:val="24"/>
          <w:lang w:val="es-ES"/>
        </w:rPr>
        <w:t>Ya seleccionada la carpeta poner “git checkout (nombre de tu Branch)” por ejemplo el mio será git checkout jona.</w:t>
      </w:r>
    </w:p>
    <w:p w14:paraId="1AE71EC9" w14:textId="18AAAEEC" w:rsidR="00AB5B1D" w:rsidRDefault="00AB5B1D" w:rsidP="00AB5B1D">
      <w:p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>RESULTADO:</w:t>
      </w:r>
    </w:p>
    <w:p w14:paraId="67054F9A" w14:textId="20DCA6BF" w:rsidR="00AB5B1D" w:rsidRDefault="00AB5B1D" w:rsidP="00AB5B1D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noProof/>
          <w:sz w:val="24"/>
          <w:szCs w:val="24"/>
          <w:lang w:val="es-ES"/>
        </w:rPr>
        <w:drawing>
          <wp:inline distT="0" distB="0" distL="0" distR="0" wp14:anchorId="23CEE65E" wp14:editId="0634563A">
            <wp:extent cx="5612130" cy="3156585"/>
            <wp:effectExtent l="0" t="0" r="762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59F4A" w14:textId="6AD9D0ED" w:rsidR="00AB5B1D" w:rsidRPr="00AB5B1D" w:rsidRDefault="00AB5B1D" w:rsidP="00AB5B1D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JONATHAN DE JESUS GARCIA RODRIGUEZ</w:t>
      </w:r>
    </w:p>
    <w:sectPr w:rsidR="00AB5B1D" w:rsidRPr="00AB5B1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B1D"/>
    <w:rsid w:val="00233F01"/>
    <w:rsid w:val="0046696B"/>
    <w:rsid w:val="00776756"/>
    <w:rsid w:val="00AB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DE461"/>
  <w15:chartTrackingRefBased/>
  <w15:docId w15:val="{B580CF46-8708-47D0-8E70-92179C3C5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B5B1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B5B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TECNM-Pabellon-de-Arteaga/ramas3A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93</Words>
  <Characters>512</Characters>
  <Application>Microsoft Office Word</Application>
  <DocSecurity>0</DocSecurity>
  <Lines>4</Lines>
  <Paragraphs>1</Paragraphs>
  <ScaleCrop>false</ScaleCrop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2023-09-19T22:59:00Z</dcterms:created>
  <dcterms:modified xsi:type="dcterms:W3CDTF">2023-09-19T23:06:00Z</dcterms:modified>
</cp:coreProperties>
</file>