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Madisyn Kovacic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3.2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CSD 340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5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5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