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3522917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F56B3D1" w14:textId="581F06C4" w:rsidR="008B77B3" w:rsidRDefault="008B77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3D3AB4" wp14:editId="4D58CF0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33488" cy="10685600"/>
                    <wp:effectExtent l="0" t="0" r="0" b="190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33488" cy="106856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E8F61F" w14:textId="77777777" w:rsidR="008B77B3" w:rsidRDefault="008B77B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C2032A" w14:textId="0F01140D" w:rsidR="008B77B3" w:rsidRDefault="008B77B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práctica servicios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B003FFF" w14:textId="7F531552" w:rsidR="008B77B3" w:rsidRDefault="008B77B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Hecho por: Jesús Padilla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3D3AB4" id="Grupo 48" o:spid="_x0000_s1026" style="position:absolute;margin-left:542pt;margin-top:0;width:593.2pt;height:841.4pt;z-index:-251657216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5E8F61F" w14:textId="77777777" w:rsidR="008B77B3" w:rsidRDefault="008B77B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C2032A" w14:textId="0F01140D" w:rsidR="008B77B3" w:rsidRDefault="008B77B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práctica servicios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B003FFF" w14:textId="7F531552" w:rsidR="008B77B3" w:rsidRDefault="008B77B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Hecho por: Jesús Padilla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F5B933" w14:textId="1676D8B0" w:rsidR="008B77B3" w:rsidRDefault="008B77B3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14:paraId="1872280A" w14:textId="366735FF" w:rsidR="00E147BD" w:rsidRPr="00E147BD" w:rsidRDefault="00E147BD">
      <w:r w:rsidRPr="00E147BD">
        <w:lastRenderedPageBreak/>
        <w:t xml:space="preserve">He focalizado esta práctica como una guía paso por paso en todos los servicios aprendidos en clase, por ello se explican pasos que muchos darían por conocidos y ello explicará la extensión de dicha </w:t>
      </w:r>
      <w:proofErr w:type="gramStart"/>
      <w:r w:rsidRPr="00E147BD">
        <w:t>práctica</w:t>
      </w:r>
      <w:proofErr w:type="gramEnd"/>
      <w:r w:rsidRPr="00E147BD">
        <w:t xml:space="preserve"> pero así quedará todo claro y para un futuro refrescar y seguir las indicaciones será muy sencillo.</w:t>
      </w:r>
    </w:p>
    <w:p w14:paraId="6BFF8835" w14:textId="77777777" w:rsidR="00E147BD" w:rsidRDefault="00E147BD">
      <w:pPr>
        <w:rPr>
          <w:u w:val="single"/>
        </w:rPr>
      </w:pPr>
    </w:p>
    <w:p w14:paraId="77C0784D" w14:textId="74670CD2" w:rsidR="00E147BD" w:rsidRPr="00E147BD" w:rsidRDefault="00E147BD">
      <w:r w:rsidRPr="00E147BD">
        <w:t>La he dividido en 6 partes.</w:t>
      </w:r>
    </w:p>
    <w:p w14:paraId="7DCAFAE6" w14:textId="6C675FE3" w:rsidR="00E147BD" w:rsidRDefault="00E147BD">
      <w:pPr>
        <w:rPr>
          <w:u w:val="single"/>
        </w:rPr>
      </w:pPr>
      <w:r>
        <w:rPr>
          <w:u w:val="single"/>
        </w:rPr>
        <w:t>Dominio</w:t>
      </w:r>
    </w:p>
    <w:p w14:paraId="4042D4F1" w14:textId="3B64C7A3" w:rsidR="00E147BD" w:rsidRDefault="00E147BD">
      <w:pPr>
        <w:rPr>
          <w:u w:val="single"/>
        </w:rPr>
      </w:pPr>
      <w:r>
        <w:rPr>
          <w:u w:val="single"/>
        </w:rPr>
        <w:t>Enrutamiento</w:t>
      </w:r>
    </w:p>
    <w:p w14:paraId="0248D399" w14:textId="5923466B" w:rsidR="00E147BD" w:rsidRDefault="00E147BD">
      <w:pPr>
        <w:rPr>
          <w:u w:val="single"/>
        </w:rPr>
      </w:pPr>
      <w:r>
        <w:rPr>
          <w:u w:val="single"/>
        </w:rPr>
        <w:t>DHCP</w:t>
      </w:r>
    </w:p>
    <w:p w14:paraId="034C7CDB" w14:textId="3D87D2CB" w:rsidR="00E147BD" w:rsidRDefault="00E147BD">
      <w:pPr>
        <w:rPr>
          <w:u w:val="single"/>
        </w:rPr>
      </w:pPr>
      <w:r>
        <w:rPr>
          <w:u w:val="single"/>
        </w:rPr>
        <w:t>DNS</w:t>
      </w:r>
    </w:p>
    <w:p w14:paraId="2A3FF9BC" w14:textId="4CC037CE" w:rsidR="00E147BD" w:rsidRDefault="00E147BD">
      <w:pPr>
        <w:rPr>
          <w:u w:val="single"/>
        </w:rPr>
      </w:pPr>
      <w:r>
        <w:rPr>
          <w:u w:val="single"/>
        </w:rPr>
        <w:t>WEB</w:t>
      </w:r>
    </w:p>
    <w:p w14:paraId="2E6B482A" w14:textId="036992B4" w:rsidR="00E147BD" w:rsidRDefault="00E147BD">
      <w:pPr>
        <w:rPr>
          <w:u w:val="single"/>
        </w:rPr>
      </w:pPr>
      <w:r>
        <w:rPr>
          <w:u w:val="single"/>
        </w:rPr>
        <w:t>FTP</w:t>
      </w:r>
    </w:p>
    <w:p w14:paraId="67298733" w14:textId="77777777" w:rsidR="00E147BD" w:rsidRDefault="00E147BD">
      <w:pPr>
        <w:rPr>
          <w:u w:val="single"/>
        </w:rPr>
      </w:pPr>
    </w:p>
    <w:p w14:paraId="61638055" w14:textId="5D74103E" w:rsidR="00E147BD" w:rsidRPr="00E147BD" w:rsidRDefault="00E147BD">
      <w:r w:rsidRPr="00E147BD">
        <w:t>Comenzaremos con unir equipos al dominio.</w:t>
      </w:r>
    </w:p>
    <w:p w14:paraId="5BC4150A" w14:textId="77777777" w:rsidR="00E147BD" w:rsidRDefault="00E147BD">
      <w:pPr>
        <w:rPr>
          <w:u w:val="single"/>
        </w:rPr>
      </w:pPr>
      <w:r>
        <w:rPr>
          <w:u w:val="single"/>
        </w:rPr>
        <w:br w:type="page"/>
      </w:r>
    </w:p>
    <w:p w14:paraId="7DA3AE67" w14:textId="6E76B9D5" w:rsidR="00C63758" w:rsidRDefault="00E147BD">
      <w:pPr>
        <w:rPr>
          <w:u w:val="single"/>
        </w:rPr>
      </w:pPr>
      <w:r>
        <w:rPr>
          <w:u w:val="single"/>
        </w:rPr>
        <w:lastRenderedPageBreak/>
        <w:t>Cambiar</w:t>
      </w:r>
      <w:r w:rsidR="00C63758">
        <w:rPr>
          <w:u w:val="single"/>
        </w:rPr>
        <w:t xml:space="preserve"> Nombre y </w:t>
      </w:r>
      <w:proofErr w:type="gramStart"/>
      <w:r w:rsidR="00C63758">
        <w:rPr>
          <w:u w:val="single"/>
        </w:rPr>
        <w:t>IP</w:t>
      </w:r>
      <w:r w:rsidR="0070411F">
        <w:rPr>
          <w:u w:val="single"/>
        </w:rPr>
        <w:t>(</w:t>
      </w:r>
      <w:proofErr w:type="gramEnd"/>
      <w:r w:rsidR="0070411F">
        <w:rPr>
          <w:u w:val="single"/>
        </w:rPr>
        <w:t>Red Interna)</w:t>
      </w:r>
    </w:p>
    <w:p w14:paraId="5F8A37A8" w14:textId="6DA5039C" w:rsidR="003C191D" w:rsidRDefault="00056452">
      <w:pPr>
        <w:rPr>
          <w:u w:val="single"/>
        </w:rPr>
      </w:pPr>
      <w:r w:rsidRPr="00056452">
        <w:rPr>
          <w:noProof/>
          <w:u w:val="single"/>
        </w:rPr>
        <w:drawing>
          <wp:inline distT="0" distB="0" distL="0" distR="0" wp14:anchorId="6E887579" wp14:editId="040FA244">
            <wp:extent cx="4182059" cy="196242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65E6" w14:textId="5A949EA6" w:rsidR="0070411F" w:rsidRDefault="004533CF">
      <w:r w:rsidRPr="004533CF">
        <w:t>En Red Interna Cambiamos la I</w:t>
      </w:r>
      <w:r>
        <w:t>P</w:t>
      </w:r>
    </w:p>
    <w:p w14:paraId="50D83C84" w14:textId="0EF368D0" w:rsidR="004533CF" w:rsidRDefault="004533CF">
      <w:r w:rsidRPr="004533CF">
        <w:rPr>
          <w:noProof/>
        </w:rPr>
        <w:drawing>
          <wp:inline distT="0" distB="0" distL="0" distR="0" wp14:anchorId="7708AD49" wp14:editId="22ECB0B3">
            <wp:extent cx="3724795" cy="424874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91CC" w14:textId="027F49C3" w:rsidR="009665DC" w:rsidRDefault="009665DC">
      <w:r>
        <w:t>Reiniciar</w:t>
      </w:r>
      <w:r w:rsidR="00FF025B">
        <w:t>.</w:t>
      </w:r>
    </w:p>
    <w:p w14:paraId="183F7874" w14:textId="4B13A81C" w:rsidR="00FF025B" w:rsidRDefault="00671AA4">
      <w:r>
        <w:t>*En el Server 2 poner la IP</w:t>
      </w:r>
      <w:r w:rsidR="00B91596">
        <w:t xml:space="preserve"> en común con la red del Server 1.</w:t>
      </w:r>
    </w:p>
    <w:p w14:paraId="4704772C" w14:textId="22CAD04A" w:rsidR="00B91596" w:rsidRDefault="00DD1AE6">
      <w:r w:rsidRPr="00DD1AE6">
        <w:rPr>
          <w:noProof/>
        </w:rPr>
        <w:lastRenderedPageBreak/>
        <w:drawing>
          <wp:inline distT="0" distB="0" distL="0" distR="0" wp14:anchorId="59A5715C" wp14:editId="3AFAC564">
            <wp:extent cx="3629532" cy="422016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0DA6" w14:textId="07A0929D" w:rsidR="00DD1AE6" w:rsidRDefault="00DD1AE6">
      <w:r>
        <w:t xml:space="preserve">*La Puerta de Enlace y </w:t>
      </w:r>
      <w:proofErr w:type="gramStart"/>
      <w:r>
        <w:t>el  DNS</w:t>
      </w:r>
      <w:proofErr w:type="gramEnd"/>
      <w:r>
        <w:t xml:space="preserve"> deben ser la IP del Server 1</w:t>
      </w:r>
    </w:p>
    <w:p w14:paraId="4D4C7813" w14:textId="234638ED" w:rsidR="00DD1AE6" w:rsidRDefault="00846C47">
      <w:r>
        <w:t>*Comprobar que hagan Ping</w:t>
      </w:r>
    </w:p>
    <w:p w14:paraId="7A3B932B" w14:textId="6032CFF5" w:rsidR="00846C47" w:rsidRDefault="00846C47">
      <w:r w:rsidRPr="00846C47">
        <w:rPr>
          <w:noProof/>
        </w:rPr>
        <w:drawing>
          <wp:inline distT="0" distB="0" distL="0" distR="0" wp14:anchorId="1860C9C4" wp14:editId="28C29032">
            <wp:extent cx="5400040" cy="1298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B449" w14:textId="77777777" w:rsidR="00846C47" w:rsidRPr="004533CF" w:rsidRDefault="00846C47"/>
    <w:p w14:paraId="6D52DC71" w14:textId="29E97E6C" w:rsidR="00CD086E" w:rsidRDefault="00110DF5">
      <w:pPr>
        <w:rPr>
          <w:u w:val="single"/>
        </w:rPr>
      </w:pPr>
      <w:r w:rsidRPr="00110DF5">
        <w:rPr>
          <w:u w:val="single"/>
        </w:rPr>
        <w:t>Agregar Roles y Características</w:t>
      </w:r>
    </w:p>
    <w:p w14:paraId="2CB82511" w14:textId="75D70F77" w:rsidR="004B54A0" w:rsidRDefault="007A075C">
      <w:r w:rsidRPr="007A075C">
        <w:rPr>
          <w:noProof/>
        </w:rPr>
        <w:drawing>
          <wp:inline distT="0" distB="0" distL="0" distR="0" wp14:anchorId="56792E82" wp14:editId="01FA08D2">
            <wp:extent cx="3067478" cy="105742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9685" w14:textId="29B185FD" w:rsidR="00C51724" w:rsidRDefault="00C51724">
      <w:r w:rsidRPr="00C51724">
        <w:rPr>
          <w:noProof/>
        </w:rPr>
        <w:lastRenderedPageBreak/>
        <w:drawing>
          <wp:inline distT="0" distB="0" distL="0" distR="0" wp14:anchorId="1A6DFCED" wp14:editId="088CC48D">
            <wp:extent cx="3772426" cy="41725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02DE" w14:textId="07E6069A" w:rsidR="00C51724" w:rsidRDefault="00C51724">
      <w:r>
        <w:t>Siguiente</w:t>
      </w:r>
    </w:p>
    <w:p w14:paraId="488C2C70" w14:textId="5B59C7D5" w:rsidR="00C51724" w:rsidRDefault="00C51724">
      <w:r>
        <w:t>Siguiente</w:t>
      </w:r>
    </w:p>
    <w:p w14:paraId="1919105D" w14:textId="1AEF8496" w:rsidR="00C51724" w:rsidRDefault="00384B32">
      <w:r>
        <w:t>Instalar</w:t>
      </w:r>
    </w:p>
    <w:p w14:paraId="27ED4477" w14:textId="268D0FCF" w:rsidR="00384B32" w:rsidRDefault="00384B32">
      <w:r w:rsidRPr="00384B32">
        <w:rPr>
          <w:noProof/>
        </w:rPr>
        <w:drawing>
          <wp:inline distT="0" distB="0" distL="0" distR="0" wp14:anchorId="0CA43E56" wp14:editId="13F81D52">
            <wp:extent cx="4915586" cy="29912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4078" w14:textId="2703711B" w:rsidR="00384B32" w:rsidRDefault="00542AEE">
      <w:r w:rsidRPr="00542AEE">
        <w:rPr>
          <w:noProof/>
        </w:rPr>
        <w:lastRenderedPageBreak/>
        <w:drawing>
          <wp:inline distT="0" distB="0" distL="0" distR="0" wp14:anchorId="4A16EC94" wp14:editId="6C7EC673">
            <wp:extent cx="1286054" cy="895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486A" w14:textId="3B71C76F" w:rsidR="00542AEE" w:rsidRDefault="00542AEE">
      <w:r w:rsidRPr="00542AEE">
        <w:rPr>
          <w:noProof/>
        </w:rPr>
        <w:drawing>
          <wp:inline distT="0" distB="0" distL="0" distR="0" wp14:anchorId="16FCBB8D" wp14:editId="78B3DBF9">
            <wp:extent cx="3057952" cy="1486107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6024" w14:textId="3D2C8EDA" w:rsidR="00542AEE" w:rsidRDefault="002E27E9">
      <w:r>
        <w:t>AGREGAR UN NUEVO BOSQUE</w:t>
      </w:r>
    </w:p>
    <w:p w14:paraId="4152814A" w14:textId="77777777" w:rsidR="00E90E10" w:rsidRDefault="00E90E10"/>
    <w:p w14:paraId="3E1BCE35" w14:textId="3B442BD6" w:rsidR="00FC5AEC" w:rsidRDefault="00CE3E0F">
      <w:r w:rsidRPr="00CE3E0F">
        <w:rPr>
          <w:noProof/>
        </w:rPr>
        <w:drawing>
          <wp:inline distT="0" distB="0" distL="0" distR="0" wp14:anchorId="1E217E69" wp14:editId="45647E0A">
            <wp:extent cx="5372101" cy="19462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556"/>
                    <a:stretch/>
                  </pic:blipFill>
                  <pic:spPr bwMode="auto">
                    <a:xfrm>
                      <a:off x="0" y="0"/>
                      <a:ext cx="5372850" cy="194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78DA5" w14:textId="0E8346A4" w:rsidR="00E609B1" w:rsidRDefault="00E609B1">
      <w:r w:rsidRPr="00E609B1">
        <w:rPr>
          <w:noProof/>
        </w:rPr>
        <w:drawing>
          <wp:inline distT="0" distB="0" distL="0" distR="0" wp14:anchorId="5D39B37B" wp14:editId="61D81674">
            <wp:extent cx="5400040" cy="32975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95E8" w14:textId="3B99A980" w:rsidR="00DB0F47" w:rsidRDefault="00DB0F47"/>
    <w:p w14:paraId="466ABAA1" w14:textId="642C4397" w:rsidR="00DB0F47" w:rsidRDefault="00DB0F47">
      <w:r>
        <w:lastRenderedPageBreak/>
        <w:t>Siguiente, NO marcar DNS</w:t>
      </w:r>
    </w:p>
    <w:p w14:paraId="3769BD43" w14:textId="77777777" w:rsidR="00E609B1" w:rsidRDefault="00E609B1"/>
    <w:p w14:paraId="1704DC67" w14:textId="5095E9AC" w:rsidR="00F67E72" w:rsidRDefault="00DB0F47">
      <w:r w:rsidRPr="00DB0F47">
        <w:rPr>
          <w:noProof/>
        </w:rPr>
        <w:drawing>
          <wp:inline distT="0" distB="0" distL="0" distR="0" wp14:anchorId="22324F37" wp14:editId="4C15390A">
            <wp:extent cx="5400040" cy="47440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55AB" w14:textId="67BE43B7" w:rsidR="00DB0F47" w:rsidRDefault="00CE11BE">
      <w:r>
        <w:t>Siguiente</w:t>
      </w:r>
    </w:p>
    <w:p w14:paraId="5F3C9ED3" w14:textId="51F8B51E" w:rsidR="00572802" w:rsidRDefault="00A81361">
      <w:r>
        <w:t>Siguiente</w:t>
      </w:r>
    </w:p>
    <w:p w14:paraId="514C27BD" w14:textId="77777777" w:rsidR="00A81361" w:rsidRDefault="00A81361" w:rsidP="00A81361">
      <w:r>
        <w:t>Siguiente</w:t>
      </w:r>
    </w:p>
    <w:p w14:paraId="7461E96A" w14:textId="3EBB79FF" w:rsidR="00CE11BE" w:rsidRDefault="009A6A39">
      <w:r>
        <w:t>Instalar</w:t>
      </w:r>
    </w:p>
    <w:p w14:paraId="03CC1164" w14:textId="260CF9AC" w:rsidR="009A6A39" w:rsidRDefault="00064EA1">
      <w:r>
        <w:t>Reiniciar</w:t>
      </w:r>
    </w:p>
    <w:p w14:paraId="69908040" w14:textId="30F746CA" w:rsidR="00064EA1" w:rsidRDefault="00064EA1">
      <w:r>
        <w:t>*Ahora debemos unir el otro servidor al dominio.</w:t>
      </w:r>
    </w:p>
    <w:p w14:paraId="19C365AD" w14:textId="78FB54D8" w:rsidR="00064EA1" w:rsidRDefault="009A549D">
      <w:r>
        <w:t>Configuración</w:t>
      </w:r>
      <w:r>
        <w:sym w:font="Wingdings" w:char="F0E0"/>
      </w:r>
      <w:r>
        <w:t>Sistema</w:t>
      </w:r>
      <w:r>
        <w:sym w:font="Wingdings" w:char="F0E0"/>
      </w:r>
      <w:r>
        <w:t>Acerca de…</w:t>
      </w:r>
      <w:r>
        <w:sym w:font="Wingdings" w:char="F0E0"/>
      </w:r>
      <w:r>
        <w:t>Cambiar nombre avanzado</w:t>
      </w:r>
    </w:p>
    <w:p w14:paraId="6E30A3BF" w14:textId="3B7EDB41" w:rsidR="009A549D" w:rsidRDefault="00C13B37">
      <w:r w:rsidRPr="00C13B37">
        <w:rPr>
          <w:noProof/>
        </w:rPr>
        <w:lastRenderedPageBreak/>
        <w:drawing>
          <wp:inline distT="0" distB="0" distL="0" distR="0" wp14:anchorId="0CAE330B" wp14:editId="11E8EC17">
            <wp:extent cx="3867690" cy="212437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3DEE" w14:textId="2189D85B" w:rsidR="00C13B37" w:rsidRDefault="00C13B37">
      <w:r>
        <w:t>Cambiar</w:t>
      </w:r>
    </w:p>
    <w:p w14:paraId="201D58F1" w14:textId="352CF95C" w:rsidR="00C13B37" w:rsidRDefault="00560248">
      <w:r w:rsidRPr="00560248">
        <w:rPr>
          <w:noProof/>
        </w:rPr>
        <w:drawing>
          <wp:inline distT="0" distB="0" distL="0" distR="0" wp14:anchorId="196708FB" wp14:editId="20D04566">
            <wp:extent cx="4020111" cy="363905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1FFB" w14:textId="4F2040EF" w:rsidR="00560248" w:rsidRDefault="00560248">
      <w:r w:rsidRPr="00560248">
        <w:rPr>
          <w:noProof/>
        </w:rPr>
        <w:drawing>
          <wp:inline distT="0" distB="0" distL="0" distR="0" wp14:anchorId="2367E4D2" wp14:editId="63C21784">
            <wp:extent cx="2896004" cy="1076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311C" w14:textId="21ABCD38" w:rsidR="00560248" w:rsidRDefault="00560248"/>
    <w:p w14:paraId="0E73F066" w14:textId="3885FA5D" w:rsidR="007C0F83" w:rsidRDefault="0094479C">
      <w:r w:rsidRPr="0094479C">
        <w:rPr>
          <w:noProof/>
        </w:rPr>
        <w:lastRenderedPageBreak/>
        <w:drawing>
          <wp:inline distT="0" distB="0" distL="0" distR="0" wp14:anchorId="06E29915" wp14:editId="3E175F32">
            <wp:extent cx="4105848" cy="2991267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1925" w14:textId="083FFD5C" w:rsidR="00886DC1" w:rsidRDefault="00886DC1">
      <w:r w:rsidRPr="00886DC1">
        <w:rPr>
          <w:noProof/>
        </w:rPr>
        <w:drawing>
          <wp:inline distT="0" distB="0" distL="0" distR="0" wp14:anchorId="19E7715D" wp14:editId="5EF4C670">
            <wp:extent cx="4039164" cy="3648584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D81D" w14:textId="52272E0C" w:rsidR="00886DC1" w:rsidRDefault="00886DC1">
      <w:r w:rsidRPr="00886DC1">
        <w:rPr>
          <w:noProof/>
        </w:rPr>
        <w:lastRenderedPageBreak/>
        <w:drawing>
          <wp:inline distT="0" distB="0" distL="0" distR="0" wp14:anchorId="441E668A" wp14:editId="5D50905A">
            <wp:extent cx="3810532" cy="440116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1C95" w14:textId="1CCEE158" w:rsidR="00886DC1" w:rsidRDefault="00886DC1">
      <w:r>
        <w:t>*REINICIAR</w:t>
      </w:r>
    </w:p>
    <w:p w14:paraId="058C3E09" w14:textId="146EF34D" w:rsidR="00886DC1" w:rsidRDefault="00406A3B">
      <w:r w:rsidRPr="00406A3B">
        <w:rPr>
          <w:noProof/>
        </w:rPr>
        <w:drawing>
          <wp:inline distT="0" distB="0" distL="0" distR="0" wp14:anchorId="7F78886B" wp14:editId="4E165A98">
            <wp:extent cx="3296110" cy="171473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2477" w14:textId="3962BF57" w:rsidR="00406A3B" w:rsidRDefault="0017417A">
      <w:r w:rsidRPr="0017417A">
        <w:rPr>
          <w:noProof/>
        </w:rPr>
        <w:drawing>
          <wp:inline distT="0" distB="0" distL="0" distR="0" wp14:anchorId="1C534BD8" wp14:editId="42914BC6">
            <wp:extent cx="3448531" cy="177189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3A6D" w14:textId="77777777" w:rsidR="0017417A" w:rsidRPr="00941D9D" w:rsidRDefault="0017417A"/>
    <w:sectPr w:rsidR="0017417A" w:rsidRPr="00941D9D" w:rsidSect="008B77B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4AC6" w14:textId="77777777" w:rsidR="009F3718" w:rsidRDefault="009F3718" w:rsidP="00DB0F47">
      <w:pPr>
        <w:spacing w:after="0" w:line="240" w:lineRule="auto"/>
      </w:pPr>
      <w:r>
        <w:separator/>
      </w:r>
    </w:p>
  </w:endnote>
  <w:endnote w:type="continuationSeparator" w:id="0">
    <w:p w14:paraId="655FAE77" w14:textId="77777777" w:rsidR="009F3718" w:rsidRDefault="009F3718" w:rsidP="00DB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BE3D" w14:textId="77777777" w:rsidR="009F3718" w:rsidRDefault="009F3718" w:rsidP="00DB0F47">
      <w:pPr>
        <w:spacing w:after="0" w:line="240" w:lineRule="auto"/>
      </w:pPr>
      <w:r>
        <w:separator/>
      </w:r>
    </w:p>
  </w:footnote>
  <w:footnote w:type="continuationSeparator" w:id="0">
    <w:p w14:paraId="47607458" w14:textId="77777777" w:rsidR="009F3718" w:rsidRDefault="009F3718" w:rsidP="00DB0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83"/>
    <w:rsid w:val="00056452"/>
    <w:rsid w:val="00064EA1"/>
    <w:rsid w:val="00110DF5"/>
    <w:rsid w:val="001658EC"/>
    <w:rsid w:val="0017417A"/>
    <w:rsid w:val="002E27E9"/>
    <w:rsid w:val="00384B32"/>
    <w:rsid w:val="003C191D"/>
    <w:rsid w:val="00406A3B"/>
    <w:rsid w:val="004533CF"/>
    <w:rsid w:val="004B54A0"/>
    <w:rsid w:val="00542AEE"/>
    <w:rsid w:val="00560248"/>
    <w:rsid w:val="00572802"/>
    <w:rsid w:val="00671AA4"/>
    <w:rsid w:val="0070411F"/>
    <w:rsid w:val="007A075C"/>
    <w:rsid w:val="007C0F83"/>
    <w:rsid w:val="00846C47"/>
    <w:rsid w:val="00886DC1"/>
    <w:rsid w:val="008B77B3"/>
    <w:rsid w:val="00941D9D"/>
    <w:rsid w:val="0094479C"/>
    <w:rsid w:val="009665DC"/>
    <w:rsid w:val="009A549D"/>
    <w:rsid w:val="009A6A39"/>
    <w:rsid w:val="009F3718"/>
    <w:rsid w:val="00A81361"/>
    <w:rsid w:val="00B91596"/>
    <w:rsid w:val="00C13B37"/>
    <w:rsid w:val="00C51724"/>
    <w:rsid w:val="00C63758"/>
    <w:rsid w:val="00CD086E"/>
    <w:rsid w:val="00CE11BE"/>
    <w:rsid w:val="00CE3E0F"/>
    <w:rsid w:val="00DB0F47"/>
    <w:rsid w:val="00DD1AE6"/>
    <w:rsid w:val="00DF0C83"/>
    <w:rsid w:val="00E147BD"/>
    <w:rsid w:val="00E609B1"/>
    <w:rsid w:val="00E90E10"/>
    <w:rsid w:val="00F67E72"/>
    <w:rsid w:val="00FC5AEC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7CB0"/>
  <w15:chartTrackingRefBased/>
  <w15:docId w15:val="{ED883DE0-B9AD-4044-A7EF-CCC3E611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F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B0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F47"/>
    <w:rPr>
      <w:lang w:val="es-ES_tradnl"/>
    </w:rPr>
  </w:style>
  <w:style w:type="paragraph" w:styleId="Sinespaciado">
    <w:name w:val="No Spacing"/>
    <w:link w:val="SinespaciadoCar"/>
    <w:uiPriority w:val="1"/>
    <w:qFormat/>
    <w:rsid w:val="008B77B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77B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servicios</dc:title>
  <dc:subject>Hecho por: Jesús Padilla</dc:subject>
  <dc:creator>jesuspadillacrespo@gmail.com</dc:creator>
  <cp:keywords/>
  <dc:description/>
  <cp:lastModifiedBy>jesuspadillacrespo@gmail.com</cp:lastModifiedBy>
  <cp:revision>42</cp:revision>
  <dcterms:created xsi:type="dcterms:W3CDTF">2022-05-14T10:22:00Z</dcterms:created>
  <dcterms:modified xsi:type="dcterms:W3CDTF">2022-05-15T22:48:00Z</dcterms:modified>
</cp:coreProperties>
</file>