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E3" w:rsidRPr="006F593C" w:rsidRDefault="00D562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WHEEL OF FORTUNE – ON THE ROAD (AUDIO) </w:t>
      </w:r>
    </w:p>
    <w:p w:rsidR="0017410D" w:rsidRPr="0017410D" w:rsidRDefault="0017410D">
      <w:pPr>
        <w:rPr>
          <w:b/>
          <w:u w:val="single"/>
        </w:rPr>
      </w:pPr>
      <w:r w:rsidRPr="0017410D">
        <w:rPr>
          <w:b/>
          <w:u w:val="single"/>
        </w:rPr>
        <w:t>Detail</w:t>
      </w:r>
    </w:p>
    <w:p w:rsidR="0017410D" w:rsidRDefault="0017410D">
      <w:r>
        <w:t>File size:</w:t>
      </w:r>
      <w:r>
        <w:tab/>
        <w:t>smaller the better</w:t>
      </w:r>
    </w:p>
    <w:p w:rsidR="00E77125" w:rsidRPr="006F593C" w:rsidRDefault="00E77125" w:rsidP="00E77125">
      <w:pPr>
        <w:rPr>
          <w:b/>
        </w:rPr>
      </w:pPr>
      <w:r>
        <w:rPr>
          <w:b/>
        </w:rPr>
        <w:t>Game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241"/>
        <w:gridCol w:w="3647"/>
        <w:gridCol w:w="3647"/>
      </w:tblGrid>
      <w:tr w:rsidR="00E35F97" w:rsidTr="00687280">
        <w:tc>
          <w:tcPr>
            <w:tcW w:w="1413" w:type="dxa"/>
          </w:tcPr>
          <w:p w:rsidR="00E35F97" w:rsidRPr="006F593C" w:rsidRDefault="00E35F97" w:rsidP="0015790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Sound </w:t>
            </w:r>
          </w:p>
        </w:tc>
        <w:tc>
          <w:tcPr>
            <w:tcW w:w="5241" w:type="dxa"/>
          </w:tcPr>
          <w:p w:rsidR="00E35F97" w:rsidRPr="00B82B04" w:rsidRDefault="00E35F97" w:rsidP="0015790F">
            <w:pPr>
              <w:jc w:val="center"/>
              <w:rPr>
                <w:b/>
                <w:color w:val="000000" w:themeColor="text1"/>
                <w:u w:val="single"/>
              </w:rPr>
            </w:pPr>
            <w:r w:rsidRPr="00B82B04">
              <w:rPr>
                <w:b/>
                <w:color w:val="000000" w:themeColor="text1"/>
                <w:u w:val="single"/>
              </w:rPr>
              <w:t>Instructions</w:t>
            </w:r>
          </w:p>
        </w:tc>
        <w:tc>
          <w:tcPr>
            <w:tcW w:w="3647" w:type="dxa"/>
          </w:tcPr>
          <w:p w:rsidR="00E35F97" w:rsidRPr="00B82B04" w:rsidRDefault="00E35F97" w:rsidP="0015790F">
            <w:pPr>
              <w:jc w:val="center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File name</w:t>
            </w:r>
          </w:p>
        </w:tc>
        <w:tc>
          <w:tcPr>
            <w:tcW w:w="3647" w:type="dxa"/>
          </w:tcPr>
          <w:p w:rsidR="00E35F97" w:rsidRPr="00B82B04" w:rsidRDefault="00E35F97" w:rsidP="0015790F">
            <w:pPr>
              <w:jc w:val="center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Notes</w:t>
            </w:r>
          </w:p>
        </w:tc>
      </w:tr>
      <w:tr w:rsidR="00E35F97" w:rsidTr="00687280">
        <w:tc>
          <w:tcPr>
            <w:tcW w:w="1413" w:type="dxa"/>
          </w:tcPr>
          <w:p w:rsidR="00E35F97" w:rsidRDefault="00E35F97" w:rsidP="0015790F">
            <w:r>
              <w:t>Bet Down</w:t>
            </w:r>
          </w:p>
        </w:tc>
        <w:tc>
          <w:tcPr>
            <w:tcW w:w="5241" w:type="dxa"/>
          </w:tcPr>
          <w:p w:rsidR="00E35F97" w:rsidRPr="00B82B04" w:rsidRDefault="00E35F97" w:rsidP="004F753B">
            <w:pPr>
              <w:rPr>
                <w:color w:val="000000" w:themeColor="text1"/>
              </w:rPr>
            </w:pPr>
          </w:p>
        </w:tc>
        <w:tc>
          <w:tcPr>
            <w:tcW w:w="3647" w:type="dxa"/>
          </w:tcPr>
          <w:p w:rsidR="00E35F97" w:rsidRPr="00B82B04" w:rsidRDefault="002B5EF6" w:rsidP="004F753B">
            <w:pPr>
              <w:rPr>
                <w:color w:val="000000" w:themeColor="text1"/>
              </w:rPr>
            </w:pPr>
            <w:r w:rsidRPr="002B5EF6">
              <w:rPr>
                <w:color w:val="000000" w:themeColor="text1"/>
              </w:rPr>
              <w:t>BetDown.wav</w:t>
            </w:r>
          </w:p>
        </w:tc>
        <w:tc>
          <w:tcPr>
            <w:tcW w:w="3647" w:type="dxa"/>
          </w:tcPr>
          <w:p w:rsidR="00E35F97" w:rsidRPr="00B82B04" w:rsidRDefault="002B5EF6" w:rsidP="004F753B">
            <w:pPr>
              <w:rPr>
                <w:color w:val="000000" w:themeColor="text1"/>
              </w:rPr>
            </w:pPr>
            <w:r>
              <w:t xml:space="preserve">Org sound file taken </w:t>
            </w:r>
            <w:r w:rsidR="00F91197">
              <w:t>generic UI sounds created for previous games.</w:t>
            </w:r>
          </w:p>
        </w:tc>
      </w:tr>
      <w:tr w:rsidR="00E35F97" w:rsidTr="00687280">
        <w:tc>
          <w:tcPr>
            <w:tcW w:w="1413" w:type="dxa"/>
          </w:tcPr>
          <w:p w:rsidR="00E35F97" w:rsidRDefault="00E35F97" w:rsidP="0015790F">
            <w:r>
              <w:t>Bet Up</w:t>
            </w:r>
          </w:p>
        </w:tc>
        <w:tc>
          <w:tcPr>
            <w:tcW w:w="5241" w:type="dxa"/>
          </w:tcPr>
          <w:p w:rsidR="00E35F97" w:rsidRPr="00B82B04" w:rsidRDefault="00E35F97" w:rsidP="004F753B">
            <w:pPr>
              <w:rPr>
                <w:color w:val="000000" w:themeColor="text1"/>
              </w:rPr>
            </w:pPr>
          </w:p>
        </w:tc>
        <w:tc>
          <w:tcPr>
            <w:tcW w:w="3647" w:type="dxa"/>
          </w:tcPr>
          <w:p w:rsidR="00E35F97" w:rsidRPr="00B82B04" w:rsidRDefault="002B5EF6" w:rsidP="004F753B">
            <w:pPr>
              <w:rPr>
                <w:color w:val="000000" w:themeColor="text1"/>
              </w:rPr>
            </w:pPr>
            <w:r w:rsidRPr="002B5EF6">
              <w:rPr>
                <w:color w:val="000000" w:themeColor="text1"/>
              </w:rPr>
              <w:t>BetUp.wav</w:t>
            </w:r>
          </w:p>
        </w:tc>
        <w:tc>
          <w:tcPr>
            <w:tcW w:w="3647" w:type="dxa"/>
          </w:tcPr>
          <w:p w:rsidR="00E35F97" w:rsidRPr="00B82B04" w:rsidRDefault="00F91197" w:rsidP="004F753B">
            <w:pPr>
              <w:rPr>
                <w:color w:val="000000" w:themeColor="text1"/>
              </w:rPr>
            </w:pPr>
            <w:r>
              <w:t>Org sound file taken generic UI sounds created for previous games.</w:t>
            </w:r>
          </w:p>
        </w:tc>
      </w:tr>
      <w:tr w:rsidR="00E35F97" w:rsidTr="00687280">
        <w:tc>
          <w:tcPr>
            <w:tcW w:w="1413" w:type="dxa"/>
          </w:tcPr>
          <w:p w:rsidR="00E35F97" w:rsidRDefault="00E35F97" w:rsidP="0015790F">
            <w:r>
              <w:t>Bet Max</w:t>
            </w:r>
          </w:p>
        </w:tc>
        <w:tc>
          <w:tcPr>
            <w:tcW w:w="5241" w:type="dxa"/>
          </w:tcPr>
          <w:p w:rsidR="00E35F97" w:rsidRPr="00B82B04" w:rsidRDefault="00E35F97" w:rsidP="004F753B">
            <w:pPr>
              <w:rPr>
                <w:color w:val="000000" w:themeColor="text1"/>
              </w:rPr>
            </w:pPr>
          </w:p>
        </w:tc>
        <w:tc>
          <w:tcPr>
            <w:tcW w:w="3647" w:type="dxa"/>
          </w:tcPr>
          <w:p w:rsidR="00E35F97" w:rsidRPr="00B82B04" w:rsidRDefault="00F91197" w:rsidP="004F753B">
            <w:pPr>
              <w:rPr>
                <w:color w:val="000000" w:themeColor="text1"/>
              </w:rPr>
            </w:pPr>
            <w:r w:rsidRPr="002B5EF6">
              <w:rPr>
                <w:color w:val="000000" w:themeColor="text1"/>
              </w:rPr>
              <w:t>Bet</w:t>
            </w:r>
            <w:r>
              <w:rPr>
                <w:color w:val="000000" w:themeColor="text1"/>
              </w:rPr>
              <w:t>Max</w:t>
            </w:r>
            <w:r w:rsidRPr="002B5EF6">
              <w:rPr>
                <w:color w:val="000000" w:themeColor="text1"/>
              </w:rPr>
              <w:t>.wav</w:t>
            </w:r>
            <w:r w:rsidR="009C0811">
              <w:rPr>
                <w:color w:val="000000" w:themeColor="text1"/>
              </w:rPr>
              <w:br/>
            </w:r>
          </w:p>
        </w:tc>
        <w:tc>
          <w:tcPr>
            <w:tcW w:w="3647" w:type="dxa"/>
          </w:tcPr>
          <w:p w:rsidR="00E35F97" w:rsidRPr="00B82B04" w:rsidRDefault="00F91197" w:rsidP="004F753B">
            <w:pPr>
              <w:rPr>
                <w:color w:val="000000" w:themeColor="text1"/>
              </w:rPr>
            </w:pPr>
            <w:r>
              <w:t>Org sound file taken generic UI sounds created for previous games.</w:t>
            </w:r>
          </w:p>
        </w:tc>
      </w:tr>
      <w:tr w:rsidR="00687280" w:rsidTr="00687280">
        <w:tc>
          <w:tcPr>
            <w:tcW w:w="1413" w:type="dxa"/>
          </w:tcPr>
          <w:p w:rsidR="00687280" w:rsidRDefault="00687280" w:rsidP="00687280">
            <w:r>
              <w:t>Buy</w:t>
            </w:r>
          </w:p>
        </w:tc>
        <w:tc>
          <w:tcPr>
            <w:tcW w:w="5241" w:type="dxa"/>
          </w:tcPr>
          <w:p w:rsidR="00687280" w:rsidRPr="00B82B04" w:rsidRDefault="00687280" w:rsidP="00687280">
            <w:pPr>
              <w:rPr>
                <w:color w:val="000000" w:themeColor="text1"/>
              </w:rPr>
            </w:pPr>
            <w:r w:rsidRPr="00B82B04">
              <w:rPr>
                <w:color w:val="000000" w:themeColor="text1"/>
              </w:rPr>
              <w:t xml:space="preserve">Positive sounding acknowledgement </w:t>
            </w:r>
          </w:p>
        </w:tc>
        <w:tc>
          <w:tcPr>
            <w:tcW w:w="3647" w:type="dxa"/>
          </w:tcPr>
          <w:p w:rsidR="00687280" w:rsidRPr="00B82B04" w:rsidRDefault="00DC5FFD" w:rsidP="006872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Buy.wav</w:t>
            </w:r>
            <w:r w:rsidR="009C0811">
              <w:rPr>
                <w:color w:val="000000" w:themeColor="text1"/>
              </w:rPr>
              <w:br/>
            </w:r>
          </w:p>
        </w:tc>
        <w:tc>
          <w:tcPr>
            <w:tcW w:w="3647" w:type="dxa"/>
          </w:tcPr>
          <w:p w:rsidR="00687280" w:rsidRPr="00B82B04" w:rsidRDefault="00DC5FFD" w:rsidP="00687280">
            <w:pPr>
              <w:rPr>
                <w:color w:val="000000" w:themeColor="text1"/>
              </w:rPr>
            </w:pPr>
            <w:r>
              <w:t xml:space="preserve">Org sound file taken from </w:t>
            </w:r>
            <w:proofErr w:type="spellStart"/>
            <w:r>
              <w:t>WOF_GenericSounds</w:t>
            </w:r>
            <w:proofErr w:type="spellEnd"/>
            <w:r>
              <w:t xml:space="preserve"> </w:t>
            </w:r>
            <w:r w:rsidRPr="00DC5FFD">
              <w:t>WBJackpotLogoFlyout.wav</w:t>
            </w:r>
          </w:p>
        </w:tc>
      </w:tr>
      <w:tr w:rsidR="00687280" w:rsidTr="00687280">
        <w:tc>
          <w:tcPr>
            <w:tcW w:w="1413" w:type="dxa"/>
          </w:tcPr>
          <w:p w:rsidR="00687280" w:rsidRDefault="00687280" w:rsidP="00687280">
            <w:r>
              <w:t>Map screen</w:t>
            </w:r>
          </w:p>
        </w:tc>
        <w:tc>
          <w:tcPr>
            <w:tcW w:w="5241" w:type="dxa"/>
          </w:tcPr>
          <w:p w:rsidR="00687280" w:rsidRPr="00B82B04" w:rsidRDefault="00687280" w:rsidP="00687280">
            <w:pPr>
              <w:rPr>
                <w:color w:val="000000" w:themeColor="text1"/>
              </w:rPr>
            </w:pPr>
            <w:r w:rsidRPr="00B82B04">
              <w:rPr>
                <w:color w:val="000000" w:themeColor="text1"/>
              </w:rPr>
              <w:t xml:space="preserve">Positive sounding acknowledgement </w:t>
            </w:r>
          </w:p>
        </w:tc>
        <w:tc>
          <w:tcPr>
            <w:tcW w:w="3647" w:type="dxa"/>
          </w:tcPr>
          <w:p w:rsidR="00687280" w:rsidRPr="00B82B04" w:rsidRDefault="002B5EF6" w:rsidP="00687280">
            <w:pPr>
              <w:rPr>
                <w:color w:val="000000" w:themeColor="text1"/>
              </w:rPr>
            </w:pPr>
            <w:r w:rsidRPr="002B5EF6">
              <w:rPr>
                <w:color w:val="000000" w:themeColor="text1"/>
              </w:rPr>
              <w:t>MapLevelLoop.wav</w:t>
            </w:r>
          </w:p>
        </w:tc>
        <w:tc>
          <w:tcPr>
            <w:tcW w:w="3647" w:type="dxa"/>
          </w:tcPr>
          <w:p w:rsidR="00687280" w:rsidRDefault="00785075" w:rsidP="00687280">
            <w:r>
              <w:t xml:space="preserve">Org sound file taken from base game music in WOF on Tour map screen </w:t>
            </w:r>
            <w:r w:rsidRPr="00785075">
              <w:t>MapLoopTerm_stereo_44k.wav</w:t>
            </w:r>
          </w:p>
        </w:tc>
      </w:tr>
      <w:tr w:rsidR="00687280" w:rsidTr="00687280">
        <w:tc>
          <w:tcPr>
            <w:tcW w:w="1413" w:type="dxa"/>
          </w:tcPr>
          <w:p w:rsidR="00687280" w:rsidRDefault="00687280" w:rsidP="00687280">
            <w:r>
              <w:t>Intro</w:t>
            </w:r>
          </w:p>
        </w:tc>
        <w:tc>
          <w:tcPr>
            <w:tcW w:w="5241" w:type="dxa"/>
          </w:tcPr>
          <w:p w:rsidR="00687280" w:rsidRDefault="00687280" w:rsidP="00687280">
            <w:r>
              <w:t xml:space="preserve">Should play when leaving the map while the base game scene sets up. Should play this same sound for all 5 scenes. </w:t>
            </w:r>
          </w:p>
        </w:tc>
        <w:tc>
          <w:tcPr>
            <w:tcW w:w="3647" w:type="dxa"/>
          </w:tcPr>
          <w:p w:rsidR="00687280" w:rsidRPr="00E35F97" w:rsidRDefault="00687280" w:rsidP="00687280">
            <w:r w:rsidRPr="00E35F97">
              <w:t>IntroMusic_stereo_44k.wav</w:t>
            </w:r>
          </w:p>
        </w:tc>
        <w:tc>
          <w:tcPr>
            <w:tcW w:w="3647" w:type="dxa"/>
          </w:tcPr>
          <w:p w:rsidR="00687280" w:rsidRDefault="00687280" w:rsidP="00687280">
            <w:r>
              <w:t>Intro taken from on Tour slot.</w:t>
            </w:r>
          </w:p>
        </w:tc>
      </w:tr>
      <w:tr w:rsidR="00687280" w:rsidTr="00687280">
        <w:tc>
          <w:tcPr>
            <w:tcW w:w="1413" w:type="dxa"/>
          </w:tcPr>
          <w:p w:rsidR="00687280" w:rsidRDefault="00687280" w:rsidP="00687280">
            <w:r>
              <w:t>Base game Music loop</w:t>
            </w:r>
          </w:p>
        </w:tc>
        <w:tc>
          <w:tcPr>
            <w:tcW w:w="5241" w:type="dxa"/>
          </w:tcPr>
          <w:p w:rsidR="00687280" w:rsidRDefault="00687280" w:rsidP="00687280">
            <w:r>
              <w:t xml:space="preserve">After closing the map and entering the base game </w:t>
            </w:r>
            <w:proofErr w:type="spellStart"/>
            <w:r>
              <w:t>scen</w:t>
            </w:r>
            <w:proofErr w:type="spellEnd"/>
            <w:r>
              <w:t xml:space="preserve"> the intro sound (above) would play and as its ending this base game loop would start playing </w:t>
            </w:r>
            <w:proofErr w:type="gramStart"/>
            <w:r>
              <w:t>( fade</w:t>
            </w:r>
            <w:proofErr w:type="gramEnd"/>
            <w:r>
              <w:t xml:space="preserve"> in then loop continuously). General </w:t>
            </w:r>
            <w:proofErr w:type="gramStart"/>
            <w:r>
              <w:t>background  /</w:t>
            </w:r>
            <w:proofErr w:type="gramEnd"/>
            <w:r>
              <w:t xml:space="preserve"> happy modern driving music track</w:t>
            </w:r>
          </w:p>
          <w:p w:rsidR="00687280" w:rsidRDefault="00687280" w:rsidP="00687280"/>
        </w:tc>
        <w:tc>
          <w:tcPr>
            <w:tcW w:w="3647" w:type="dxa"/>
          </w:tcPr>
          <w:p w:rsidR="00687280" w:rsidRDefault="00687280" w:rsidP="00687280">
            <w:r w:rsidRPr="00E35F97">
              <w:t>BGMusicLoop.wav</w:t>
            </w:r>
          </w:p>
        </w:tc>
        <w:tc>
          <w:tcPr>
            <w:tcW w:w="3647" w:type="dxa"/>
          </w:tcPr>
          <w:p w:rsidR="00687280" w:rsidRDefault="00687280" w:rsidP="00687280">
            <w:r>
              <w:t xml:space="preserve">Org sound file taken from base game music in Power Wedges. </w:t>
            </w:r>
          </w:p>
        </w:tc>
      </w:tr>
      <w:tr w:rsidR="00687280" w:rsidTr="00687280">
        <w:tc>
          <w:tcPr>
            <w:tcW w:w="1413" w:type="dxa"/>
          </w:tcPr>
          <w:p w:rsidR="00687280" w:rsidRDefault="00687280" w:rsidP="00687280">
            <w:r>
              <w:t>WINNING NUMBER REVEAL</w:t>
            </w:r>
          </w:p>
        </w:tc>
        <w:tc>
          <w:tcPr>
            <w:tcW w:w="5241" w:type="dxa"/>
          </w:tcPr>
          <w:p w:rsidR="00687280" w:rsidRDefault="00687280" w:rsidP="00687280"/>
        </w:tc>
        <w:tc>
          <w:tcPr>
            <w:tcW w:w="3647" w:type="dxa"/>
          </w:tcPr>
          <w:p w:rsidR="00687280" w:rsidRPr="00E35F97" w:rsidRDefault="002B5EF6" w:rsidP="00687280">
            <w:r w:rsidRPr="002B5EF6">
              <w:t>WinNumReveal</w:t>
            </w:r>
            <w:r>
              <w:t>.wav</w:t>
            </w:r>
          </w:p>
        </w:tc>
        <w:tc>
          <w:tcPr>
            <w:tcW w:w="3647" w:type="dxa"/>
          </w:tcPr>
          <w:p w:rsidR="00687280" w:rsidRDefault="002B5EF6" w:rsidP="00687280">
            <w:r>
              <w:t xml:space="preserve">Org sound file taken from base game music in Power Wedges. </w:t>
            </w:r>
            <w:r w:rsidRPr="002B5EF6">
              <w:t>WBJackpotWheel300Flyin.wav</w:t>
            </w:r>
          </w:p>
        </w:tc>
      </w:tr>
      <w:tr w:rsidR="00687280" w:rsidTr="00687280">
        <w:tc>
          <w:tcPr>
            <w:tcW w:w="1413" w:type="dxa"/>
          </w:tcPr>
          <w:p w:rsidR="00687280" w:rsidRDefault="00687280" w:rsidP="00687280">
            <w:r>
              <w:lastRenderedPageBreak/>
              <w:t>YOUR NUMBER REVEAL</w:t>
            </w:r>
          </w:p>
        </w:tc>
        <w:tc>
          <w:tcPr>
            <w:tcW w:w="5241" w:type="dxa"/>
          </w:tcPr>
          <w:p w:rsidR="00687280" w:rsidRDefault="00687280" w:rsidP="00687280"/>
        </w:tc>
        <w:tc>
          <w:tcPr>
            <w:tcW w:w="3647" w:type="dxa"/>
          </w:tcPr>
          <w:p w:rsidR="00687280" w:rsidRPr="00E35F97" w:rsidRDefault="00A24DC2" w:rsidP="00687280">
            <w:r w:rsidRPr="00A24DC2">
              <w:t>YourNumReveal.wav</w:t>
            </w:r>
          </w:p>
        </w:tc>
        <w:tc>
          <w:tcPr>
            <w:tcW w:w="3647" w:type="dxa"/>
          </w:tcPr>
          <w:p w:rsidR="00687280" w:rsidRDefault="00696F51" w:rsidP="00687280">
            <w:r>
              <w:t xml:space="preserve">Taken </w:t>
            </w:r>
            <w:r w:rsidR="002B5EF6">
              <w:t>from</w:t>
            </w:r>
            <w:r>
              <w:t xml:space="preserve"> OF_TES zip file used to be names MathBoxSlide.FP.ogg</w:t>
            </w:r>
          </w:p>
        </w:tc>
      </w:tr>
      <w:tr w:rsidR="00687280" w:rsidTr="00687280">
        <w:tc>
          <w:tcPr>
            <w:tcW w:w="1413" w:type="dxa"/>
          </w:tcPr>
          <w:p w:rsidR="00687280" w:rsidRDefault="00687280" w:rsidP="00687280">
            <w:r>
              <w:t>NUMBER MATCH</w:t>
            </w:r>
          </w:p>
        </w:tc>
        <w:tc>
          <w:tcPr>
            <w:tcW w:w="5241" w:type="dxa"/>
          </w:tcPr>
          <w:p w:rsidR="00687280" w:rsidRDefault="00687280" w:rsidP="00687280">
            <w:r>
              <w:t xml:space="preserve">Higher volume ping sound will play </w:t>
            </w:r>
            <w:proofErr w:type="gramStart"/>
            <w:r>
              <w:t>( taken</w:t>
            </w:r>
            <w:proofErr w:type="gramEnd"/>
            <w:r>
              <w:t xml:space="preserve"> directly from the game show) </w:t>
            </w:r>
          </w:p>
        </w:tc>
        <w:tc>
          <w:tcPr>
            <w:tcW w:w="3647" w:type="dxa"/>
          </w:tcPr>
          <w:p w:rsidR="00687280" w:rsidRPr="00E35F97" w:rsidRDefault="009D369A" w:rsidP="00687280">
            <w:r>
              <w:t>Ping.wav</w:t>
            </w:r>
          </w:p>
        </w:tc>
        <w:tc>
          <w:tcPr>
            <w:tcW w:w="3647" w:type="dxa"/>
          </w:tcPr>
          <w:p w:rsidR="00687280" w:rsidRDefault="00014372" w:rsidP="00687280">
            <w:r>
              <w:t xml:space="preserve">Gameshow letter match sound - </w:t>
            </w:r>
            <w:r w:rsidR="00696F51">
              <w:t>Used as spin button in WOF DD</w:t>
            </w:r>
          </w:p>
        </w:tc>
      </w:tr>
      <w:tr w:rsidR="004B1986" w:rsidTr="00687280">
        <w:tc>
          <w:tcPr>
            <w:tcW w:w="1413" w:type="dxa"/>
          </w:tcPr>
          <w:p w:rsidR="004B1986" w:rsidRDefault="004B1986" w:rsidP="004B1986">
            <w:r>
              <w:t>NUMBER MATCH FANFARE</w:t>
            </w:r>
          </w:p>
        </w:tc>
        <w:tc>
          <w:tcPr>
            <w:tcW w:w="5241" w:type="dxa"/>
          </w:tcPr>
          <w:p w:rsidR="004B1986" w:rsidRDefault="004B1986" w:rsidP="004B1986">
            <w:r>
              <w:t xml:space="preserve">Win fanfare should play after any win reveal so a number match or a multiplier.  </w:t>
            </w:r>
          </w:p>
        </w:tc>
        <w:tc>
          <w:tcPr>
            <w:tcW w:w="3647" w:type="dxa"/>
          </w:tcPr>
          <w:p w:rsidR="004B1986" w:rsidRPr="00E35F97" w:rsidRDefault="004B1986" w:rsidP="004B1986">
            <w:r>
              <w:t>WinFanfare.wav</w:t>
            </w:r>
          </w:p>
        </w:tc>
        <w:tc>
          <w:tcPr>
            <w:tcW w:w="3647" w:type="dxa"/>
          </w:tcPr>
          <w:p w:rsidR="004B1986" w:rsidRDefault="004B1986" w:rsidP="004B1986">
            <w:r>
              <w:t xml:space="preserve">Org sound file taken from wheel bonus sound effects in Power Wedges. </w:t>
            </w:r>
            <w:r w:rsidRPr="004B1986">
              <w:t>WBMathBox1.wav</w:t>
            </w:r>
          </w:p>
        </w:tc>
      </w:tr>
      <w:tr w:rsidR="00687280" w:rsidTr="00687280">
        <w:tc>
          <w:tcPr>
            <w:tcW w:w="1413" w:type="dxa"/>
          </w:tcPr>
          <w:p w:rsidR="00687280" w:rsidRDefault="00687280" w:rsidP="00687280">
            <w:r>
              <w:t xml:space="preserve">NO NUMBER MATCH </w:t>
            </w:r>
          </w:p>
        </w:tc>
        <w:tc>
          <w:tcPr>
            <w:tcW w:w="5241" w:type="dxa"/>
          </w:tcPr>
          <w:p w:rsidR="00687280" w:rsidRDefault="00687280" w:rsidP="00687280">
            <w:r>
              <w:t xml:space="preserve">Low volume buzzer sound will play </w:t>
            </w:r>
            <w:proofErr w:type="gramStart"/>
            <w:r>
              <w:t>( taken</w:t>
            </w:r>
            <w:proofErr w:type="gramEnd"/>
            <w:r>
              <w:t xml:space="preserve"> directly from the game show) </w:t>
            </w:r>
          </w:p>
        </w:tc>
        <w:tc>
          <w:tcPr>
            <w:tcW w:w="3647" w:type="dxa"/>
          </w:tcPr>
          <w:p w:rsidR="00687280" w:rsidRPr="00E35F97" w:rsidRDefault="00CC0933" w:rsidP="00687280">
            <w:proofErr w:type="spellStart"/>
            <w:r>
              <w:t>oneBuzz.Wav</w:t>
            </w:r>
            <w:proofErr w:type="spellEnd"/>
          </w:p>
        </w:tc>
        <w:tc>
          <w:tcPr>
            <w:tcW w:w="3647" w:type="dxa"/>
          </w:tcPr>
          <w:p w:rsidR="00687280" w:rsidRDefault="00014372" w:rsidP="00687280">
            <w:r>
              <w:t>Gameshow letter not matched sound - Used as no match sound in Winning Words – previous IW WOF game</w:t>
            </w:r>
          </w:p>
        </w:tc>
      </w:tr>
      <w:tr w:rsidR="00E35F97" w:rsidTr="00687280">
        <w:tc>
          <w:tcPr>
            <w:tcW w:w="1413" w:type="dxa"/>
          </w:tcPr>
          <w:p w:rsidR="00E35F97" w:rsidRDefault="00E35F97" w:rsidP="0015790F">
            <w:proofErr w:type="gramStart"/>
            <w:r>
              <w:t>Generic  click</w:t>
            </w:r>
            <w:proofErr w:type="gramEnd"/>
          </w:p>
        </w:tc>
        <w:tc>
          <w:tcPr>
            <w:tcW w:w="5241" w:type="dxa"/>
          </w:tcPr>
          <w:p w:rsidR="00E35F97" w:rsidRPr="00B82B04" w:rsidRDefault="00E35F97" w:rsidP="004F753B">
            <w:pPr>
              <w:rPr>
                <w:color w:val="000000" w:themeColor="text1"/>
              </w:rPr>
            </w:pPr>
            <w:r w:rsidRPr="00B82B04">
              <w:rPr>
                <w:color w:val="000000" w:themeColor="text1"/>
              </w:rPr>
              <w:t xml:space="preserve">Short positive sounding subtle click (used for all buttons </w:t>
            </w:r>
            <w:proofErr w:type="spellStart"/>
            <w:r w:rsidRPr="00B82B04">
              <w:rPr>
                <w:color w:val="000000" w:themeColor="text1"/>
              </w:rPr>
              <w:t>autoplay</w:t>
            </w:r>
            <w:proofErr w:type="spellEnd"/>
            <w:r w:rsidRPr="00B82B04">
              <w:rPr>
                <w:color w:val="000000" w:themeColor="text1"/>
              </w:rPr>
              <w:t xml:space="preserve"> / close </w:t>
            </w:r>
            <w:proofErr w:type="gramStart"/>
            <w:r w:rsidRPr="00B82B04">
              <w:rPr>
                <w:color w:val="000000" w:themeColor="text1"/>
              </w:rPr>
              <w:t>/  info</w:t>
            </w:r>
            <w:proofErr w:type="gramEnd"/>
            <w:r w:rsidRPr="00B82B04">
              <w:rPr>
                <w:color w:val="000000" w:themeColor="text1"/>
              </w:rPr>
              <w:t xml:space="preserve"> / etc</w:t>
            </w:r>
          </w:p>
        </w:tc>
        <w:tc>
          <w:tcPr>
            <w:tcW w:w="3647" w:type="dxa"/>
          </w:tcPr>
          <w:p w:rsidR="00E35F97" w:rsidRPr="00B82B04" w:rsidRDefault="00014372" w:rsidP="004F75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Click.wav</w:t>
            </w:r>
          </w:p>
        </w:tc>
        <w:tc>
          <w:tcPr>
            <w:tcW w:w="3647" w:type="dxa"/>
          </w:tcPr>
          <w:p w:rsidR="00E35F97" w:rsidRPr="00B82B04" w:rsidRDefault="00E35F97" w:rsidP="004F753B">
            <w:pPr>
              <w:rPr>
                <w:color w:val="000000" w:themeColor="text1"/>
              </w:rPr>
            </w:pPr>
          </w:p>
        </w:tc>
      </w:tr>
      <w:tr w:rsidR="007C2FFC" w:rsidTr="00687280">
        <w:tc>
          <w:tcPr>
            <w:tcW w:w="1413" w:type="dxa"/>
          </w:tcPr>
          <w:p w:rsidR="007C2FFC" w:rsidRDefault="004B1986" w:rsidP="0015790F">
            <w:r>
              <w:t>Map button</w:t>
            </w:r>
          </w:p>
        </w:tc>
        <w:tc>
          <w:tcPr>
            <w:tcW w:w="5241" w:type="dxa"/>
          </w:tcPr>
          <w:p w:rsidR="007C2FFC" w:rsidRPr="00B82B04" w:rsidRDefault="004B1986" w:rsidP="004F75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Engine rev sound when opening the map from the base game – to mask the switch between background audio tracks. </w:t>
            </w:r>
          </w:p>
        </w:tc>
        <w:tc>
          <w:tcPr>
            <w:tcW w:w="3647" w:type="dxa"/>
          </w:tcPr>
          <w:p w:rsidR="007C2FFC" w:rsidRPr="00B82B04" w:rsidRDefault="004B5A9C" w:rsidP="004F753B">
            <w:pPr>
              <w:rPr>
                <w:color w:val="000000" w:themeColor="text1"/>
              </w:rPr>
            </w:pPr>
            <w:r w:rsidRPr="004B5A9C">
              <w:rPr>
                <w:color w:val="000000" w:themeColor="text1"/>
              </w:rPr>
              <w:t>EngineTransition.wav</w:t>
            </w:r>
          </w:p>
        </w:tc>
        <w:tc>
          <w:tcPr>
            <w:tcW w:w="3647" w:type="dxa"/>
          </w:tcPr>
          <w:p w:rsidR="007C2FFC" w:rsidRPr="00B82B04" w:rsidRDefault="004B5A9C" w:rsidP="004F753B">
            <w:pPr>
              <w:rPr>
                <w:color w:val="000000" w:themeColor="text1"/>
              </w:rPr>
            </w:pPr>
            <w:r>
              <w:t>Org sound file taken from wheel bonus sound effects in WOF on Tour - B</w:t>
            </w:r>
            <w:r w:rsidR="00514C59" w:rsidRPr="00514C59">
              <w:rPr>
                <w:color w:val="000000" w:themeColor="text1"/>
              </w:rPr>
              <w:t>usDepart.1_mono_16k.wav</w:t>
            </w:r>
          </w:p>
        </w:tc>
      </w:tr>
      <w:tr w:rsidR="00E35F97" w:rsidTr="00687280">
        <w:tc>
          <w:tcPr>
            <w:tcW w:w="1413" w:type="dxa"/>
          </w:tcPr>
          <w:p w:rsidR="00E35F97" w:rsidRDefault="007C2FFC" w:rsidP="0015790F">
            <w:r>
              <w:t>Multiplier</w:t>
            </w:r>
            <w:r w:rsidR="004B1986">
              <w:t xml:space="preserve"> revealed</w:t>
            </w:r>
          </w:p>
        </w:tc>
        <w:tc>
          <w:tcPr>
            <w:tcW w:w="5241" w:type="dxa"/>
          </w:tcPr>
          <w:p w:rsidR="00E35F97" w:rsidRPr="00A82B86" w:rsidRDefault="004B1986" w:rsidP="00A82B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Multiplier symbol revealed.</w:t>
            </w:r>
          </w:p>
        </w:tc>
        <w:tc>
          <w:tcPr>
            <w:tcW w:w="3647" w:type="dxa"/>
          </w:tcPr>
          <w:p w:rsidR="00E35F97" w:rsidRPr="00A82B86" w:rsidRDefault="004B5A9C" w:rsidP="00A82B86">
            <w:pPr>
              <w:rPr>
                <w:color w:val="000000" w:themeColor="text1"/>
              </w:rPr>
            </w:pPr>
            <w:r w:rsidRPr="004B5A9C">
              <w:rPr>
                <w:color w:val="000000" w:themeColor="text1"/>
              </w:rPr>
              <w:t>MultiplierFound.wav</w:t>
            </w:r>
          </w:p>
        </w:tc>
        <w:tc>
          <w:tcPr>
            <w:tcW w:w="3647" w:type="dxa"/>
          </w:tcPr>
          <w:p w:rsidR="00E35F97" w:rsidRPr="00A82B86" w:rsidRDefault="004B5A9C" w:rsidP="00A82B86">
            <w:pPr>
              <w:rPr>
                <w:color w:val="000000" w:themeColor="text1"/>
              </w:rPr>
            </w:pPr>
            <w:r>
              <w:t xml:space="preserve">Org sound file </w:t>
            </w:r>
            <w:r w:rsidRPr="004B5A9C">
              <w:rPr>
                <w:color w:val="000000" w:themeColor="text1"/>
              </w:rPr>
              <w:t>LettersAppear.wav</w:t>
            </w:r>
            <w:r>
              <w:rPr>
                <w:color w:val="000000" w:themeColor="text1"/>
              </w:rPr>
              <w:t xml:space="preserve"> </w:t>
            </w:r>
            <w:r>
              <w:t>taken from existing IW game - Used as letters appear sound in Winning Words – previous IW WOF game</w:t>
            </w:r>
          </w:p>
        </w:tc>
      </w:tr>
      <w:tr w:rsidR="004B1986" w:rsidTr="00687280">
        <w:tc>
          <w:tcPr>
            <w:tcW w:w="1413" w:type="dxa"/>
          </w:tcPr>
          <w:p w:rsidR="004B1986" w:rsidRDefault="004B1986" w:rsidP="0015790F">
            <w:r>
              <w:t>Fuel symbol revealed</w:t>
            </w:r>
          </w:p>
        </w:tc>
        <w:tc>
          <w:tcPr>
            <w:tcW w:w="5241" w:type="dxa"/>
          </w:tcPr>
          <w:p w:rsidR="004B1986" w:rsidRDefault="004B5A9C" w:rsidP="00A82B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Multiplier symbol revealed.</w:t>
            </w:r>
          </w:p>
        </w:tc>
        <w:tc>
          <w:tcPr>
            <w:tcW w:w="3647" w:type="dxa"/>
          </w:tcPr>
          <w:p w:rsidR="004B1986" w:rsidRPr="00A82B86" w:rsidRDefault="004B5A9C" w:rsidP="00A82B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FuelFound.wav</w:t>
            </w:r>
          </w:p>
        </w:tc>
        <w:tc>
          <w:tcPr>
            <w:tcW w:w="3647" w:type="dxa"/>
          </w:tcPr>
          <w:p w:rsidR="004B1986" w:rsidRPr="00A82B86" w:rsidRDefault="004B5A9C" w:rsidP="00A82B86">
            <w:pPr>
              <w:rPr>
                <w:color w:val="000000" w:themeColor="text1"/>
              </w:rPr>
            </w:pPr>
            <w:r>
              <w:t xml:space="preserve">Org sound file taken from wheel bonus sound effects in WOF on Tour - </w:t>
            </w:r>
            <w:r w:rsidRPr="004B5A9C">
              <w:rPr>
                <w:color w:val="000000" w:themeColor="text1"/>
              </w:rPr>
              <w:t>Unlock_mono_16k.wav</w:t>
            </w:r>
          </w:p>
        </w:tc>
      </w:tr>
      <w:tr w:rsidR="004B1986" w:rsidTr="00687280">
        <w:tc>
          <w:tcPr>
            <w:tcW w:w="1413" w:type="dxa"/>
          </w:tcPr>
          <w:p w:rsidR="004B1986" w:rsidRDefault="009C0811" w:rsidP="0015790F">
            <w:proofErr w:type="gramStart"/>
            <w:r>
              <w:t>Fuel  meter</w:t>
            </w:r>
            <w:proofErr w:type="gramEnd"/>
            <w:r>
              <w:t xml:space="preserve"> full / Items </w:t>
            </w:r>
            <w:r w:rsidR="004B1986">
              <w:t>unlocked</w:t>
            </w:r>
          </w:p>
        </w:tc>
        <w:tc>
          <w:tcPr>
            <w:tcW w:w="5241" w:type="dxa"/>
          </w:tcPr>
          <w:p w:rsidR="004B1986" w:rsidRDefault="00E56365" w:rsidP="00A82B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play when fuel meter fills. Illustrating</w:t>
            </w:r>
            <w:bookmarkStart w:id="0" w:name="_GoBack"/>
            <w:bookmarkEnd w:id="0"/>
          </w:p>
        </w:tc>
        <w:tc>
          <w:tcPr>
            <w:tcW w:w="3647" w:type="dxa"/>
          </w:tcPr>
          <w:p w:rsidR="004B1986" w:rsidRPr="00A82B86" w:rsidRDefault="00DC5FFD" w:rsidP="00A82B86">
            <w:pPr>
              <w:rPr>
                <w:color w:val="000000" w:themeColor="text1"/>
              </w:rPr>
            </w:pPr>
            <w:r w:rsidRPr="00DC5FFD">
              <w:rPr>
                <w:color w:val="000000" w:themeColor="text1"/>
              </w:rPr>
              <w:t>FuelMeterFilled.wav</w:t>
            </w:r>
          </w:p>
        </w:tc>
        <w:tc>
          <w:tcPr>
            <w:tcW w:w="3647" w:type="dxa"/>
          </w:tcPr>
          <w:p w:rsidR="004B1986" w:rsidRPr="00A82B86" w:rsidRDefault="00DC5FFD" w:rsidP="00A82B86">
            <w:pPr>
              <w:rPr>
                <w:color w:val="000000" w:themeColor="text1"/>
              </w:rPr>
            </w:pPr>
            <w:r>
              <w:t xml:space="preserve">Org sound file taken from </w:t>
            </w:r>
            <w:proofErr w:type="spellStart"/>
            <w:r>
              <w:t>WOF_GenericSounds</w:t>
            </w:r>
            <w:proofErr w:type="spellEnd"/>
            <w:r>
              <w:t xml:space="preserve"> </w:t>
            </w:r>
            <w:r w:rsidRPr="00DC5FFD">
              <w:rPr>
                <w:color w:val="000000" w:themeColor="text1"/>
              </w:rPr>
              <w:t>WBHiCreditOrProgWedge.wav</w:t>
            </w:r>
          </w:p>
        </w:tc>
      </w:tr>
      <w:tr w:rsidR="004B1986" w:rsidTr="00687280">
        <w:tc>
          <w:tcPr>
            <w:tcW w:w="1413" w:type="dxa"/>
          </w:tcPr>
          <w:p w:rsidR="004B1986" w:rsidRDefault="004B1986" w:rsidP="0015790F">
            <w:r>
              <w:t xml:space="preserve">Bonus round intro </w:t>
            </w:r>
            <w:r w:rsidR="00007392">
              <w:t xml:space="preserve">/ wheel slide in </w:t>
            </w:r>
          </w:p>
        </w:tc>
        <w:tc>
          <w:tcPr>
            <w:tcW w:w="5241" w:type="dxa"/>
          </w:tcPr>
          <w:p w:rsidR="004B1986" w:rsidRDefault="002F0C85" w:rsidP="00A82B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Chanting that plays as the wheel slides in and the bonus round is introduced. </w:t>
            </w:r>
          </w:p>
        </w:tc>
        <w:tc>
          <w:tcPr>
            <w:tcW w:w="3647" w:type="dxa"/>
          </w:tcPr>
          <w:p w:rsidR="004B1986" w:rsidRPr="00A82B86" w:rsidRDefault="001135A2" w:rsidP="00A82B86">
            <w:pPr>
              <w:rPr>
                <w:color w:val="000000" w:themeColor="text1"/>
              </w:rPr>
            </w:pPr>
            <w:r w:rsidRPr="001135A2">
              <w:rPr>
                <w:color w:val="000000" w:themeColor="text1"/>
              </w:rPr>
              <w:t>WheelBonusChant.wav</w:t>
            </w:r>
          </w:p>
        </w:tc>
        <w:tc>
          <w:tcPr>
            <w:tcW w:w="3647" w:type="dxa"/>
          </w:tcPr>
          <w:p w:rsidR="004B1986" w:rsidRPr="00A82B86" w:rsidRDefault="001135A2" w:rsidP="00A82B86">
            <w:pPr>
              <w:rPr>
                <w:color w:val="000000" w:themeColor="text1"/>
              </w:rPr>
            </w:pPr>
            <w:r w:rsidRPr="001135A2">
              <w:rPr>
                <w:color w:val="000000" w:themeColor="text1"/>
              </w:rPr>
              <w:t>introChant.wav</w:t>
            </w:r>
          </w:p>
        </w:tc>
      </w:tr>
      <w:tr w:rsidR="004B1986" w:rsidTr="00687280">
        <w:tc>
          <w:tcPr>
            <w:tcW w:w="1413" w:type="dxa"/>
          </w:tcPr>
          <w:p w:rsidR="004B1986" w:rsidRDefault="004B1986" w:rsidP="0015790F">
            <w:r>
              <w:t>Press to spin</w:t>
            </w:r>
          </w:p>
        </w:tc>
        <w:tc>
          <w:tcPr>
            <w:tcW w:w="5241" w:type="dxa"/>
          </w:tcPr>
          <w:p w:rsidR="004B1986" w:rsidRDefault="002F0C85" w:rsidP="00A82B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Plays once spin button is pressed</w:t>
            </w:r>
          </w:p>
        </w:tc>
        <w:tc>
          <w:tcPr>
            <w:tcW w:w="3647" w:type="dxa"/>
          </w:tcPr>
          <w:p w:rsidR="004B1986" w:rsidRPr="00A82B86" w:rsidRDefault="001135A2" w:rsidP="00A82B86">
            <w:pPr>
              <w:rPr>
                <w:color w:val="000000" w:themeColor="text1"/>
              </w:rPr>
            </w:pPr>
            <w:r w:rsidRPr="001135A2">
              <w:rPr>
                <w:color w:val="000000" w:themeColor="text1"/>
              </w:rPr>
              <w:t>SpinButtonTouch.wav</w:t>
            </w:r>
          </w:p>
        </w:tc>
        <w:tc>
          <w:tcPr>
            <w:tcW w:w="3647" w:type="dxa"/>
          </w:tcPr>
          <w:p w:rsidR="004B1986" w:rsidRPr="00A82B86" w:rsidRDefault="001135A2" w:rsidP="00A82B86">
            <w:pPr>
              <w:rPr>
                <w:color w:val="000000" w:themeColor="text1"/>
              </w:rPr>
            </w:pPr>
            <w:r w:rsidRPr="001135A2">
              <w:rPr>
                <w:color w:val="000000" w:themeColor="text1"/>
              </w:rPr>
              <w:t>WBSpinButtonTouch.wav</w:t>
            </w:r>
          </w:p>
        </w:tc>
      </w:tr>
      <w:tr w:rsidR="00E35F97" w:rsidTr="00687280">
        <w:tc>
          <w:tcPr>
            <w:tcW w:w="1413" w:type="dxa"/>
          </w:tcPr>
          <w:p w:rsidR="00E35F97" w:rsidRDefault="00E35F97" w:rsidP="0015790F">
            <w:r>
              <w:t>Wheel spin</w:t>
            </w:r>
          </w:p>
        </w:tc>
        <w:tc>
          <w:tcPr>
            <w:tcW w:w="5241" w:type="dxa"/>
          </w:tcPr>
          <w:p w:rsidR="00E35F97" w:rsidRPr="00A82B86" w:rsidRDefault="002F0C85" w:rsidP="00157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Musical track that plays while wheel spins</w:t>
            </w:r>
          </w:p>
        </w:tc>
        <w:tc>
          <w:tcPr>
            <w:tcW w:w="3647" w:type="dxa"/>
          </w:tcPr>
          <w:p w:rsidR="00E35F97" w:rsidRPr="00A82B86" w:rsidRDefault="001135A2" w:rsidP="0015790F">
            <w:pPr>
              <w:rPr>
                <w:color w:val="000000" w:themeColor="text1"/>
              </w:rPr>
            </w:pPr>
            <w:r w:rsidRPr="001135A2">
              <w:rPr>
                <w:color w:val="000000" w:themeColor="text1"/>
              </w:rPr>
              <w:t>WheelSpinLoop.wav</w:t>
            </w:r>
          </w:p>
        </w:tc>
        <w:tc>
          <w:tcPr>
            <w:tcW w:w="3647" w:type="dxa"/>
          </w:tcPr>
          <w:p w:rsidR="00E35F97" w:rsidRPr="00A82B86" w:rsidRDefault="001135A2" w:rsidP="0015790F">
            <w:pPr>
              <w:rPr>
                <w:color w:val="000000" w:themeColor="text1"/>
              </w:rPr>
            </w:pPr>
            <w:r w:rsidRPr="001135A2">
              <w:rPr>
                <w:color w:val="000000" w:themeColor="text1"/>
              </w:rPr>
              <w:t>FSLoop6.wav</w:t>
            </w:r>
          </w:p>
        </w:tc>
      </w:tr>
      <w:tr w:rsidR="000E3436" w:rsidTr="00687280">
        <w:tc>
          <w:tcPr>
            <w:tcW w:w="1413" w:type="dxa"/>
          </w:tcPr>
          <w:p w:rsidR="000E3436" w:rsidRDefault="000E3436" w:rsidP="0015790F">
            <w:r>
              <w:lastRenderedPageBreak/>
              <w:t>Wheel spin sounds</w:t>
            </w:r>
          </w:p>
        </w:tc>
        <w:tc>
          <w:tcPr>
            <w:tcW w:w="5241" w:type="dxa"/>
          </w:tcPr>
          <w:p w:rsidR="000E3436" w:rsidRPr="00A82B86" w:rsidRDefault="002F0C85" w:rsidP="00157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 may or may not need wheel click sounds to accompany the above track. Included a start – loop – stop set of sounds.</w:t>
            </w:r>
          </w:p>
        </w:tc>
        <w:tc>
          <w:tcPr>
            <w:tcW w:w="3647" w:type="dxa"/>
          </w:tcPr>
          <w:p w:rsidR="000E3436" w:rsidRDefault="000E3436" w:rsidP="0015790F">
            <w:pPr>
              <w:rPr>
                <w:color w:val="000000" w:themeColor="text1"/>
              </w:rPr>
            </w:pPr>
            <w:r w:rsidRPr="000E3436">
              <w:rPr>
                <w:color w:val="000000" w:themeColor="text1"/>
              </w:rPr>
              <w:t>WheelSpin_St</w:t>
            </w:r>
            <w:r w:rsidR="002F0C85">
              <w:rPr>
                <w:color w:val="000000" w:themeColor="text1"/>
              </w:rPr>
              <w:t>art</w:t>
            </w:r>
            <w:r w:rsidRPr="000E3436">
              <w:rPr>
                <w:color w:val="000000" w:themeColor="text1"/>
              </w:rPr>
              <w:t>.wav</w:t>
            </w:r>
          </w:p>
          <w:p w:rsidR="000E3436" w:rsidRDefault="000E3436" w:rsidP="0015790F">
            <w:pPr>
              <w:rPr>
                <w:color w:val="000000" w:themeColor="text1"/>
              </w:rPr>
            </w:pPr>
            <w:r w:rsidRPr="000E3436">
              <w:rPr>
                <w:color w:val="000000" w:themeColor="text1"/>
              </w:rPr>
              <w:t>WheelSpin_S</w:t>
            </w:r>
            <w:r w:rsidR="002F0C85">
              <w:rPr>
                <w:color w:val="000000" w:themeColor="text1"/>
              </w:rPr>
              <w:t>pin</w:t>
            </w:r>
            <w:r w:rsidRPr="000E3436">
              <w:rPr>
                <w:color w:val="000000" w:themeColor="text1"/>
              </w:rPr>
              <w:t>.wav</w:t>
            </w:r>
          </w:p>
          <w:p w:rsidR="000E3436" w:rsidRPr="001135A2" w:rsidRDefault="000E3436" w:rsidP="0015790F">
            <w:pPr>
              <w:rPr>
                <w:color w:val="000000" w:themeColor="text1"/>
              </w:rPr>
            </w:pPr>
            <w:r w:rsidRPr="000E3436">
              <w:rPr>
                <w:color w:val="000000" w:themeColor="text1"/>
              </w:rPr>
              <w:t>WheelSpin_Stop.wav</w:t>
            </w:r>
          </w:p>
        </w:tc>
        <w:tc>
          <w:tcPr>
            <w:tcW w:w="3647" w:type="dxa"/>
          </w:tcPr>
          <w:p w:rsidR="000E3436" w:rsidRPr="001135A2" w:rsidRDefault="000E3436" w:rsidP="001579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Sounds to maybe use in conjunction with the above – taken from WOF classic spin </w:t>
            </w:r>
            <w:r w:rsidR="002F0C85">
              <w:rPr>
                <w:color w:val="000000" w:themeColor="text1"/>
              </w:rPr>
              <w:t>audio</w:t>
            </w:r>
            <w:r>
              <w:rPr>
                <w:color w:val="000000" w:themeColor="text1"/>
              </w:rPr>
              <w:t xml:space="preserve"> - </w:t>
            </w:r>
            <w:r w:rsidRPr="000E3436">
              <w:rPr>
                <w:color w:val="000000" w:themeColor="text1"/>
              </w:rPr>
              <w:t>TSTSPIN1</w:t>
            </w:r>
            <w:r w:rsidR="002F0C85">
              <w:rPr>
                <w:color w:val="000000" w:themeColor="text1"/>
              </w:rPr>
              <w:t xml:space="preserve">, </w:t>
            </w:r>
            <w:r w:rsidRPr="000E3436">
              <w:rPr>
                <w:color w:val="000000" w:themeColor="text1"/>
              </w:rPr>
              <w:t>TSTSTART</w:t>
            </w:r>
            <w:r w:rsidR="002F0C85">
              <w:rPr>
                <w:color w:val="000000" w:themeColor="text1"/>
              </w:rPr>
              <w:t xml:space="preserve">, </w:t>
            </w:r>
            <w:r w:rsidRPr="000E3436">
              <w:rPr>
                <w:color w:val="000000" w:themeColor="text1"/>
              </w:rPr>
              <w:t>TSTSTOP1</w:t>
            </w:r>
          </w:p>
        </w:tc>
      </w:tr>
      <w:tr w:rsidR="00E35F97" w:rsidTr="00687280">
        <w:tc>
          <w:tcPr>
            <w:tcW w:w="1413" w:type="dxa"/>
          </w:tcPr>
          <w:p w:rsidR="00E35F97" w:rsidRDefault="00E35F97" w:rsidP="0015790F">
            <w:r>
              <w:t>Wheel stop</w:t>
            </w:r>
            <w:r w:rsidR="002F0C85">
              <w:t xml:space="preserve"> with win</w:t>
            </w:r>
          </w:p>
        </w:tc>
        <w:tc>
          <w:tcPr>
            <w:tcW w:w="5241" w:type="dxa"/>
          </w:tcPr>
          <w:p w:rsidR="00E35F97" w:rsidRPr="002F0C85" w:rsidRDefault="002F0C85" w:rsidP="00C46CA7">
            <w:pPr>
              <w:rPr>
                <w:color w:val="000000" w:themeColor="text1"/>
              </w:rPr>
            </w:pPr>
            <w:r w:rsidRPr="002F0C85">
              <w:rPr>
                <w:color w:val="000000" w:themeColor="text1"/>
              </w:rPr>
              <w:t>Sound plays when wheel stops on a winning segment.</w:t>
            </w:r>
          </w:p>
        </w:tc>
        <w:tc>
          <w:tcPr>
            <w:tcW w:w="3647" w:type="dxa"/>
          </w:tcPr>
          <w:p w:rsidR="00E35F97" w:rsidRPr="00A82B86" w:rsidRDefault="00D6005A" w:rsidP="00C46CA7">
            <w:pPr>
              <w:rPr>
                <w:color w:val="000000" w:themeColor="text1"/>
              </w:rPr>
            </w:pPr>
            <w:r w:rsidRPr="00D6005A">
              <w:rPr>
                <w:color w:val="000000" w:themeColor="text1"/>
              </w:rPr>
              <w:t>WheelStop_Win.wav</w:t>
            </w:r>
          </w:p>
        </w:tc>
        <w:tc>
          <w:tcPr>
            <w:tcW w:w="3647" w:type="dxa"/>
          </w:tcPr>
          <w:p w:rsidR="00E35F97" w:rsidRPr="00A82B86" w:rsidRDefault="00D6005A" w:rsidP="00C46CA7">
            <w:pPr>
              <w:rPr>
                <w:color w:val="000000" w:themeColor="text1"/>
              </w:rPr>
            </w:pPr>
            <w:r>
              <w:t xml:space="preserve">Org sound file taken from wheel bonus sound effects in Double Diamond - </w:t>
            </w:r>
            <w:r w:rsidR="001135A2" w:rsidRPr="001135A2">
              <w:rPr>
                <w:color w:val="000000" w:themeColor="text1"/>
              </w:rPr>
              <w:t>wheel_stop</w:t>
            </w:r>
            <w:r>
              <w:rPr>
                <w:color w:val="000000" w:themeColor="text1"/>
              </w:rPr>
              <w:t>.ogg</w:t>
            </w:r>
          </w:p>
        </w:tc>
      </w:tr>
      <w:tr w:rsidR="00FB2CCC" w:rsidTr="00687280">
        <w:tc>
          <w:tcPr>
            <w:tcW w:w="1413" w:type="dxa"/>
          </w:tcPr>
          <w:p w:rsidR="00FB2CCC" w:rsidRDefault="00FB2CCC" w:rsidP="00FB2CCC">
            <w:r w:rsidRPr="00493AF5">
              <w:t xml:space="preserve">Wheel no win awarded </w:t>
            </w:r>
          </w:p>
        </w:tc>
        <w:tc>
          <w:tcPr>
            <w:tcW w:w="5241" w:type="dxa"/>
          </w:tcPr>
          <w:p w:rsidR="00FB2CCC" w:rsidRPr="002F0C85" w:rsidRDefault="002F0C85" w:rsidP="00FB2CCC">
            <w:pPr>
              <w:rPr>
                <w:color w:val="000000" w:themeColor="text1"/>
              </w:rPr>
            </w:pPr>
            <w:r w:rsidRPr="002F0C85">
              <w:rPr>
                <w:color w:val="000000" w:themeColor="text1"/>
              </w:rPr>
              <w:t xml:space="preserve">Sound plays when wheel stops on a </w:t>
            </w:r>
            <w:r w:rsidRPr="002F0C85">
              <w:rPr>
                <w:color w:val="000000" w:themeColor="text1"/>
              </w:rPr>
              <w:t>non-</w:t>
            </w:r>
            <w:r w:rsidRPr="002F0C85">
              <w:rPr>
                <w:color w:val="000000" w:themeColor="text1"/>
              </w:rPr>
              <w:t>winning segment.</w:t>
            </w:r>
          </w:p>
        </w:tc>
        <w:tc>
          <w:tcPr>
            <w:tcW w:w="3647" w:type="dxa"/>
          </w:tcPr>
          <w:p w:rsidR="00FB2CCC" w:rsidRDefault="00FB2CCC" w:rsidP="00FB2CCC">
            <w:r w:rsidRPr="00493AF5">
              <w:t xml:space="preserve">Wheel no win awarded </w:t>
            </w:r>
          </w:p>
        </w:tc>
        <w:tc>
          <w:tcPr>
            <w:tcW w:w="3647" w:type="dxa"/>
          </w:tcPr>
          <w:p w:rsidR="00FB2CCC" w:rsidRDefault="000E3436" w:rsidP="00FB2CCC">
            <w:r>
              <w:t xml:space="preserve">Org sound file taken from wheel </w:t>
            </w:r>
            <w:r>
              <w:t xml:space="preserve">reno source </w:t>
            </w:r>
            <w:r>
              <w:t xml:space="preserve">sound effects in Double Diamond - </w:t>
            </w:r>
            <w:r w:rsidRPr="000E3436">
              <w:t>Terminator02.wav</w:t>
            </w:r>
          </w:p>
        </w:tc>
      </w:tr>
      <w:tr w:rsidR="00E35F97" w:rsidTr="00687280">
        <w:tc>
          <w:tcPr>
            <w:tcW w:w="1413" w:type="dxa"/>
          </w:tcPr>
          <w:p w:rsidR="00E35F97" w:rsidRDefault="000E0272" w:rsidP="0015790F">
            <w:r>
              <w:t xml:space="preserve">Crowd </w:t>
            </w:r>
            <w:r w:rsidR="00E70D48">
              <w:t>anticipation</w:t>
            </w:r>
          </w:p>
        </w:tc>
        <w:tc>
          <w:tcPr>
            <w:tcW w:w="5241" w:type="dxa"/>
          </w:tcPr>
          <w:p w:rsidR="00E35F97" w:rsidRPr="00A82B86" w:rsidRDefault="000E0272" w:rsidP="00C46CA7">
            <w:pPr>
              <w:rPr>
                <w:color w:val="000000" w:themeColor="text1"/>
              </w:rPr>
            </w:pPr>
            <w:r>
              <w:t xml:space="preserve">Crowd </w:t>
            </w:r>
            <w:r w:rsidR="00A23DF2">
              <w:t>anticipation</w:t>
            </w:r>
            <w:r>
              <w:t xml:space="preserve"> build up audio for when wheel is coming to a stop</w:t>
            </w:r>
          </w:p>
        </w:tc>
        <w:tc>
          <w:tcPr>
            <w:tcW w:w="3647" w:type="dxa"/>
          </w:tcPr>
          <w:p w:rsidR="00E35F97" w:rsidRDefault="000E0272" w:rsidP="00C46CA7">
            <w:pPr>
              <w:rPr>
                <w:color w:val="000000" w:themeColor="text1"/>
              </w:rPr>
            </w:pPr>
            <w:r w:rsidRPr="000E0272">
              <w:rPr>
                <w:color w:val="000000" w:themeColor="text1"/>
              </w:rPr>
              <w:t>CrowdAnticipationStart_.wav</w:t>
            </w:r>
            <w:r w:rsidR="009C0811">
              <w:rPr>
                <w:color w:val="000000" w:themeColor="text1"/>
              </w:rPr>
              <w:br/>
            </w:r>
          </w:p>
        </w:tc>
        <w:tc>
          <w:tcPr>
            <w:tcW w:w="3647" w:type="dxa"/>
          </w:tcPr>
          <w:p w:rsidR="00E35F97" w:rsidRDefault="00A23DF2" w:rsidP="00C46C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Org sounds taken from WOF_TES gamer mini-wheel bonus anticipation</w:t>
            </w:r>
          </w:p>
        </w:tc>
      </w:tr>
      <w:tr w:rsidR="000E0272" w:rsidTr="00687280">
        <w:tc>
          <w:tcPr>
            <w:tcW w:w="1413" w:type="dxa"/>
          </w:tcPr>
          <w:p w:rsidR="000E0272" w:rsidRDefault="000E0272" w:rsidP="000E0272">
            <w:r>
              <w:t>Anticipation crowd = miss</w:t>
            </w:r>
          </w:p>
        </w:tc>
        <w:tc>
          <w:tcPr>
            <w:tcW w:w="5241" w:type="dxa"/>
          </w:tcPr>
          <w:p w:rsidR="000E0272" w:rsidRDefault="00A23DF2" w:rsidP="000E0272">
            <w:r>
              <w:t>After crowd anticipation build up fade into miss crowd sounds.</w:t>
            </w:r>
          </w:p>
        </w:tc>
        <w:tc>
          <w:tcPr>
            <w:tcW w:w="3647" w:type="dxa"/>
          </w:tcPr>
          <w:p w:rsidR="000E0272" w:rsidRDefault="000E0272" w:rsidP="000E0272">
            <w:r w:rsidRPr="000560A3">
              <w:t>CrowdAnticipationEnd_Win.wav</w:t>
            </w:r>
          </w:p>
        </w:tc>
        <w:tc>
          <w:tcPr>
            <w:tcW w:w="3647" w:type="dxa"/>
          </w:tcPr>
          <w:p w:rsidR="000E0272" w:rsidRDefault="00A23DF2" w:rsidP="000E02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Org sounds taken from WOF_TES gamer mini-wheel bonus anticipation</w:t>
            </w:r>
          </w:p>
        </w:tc>
      </w:tr>
      <w:tr w:rsidR="00E70D48" w:rsidTr="00687280">
        <w:tc>
          <w:tcPr>
            <w:tcW w:w="1413" w:type="dxa"/>
          </w:tcPr>
          <w:p w:rsidR="00E70D48" w:rsidRDefault="00E70D48" w:rsidP="0015790F">
            <w:r>
              <w:t xml:space="preserve">Anticipation crowd = </w:t>
            </w:r>
            <w:r>
              <w:t>win</w:t>
            </w:r>
          </w:p>
        </w:tc>
        <w:tc>
          <w:tcPr>
            <w:tcW w:w="5241" w:type="dxa"/>
          </w:tcPr>
          <w:p w:rsidR="00E70D48" w:rsidRPr="00A82B86" w:rsidRDefault="00A23DF2" w:rsidP="00C46CA7">
            <w:pPr>
              <w:rPr>
                <w:color w:val="000000" w:themeColor="text1"/>
              </w:rPr>
            </w:pPr>
            <w:r>
              <w:t xml:space="preserve">After crowd anticipation build up fade into </w:t>
            </w:r>
            <w:r>
              <w:t>Win</w:t>
            </w:r>
            <w:r>
              <w:t xml:space="preserve"> crowd sounds.</w:t>
            </w:r>
          </w:p>
        </w:tc>
        <w:tc>
          <w:tcPr>
            <w:tcW w:w="3647" w:type="dxa"/>
          </w:tcPr>
          <w:p w:rsidR="00E70D48" w:rsidRPr="009C0811" w:rsidRDefault="000E0272" w:rsidP="00C46CA7">
            <w:pPr>
              <w:rPr>
                <w:color w:val="000000" w:themeColor="text1"/>
                <w:highlight w:val="yellow"/>
              </w:rPr>
            </w:pPr>
            <w:r w:rsidRPr="000E0272">
              <w:rPr>
                <w:color w:val="000000" w:themeColor="text1"/>
              </w:rPr>
              <w:t>CrowdAnticipationEnd_lose.wav</w:t>
            </w:r>
          </w:p>
        </w:tc>
        <w:tc>
          <w:tcPr>
            <w:tcW w:w="3647" w:type="dxa"/>
          </w:tcPr>
          <w:p w:rsidR="00E70D48" w:rsidRDefault="00A23DF2" w:rsidP="00C46C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Org sounds taken from WOF_TES gamer mini-wheel bonus anticipation</w:t>
            </w:r>
          </w:p>
        </w:tc>
      </w:tr>
      <w:tr w:rsidR="002F0C85" w:rsidTr="00687280">
        <w:tc>
          <w:tcPr>
            <w:tcW w:w="1413" w:type="dxa"/>
          </w:tcPr>
          <w:p w:rsidR="002F0C85" w:rsidRPr="00493AF5" w:rsidRDefault="002F0C85" w:rsidP="002F0C85">
            <w:r>
              <w:t>Bonus end - Win</w:t>
            </w:r>
          </w:p>
        </w:tc>
        <w:tc>
          <w:tcPr>
            <w:tcW w:w="5241" w:type="dxa"/>
          </w:tcPr>
          <w:p w:rsidR="002F0C85" w:rsidRPr="00493AF5" w:rsidRDefault="002F0C85" w:rsidP="002F0C85">
            <w:r>
              <w:t xml:space="preserve">Fanfare played at the end of the wheel bonus </w:t>
            </w:r>
            <w:r>
              <w:t xml:space="preserve">while bonus results screen is up and the wheel slides out. </w:t>
            </w:r>
          </w:p>
        </w:tc>
        <w:tc>
          <w:tcPr>
            <w:tcW w:w="3647" w:type="dxa"/>
          </w:tcPr>
          <w:p w:rsidR="002F0C85" w:rsidRPr="00493AF5" w:rsidRDefault="002F0C85" w:rsidP="002F0C85">
            <w:r w:rsidRPr="000E3436">
              <w:t>BonusWheelEnd.wav</w:t>
            </w:r>
          </w:p>
        </w:tc>
        <w:tc>
          <w:tcPr>
            <w:tcW w:w="3647" w:type="dxa"/>
          </w:tcPr>
          <w:p w:rsidR="002F0C85" w:rsidRDefault="002F0C85" w:rsidP="002F0C85">
            <w:r>
              <w:t xml:space="preserve">Sound taken from WOF winning words IW - </w:t>
            </w:r>
            <w:r w:rsidRPr="000E3436">
              <w:t>puzzleWin.wav</w:t>
            </w:r>
          </w:p>
        </w:tc>
      </w:tr>
      <w:tr w:rsidR="00E35F97" w:rsidTr="00687280">
        <w:tc>
          <w:tcPr>
            <w:tcW w:w="1413" w:type="dxa"/>
          </w:tcPr>
          <w:p w:rsidR="00E35F97" w:rsidRDefault="004B1986" w:rsidP="0015790F">
            <w:r>
              <w:t xml:space="preserve">Overall </w:t>
            </w:r>
            <w:r w:rsidR="002F0C85">
              <w:t xml:space="preserve">end game </w:t>
            </w:r>
            <w:r>
              <w:t>fanfare</w:t>
            </w:r>
          </w:p>
        </w:tc>
        <w:tc>
          <w:tcPr>
            <w:tcW w:w="5241" w:type="dxa"/>
          </w:tcPr>
          <w:p w:rsidR="00E35F97" w:rsidRPr="00753EE2" w:rsidRDefault="002F0C85" w:rsidP="00A82B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a winning ticket this will play alongside crowd cheering – on </w:t>
            </w:r>
            <w:proofErr w:type="spellStart"/>
            <w:proofErr w:type="gramStart"/>
            <w:r>
              <w:rPr>
                <w:color w:val="000000" w:themeColor="text1"/>
              </w:rPr>
              <w:t>non winning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ticket just the </w:t>
            </w:r>
            <w:proofErr w:type="spellStart"/>
            <w:r>
              <w:rPr>
                <w:color w:val="000000" w:themeColor="text1"/>
              </w:rPr>
              <w:t>fafare</w:t>
            </w:r>
            <w:proofErr w:type="spellEnd"/>
            <w:r>
              <w:rPr>
                <w:color w:val="000000" w:themeColor="text1"/>
              </w:rPr>
              <w:t xml:space="preserve"> will play.</w:t>
            </w:r>
          </w:p>
        </w:tc>
        <w:tc>
          <w:tcPr>
            <w:tcW w:w="3647" w:type="dxa"/>
          </w:tcPr>
          <w:p w:rsidR="00E35F97" w:rsidRPr="00753EE2" w:rsidRDefault="002F0C85" w:rsidP="00A82B86">
            <w:pPr>
              <w:rPr>
                <w:color w:val="000000" w:themeColor="text1"/>
              </w:rPr>
            </w:pPr>
            <w:r w:rsidRPr="002F0C85">
              <w:rPr>
                <w:color w:val="000000" w:themeColor="text1"/>
              </w:rPr>
              <w:t>ExitMusicLoop1.wav</w:t>
            </w:r>
          </w:p>
        </w:tc>
        <w:tc>
          <w:tcPr>
            <w:tcW w:w="3647" w:type="dxa"/>
          </w:tcPr>
          <w:p w:rsidR="00E35F97" w:rsidRPr="00753EE2" w:rsidRDefault="00A23DF2" w:rsidP="00A82B86">
            <w:pPr>
              <w:rPr>
                <w:color w:val="000000" w:themeColor="text1"/>
              </w:rPr>
            </w:pPr>
            <w:r>
              <w:t xml:space="preserve">Org sound file taken from existing IW game </w:t>
            </w:r>
            <w:r>
              <w:t>–</w:t>
            </w:r>
            <w:r>
              <w:t xml:space="preserve"> </w:t>
            </w:r>
            <w:r>
              <w:t>used at end of game.</w:t>
            </w:r>
          </w:p>
        </w:tc>
      </w:tr>
    </w:tbl>
    <w:p w:rsidR="006F593C" w:rsidRDefault="006F593C"/>
    <w:sectPr w:rsidR="006F593C" w:rsidSect="00E35F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88C"/>
    <w:multiLevelType w:val="hybridMultilevel"/>
    <w:tmpl w:val="5DF88B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3C"/>
    <w:rsid w:val="00007392"/>
    <w:rsid w:val="00007C57"/>
    <w:rsid w:val="00014372"/>
    <w:rsid w:val="00065C6D"/>
    <w:rsid w:val="000B4282"/>
    <w:rsid w:val="000E0272"/>
    <w:rsid w:val="000E3436"/>
    <w:rsid w:val="001135A2"/>
    <w:rsid w:val="00165FFC"/>
    <w:rsid w:val="00166ECB"/>
    <w:rsid w:val="0017410D"/>
    <w:rsid w:val="00182963"/>
    <w:rsid w:val="00187274"/>
    <w:rsid w:val="001A0D54"/>
    <w:rsid w:val="00201FF5"/>
    <w:rsid w:val="00215A51"/>
    <w:rsid w:val="00255520"/>
    <w:rsid w:val="002570CE"/>
    <w:rsid w:val="00290A2D"/>
    <w:rsid w:val="002A211C"/>
    <w:rsid w:val="002B5EF6"/>
    <w:rsid w:val="002C1C56"/>
    <w:rsid w:val="002F0C85"/>
    <w:rsid w:val="00302307"/>
    <w:rsid w:val="00315C59"/>
    <w:rsid w:val="0034636B"/>
    <w:rsid w:val="0035035F"/>
    <w:rsid w:val="00351E3C"/>
    <w:rsid w:val="00353307"/>
    <w:rsid w:val="00353AE3"/>
    <w:rsid w:val="003608E4"/>
    <w:rsid w:val="00373512"/>
    <w:rsid w:val="003E51D1"/>
    <w:rsid w:val="003E5889"/>
    <w:rsid w:val="004052D1"/>
    <w:rsid w:val="00414387"/>
    <w:rsid w:val="00471576"/>
    <w:rsid w:val="004A21AE"/>
    <w:rsid w:val="004B1986"/>
    <w:rsid w:val="004B3D0B"/>
    <w:rsid w:val="004B5A9C"/>
    <w:rsid w:val="004E4609"/>
    <w:rsid w:val="004E6279"/>
    <w:rsid w:val="004F753B"/>
    <w:rsid w:val="0050274F"/>
    <w:rsid w:val="00514C59"/>
    <w:rsid w:val="00540778"/>
    <w:rsid w:val="005414CF"/>
    <w:rsid w:val="0055454C"/>
    <w:rsid w:val="005575FF"/>
    <w:rsid w:val="00573604"/>
    <w:rsid w:val="005A107F"/>
    <w:rsid w:val="005F7B07"/>
    <w:rsid w:val="00627B29"/>
    <w:rsid w:val="006743C6"/>
    <w:rsid w:val="00687280"/>
    <w:rsid w:val="00690E90"/>
    <w:rsid w:val="00696F51"/>
    <w:rsid w:val="006F593C"/>
    <w:rsid w:val="0073517A"/>
    <w:rsid w:val="00753EE2"/>
    <w:rsid w:val="00762BAC"/>
    <w:rsid w:val="007667D8"/>
    <w:rsid w:val="00785075"/>
    <w:rsid w:val="007975EE"/>
    <w:rsid w:val="007A0C52"/>
    <w:rsid w:val="007A76D5"/>
    <w:rsid w:val="007C2FFC"/>
    <w:rsid w:val="007E6344"/>
    <w:rsid w:val="007F22A9"/>
    <w:rsid w:val="008654BF"/>
    <w:rsid w:val="00867BA0"/>
    <w:rsid w:val="008744F7"/>
    <w:rsid w:val="008A4135"/>
    <w:rsid w:val="008B26DE"/>
    <w:rsid w:val="008D3451"/>
    <w:rsid w:val="00907899"/>
    <w:rsid w:val="009C0811"/>
    <w:rsid w:val="009D369A"/>
    <w:rsid w:val="009D70D3"/>
    <w:rsid w:val="00A17239"/>
    <w:rsid w:val="00A23DF2"/>
    <w:rsid w:val="00A24DC2"/>
    <w:rsid w:val="00A82B86"/>
    <w:rsid w:val="00AA521E"/>
    <w:rsid w:val="00AD0BA7"/>
    <w:rsid w:val="00AD256A"/>
    <w:rsid w:val="00AD64D6"/>
    <w:rsid w:val="00AD7485"/>
    <w:rsid w:val="00B471AA"/>
    <w:rsid w:val="00B61E88"/>
    <w:rsid w:val="00B64D23"/>
    <w:rsid w:val="00B8222B"/>
    <w:rsid w:val="00B82B04"/>
    <w:rsid w:val="00B84632"/>
    <w:rsid w:val="00BD49E2"/>
    <w:rsid w:val="00BD5784"/>
    <w:rsid w:val="00C4123F"/>
    <w:rsid w:val="00C46CA7"/>
    <w:rsid w:val="00C52003"/>
    <w:rsid w:val="00C5673D"/>
    <w:rsid w:val="00CA67E1"/>
    <w:rsid w:val="00CC0914"/>
    <w:rsid w:val="00CC0933"/>
    <w:rsid w:val="00CF7887"/>
    <w:rsid w:val="00D124D1"/>
    <w:rsid w:val="00D20CB8"/>
    <w:rsid w:val="00D36BF8"/>
    <w:rsid w:val="00D562DC"/>
    <w:rsid w:val="00D6005A"/>
    <w:rsid w:val="00D74C44"/>
    <w:rsid w:val="00D83D2C"/>
    <w:rsid w:val="00DC5FFD"/>
    <w:rsid w:val="00DE5C7B"/>
    <w:rsid w:val="00E14635"/>
    <w:rsid w:val="00E35F97"/>
    <w:rsid w:val="00E40846"/>
    <w:rsid w:val="00E46FBF"/>
    <w:rsid w:val="00E56365"/>
    <w:rsid w:val="00E633AB"/>
    <w:rsid w:val="00E70D48"/>
    <w:rsid w:val="00E77125"/>
    <w:rsid w:val="00EA41E1"/>
    <w:rsid w:val="00F00E49"/>
    <w:rsid w:val="00F36BF9"/>
    <w:rsid w:val="00F3713B"/>
    <w:rsid w:val="00F40C85"/>
    <w:rsid w:val="00F40DAA"/>
    <w:rsid w:val="00F91197"/>
    <w:rsid w:val="00FB13F3"/>
    <w:rsid w:val="00FB2CCC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76CA"/>
  <w15:docId w15:val="{89FCFB28-F229-44E3-AA10-98E13A0F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10D"/>
    <w:pPr>
      <w:ind w:left="720"/>
      <w:contextualSpacing/>
    </w:pPr>
  </w:style>
  <w:style w:type="paragraph" w:customStyle="1" w:styleId="Brdtextnormalindrag">
    <w:name w:val="Brödtext normal indrag"/>
    <w:basedOn w:val="Normal"/>
    <w:link w:val="BrdtextnormalindragChar1"/>
    <w:rsid w:val="00290A2D"/>
    <w:pPr>
      <w:autoSpaceDE w:val="0"/>
      <w:autoSpaceDN w:val="0"/>
      <w:spacing w:after="240" w:line="240" w:lineRule="auto"/>
      <w:ind w:left="992"/>
    </w:pPr>
    <w:rPr>
      <w:rFonts w:ascii="Arial" w:eastAsia="SimSun" w:hAnsi="Arial" w:cs="Times New Roman"/>
      <w:sz w:val="20"/>
      <w:szCs w:val="20"/>
      <w:lang w:eastAsia="sv-SE"/>
    </w:rPr>
  </w:style>
  <w:style w:type="character" w:customStyle="1" w:styleId="BrdtextnormalindragChar1">
    <w:name w:val="Brödtext normal indrag Char1"/>
    <w:basedOn w:val="DefaultParagraphFont"/>
    <w:link w:val="Brdtextnormalindrag"/>
    <w:locked/>
    <w:rsid w:val="00290A2D"/>
    <w:rPr>
      <w:rFonts w:ascii="Arial" w:eastAsia="SimSun" w:hAnsi="Arial" w:cs="Times New Roman"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AA52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Delaney</dc:creator>
  <cp:lastModifiedBy>Mills, Jo</cp:lastModifiedBy>
  <cp:revision>11</cp:revision>
  <dcterms:created xsi:type="dcterms:W3CDTF">2017-05-22T16:15:00Z</dcterms:created>
  <dcterms:modified xsi:type="dcterms:W3CDTF">2018-05-24T14:32:00Z</dcterms:modified>
</cp:coreProperties>
</file>