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AD94F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¿Su clínica maneja actualmente registros digitales?</w:t>
      </w:r>
    </w:p>
    <w:p w14:paraId="39B020C5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¿Está interesado en una solución que funcione únicamente en sistemas operativos específicos (Windows, macOS, Linux)?</w:t>
      </w:r>
    </w:p>
    <w:p w14:paraId="77BA7C7C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¿Necesita que la aplicación funcione sin conexión a Internet?</w:t>
      </w:r>
    </w:p>
    <w:p w14:paraId="551E4E9B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¿Le gustaría tener una base de datos centralizada para almacenar toda la información de los pacientes?</w:t>
      </w:r>
    </w:p>
    <w:p w14:paraId="37F46C13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¿Su clínica ya utiliza algún software de gestión clínica actualmente?</w:t>
      </w:r>
    </w:p>
    <w:p w14:paraId="37DD0401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¿Necesita la aplicación para realizar facturación y emitir recibos de pago?</w:t>
      </w:r>
    </w:p>
    <w:p w14:paraId="5D58CDF4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¿Está interesado en integrar la aplicación con dispositivos médicos o sistemas de diagnóstico?</w:t>
      </w:r>
    </w:p>
    <w:p w14:paraId="22DD2972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¿Le gustaría que la aplicación tuviera módulos de reporte (estadísticas, rendimiento, etc.)?</w:t>
      </w:r>
    </w:p>
    <w:p w14:paraId="2382FCFD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¿Desea incluir un sistema de notificaciones o recordatorios automáticos para citas?</w:t>
      </w:r>
    </w:p>
    <w:p w14:paraId="19F2A9AA" w14:textId="77777777" w:rsidR="00F42DA6" w:rsidRPr="00F42DA6" w:rsidRDefault="00F42DA6" w:rsidP="00F42DA6">
      <w:pPr>
        <w:numPr>
          <w:ilvl w:val="0"/>
          <w:numId w:val="1"/>
        </w:numPr>
      </w:pPr>
      <w:r w:rsidRPr="00F42DA6">
        <w:rPr>
          <w:b/>
          <w:bCs/>
        </w:rPr>
        <w:t>¿Requiere control de acceso y permisos de usuario en la aplicación?</w:t>
      </w:r>
    </w:p>
    <w:p w14:paraId="37E6B0E7" w14:textId="6769FA53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¿Cuáles son las principales funciones que le gustaría que la aplicación realizara para su clínica?</w:t>
      </w:r>
    </w:p>
    <w:p w14:paraId="281D4CB6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¿Podría describir el flujo de trabajo típico en su clínica y cómo espera que la aplicación lo mejore?</w:t>
      </w:r>
    </w:p>
    <w:p w14:paraId="07149DD7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¿Qué tipo de información le gustaría almacenar sobre sus pacientes (antecedentes médicos, tratamientos, alergias, etc.)?</w:t>
      </w:r>
    </w:p>
    <w:p w14:paraId="3CF7EBAA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¿Cuántos usuarios espera que utilicen la aplicación y qué roles desempeñarán (administrativos, médicos, personal de apoyo, etc.)?</w:t>
      </w:r>
    </w:p>
    <w:p w14:paraId="0E18B932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¿Tiene alguna preferencia en cuanto a la interfaz de usuario (colores, diseño, navegación, etc.)?</w:t>
      </w:r>
    </w:p>
    <w:p w14:paraId="65855DDF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¿Cuáles son los desafíos actuales que enfrenta con su gestión clínica y cómo cree que una aplicación podría ayudar a resolverlos?</w:t>
      </w:r>
    </w:p>
    <w:p w14:paraId="486F2262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¿Necesita que la aplicación pueda exportar o importar datos de otros sistemas o bases de datos existentes?</w:t>
      </w:r>
    </w:p>
    <w:p w14:paraId="6A86D26E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lastRenderedPageBreak/>
        <w:t>¿Cómo espera gestionar la seguridad de los datos, considerando la información sensible de los pacientes (encriptación, autenticación de dos factores, etc.)?</w:t>
      </w:r>
    </w:p>
    <w:p w14:paraId="5143B514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¿Cuál es su presupuesto estimado para el desarrollo de esta aplicación y el tiempo de implementación deseado?</w:t>
      </w:r>
    </w:p>
    <w:p w14:paraId="2D86A86B" w14:textId="77777777" w:rsidR="00F42DA6" w:rsidRPr="00F42DA6" w:rsidRDefault="00F42DA6" w:rsidP="00F42DA6">
      <w:pPr>
        <w:numPr>
          <w:ilvl w:val="0"/>
          <w:numId w:val="2"/>
        </w:numPr>
      </w:pPr>
      <w:r w:rsidRPr="00F42DA6">
        <w:rPr>
          <w:b/>
          <w:bCs/>
        </w:rPr>
        <w:t>¿Tiene alguna funcionalidad específica en mente que considere crítica para el éxito de la aplicación?</w:t>
      </w:r>
    </w:p>
    <w:p w14:paraId="6D1D7EA9" w14:textId="77777777" w:rsidR="00082164" w:rsidRDefault="00082164"/>
    <w:sectPr w:rsidR="00082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07EFC"/>
    <w:multiLevelType w:val="multilevel"/>
    <w:tmpl w:val="B57CFF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75EED"/>
    <w:multiLevelType w:val="multilevel"/>
    <w:tmpl w:val="FAE2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785260">
    <w:abstractNumId w:val="1"/>
  </w:num>
  <w:num w:numId="2" w16cid:durableId="58838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A6"/>
    <w:rsid w:val="00082164"/>
    <w:rsid w:val="005F572A"/>
    <w:rsid w:val="00653629"/>
    <w:rsid w:val="00F42DA6"/>
    <w:rsid w:val="00F5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BCBB8"/>
  <w15:chartTrackingRefBased/>
  <w15:docId w15:val="{C77BB12A-87DB-485D-BD38-A96230C6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D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D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D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D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D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D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D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D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D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D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2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1</cp:revision>
  <dcterms:created xsi:type="dcterms:W3CDTF">2024-09-11T14:28:00Z</dcterms:created>
  <dcterms:modified xsi:type="dcterms:W3CDTF">2024-09-11T14:37:00Z</dcterms:modified>
</cp:coreProperties>
</file>