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Name (as per Aadhaar)  -Jeya melba Victy JeyaRaj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Date of Birth - 12-08-1998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Mobile Number -6381301433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Address (as per Aadhaar)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PS Apartment flat no :15   , 6th north Street , Ranithottam , Nagercoil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Father or Husband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D/O :M . Jeyaraj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Aadhaar 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791002308052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Choose Dispansery : Nagercoil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Nagercoil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Thuckalay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Kuzhithurai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Karungal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Marthandam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Aralvoimozhy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Family Members Name (as per Aadhaar) and Aadhaar Number: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 Name - M.Jeya Raj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Aadhaar Number  -791002308052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9. Account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Bank Name:Cannara bank - Ramanputhur Branch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Account Number:8590101009556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IFSC Number:CNRB0008590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