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7D35" w14:textId="0790A7C7" w:rsid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B403450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72E2423C" w14:textId="3D1AE784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:::::::::::::::::::::::::::::::::::::::::::::::::::::'##:'########:'########:'########::::'##:::::::'##::::'##::'######::'########:'##::: ##::::'###::::::::::::::::::::::::::::::::::::::::::::::::::::</w:t>
      </w:r>
    </w:p>
    <w:p w14:paraId="6D13E99C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##.....::..... ##::..... ##::::: ##::::::: ##:::: ##:'##... ##: ##.....:: ###:: ##:::'## ##:::::::::::::::::::::::::::::::::::::::::::::::::::</w:t>
      </w:r>
    </w:p>
    <w:p w14:paraId="2FF60294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##::::::::::: ##::::::: ##:::::: ##::::::: ##:::: ##: ##:::..:: ##::::::: ####: ##::'##:. ##::::::::::::::::::::::::::::::::::::::::::::::::::</w:t>
      </w:r>
    </w:p>
    <w:p w14:paraId="0BCDB9D1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 ##: ######:::::: ##::::::: ##::::::: ##::::::: ##:::: ##: ##::::::: ######::: ## ## ##:'##:::. ##::::;::::::::::::::::::::::::::::::::::::::::::::</w:t>
      </w:r>
    </w:p>
    <w:p w14:paraId="6E5E366E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:::::::::::::::::::::::::::::::::::::::::::::::'##::: ##: ##...:::::: ##::::::: ##:::::::: ##::::::: ##:::: ##: ##::::::: ##...:::: ##. ####: #########:::::::::::::::::::::::::::::::::::::::::::::::::</w:t>
      </w:r>
    </w:p>
    <w:p w14:paraId="2F5AF9F2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::::::::::::::::::::::::::::::::::::::::::::::::##::: ##: ##:::::::: ##::::::: ##::::::::: ##::::::: ##:::: ##: ##::: ##: ##::::::: ##:. ###: ##.... ##:::::::::::::::::::::::::::::::::::::::::::::::::</w:t>
      </w:r>
    </w:p>
    <w:p w14:paraId="5033869D" w14:textId="77777777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:::::::::::::::::::::::::::::::::::::::::::::::. ######:: ########: ########: ########:::: ########:. #######::. ######:: ########: ##::. ##: ##:::: ##:::::::::::::::::::::::::::::::::::::::::::::::::</w:t>
      </w:r>
    </w:p>
    <w:p w14:paraId="63C01CBC" w14:textId="155D5AF9" w:rsidR="00527AF4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::::::::::::::::::::::::::::::::::::::::::::::::......:::........::........::........:::::........:::.......::::......:::........::..::::..::..:::::..::::::::::::::::::::::::::::::::::::::::::::::::::</w:t>
      </w:r>
    </w:p>
    <w:p w14:paraId="309F9316" w14:textId="42C60EFA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>::::::::::::::::::::::::::::::::::::::::::::::::::::::::::::::::::::::::::::::::::::::::::::::::::::::::::::::::::::::::::::::::::::::::::::::::::::::::::::::::::::::::::::::::::::::::::::::::::::::::</w:t>
      </w:r>
    </w:p>
    <w:p w14:paraId="5C1B411F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C5836D6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6A942A6" w14:textId="6C281967" w:rsidR="0031068E" w:rsidRPr="00120FE6" w:rsidRDefault="000E7E79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Name: </w:t>
      </w:r>
      <w:proofErr w:type="spellStart"/>
      <w:r w:rsidR="00501E6C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Jezz</w:t>
      </w:r>
      <w:proofErr w:type="spellEnd"/>
      <w:r w:rsidR="009E268F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Lucena</w:t>
      </w:r>
      <w:proofErr w:type="spellEnd"/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>Phone: (774) 232-8373</w:t>
      </w:r>
      <w:r w:rsidR="00C85ED7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| 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Email: </w:t>
      </w:r>
      <w:hyperlink r:id="rId6" w:history="1">
        <w:r w:rsidR="0031068E"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jezzlucena@gmail.com</w:t>
        </w:r>
      </w:hyperlink>
      <w:r w:rsidR="0031068E"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6854BD3A" w14:textId="77777777" w:rsidR="00120FE6" w:rsidRDefault="00120FE6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6ADE054" w14:textId="4037D6F5" w:rsidR="00527AF4" w:rsidRPr="00120FE6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</w:pPr>
      <w:r w:rsidRPr="00120FE6">
        <w:rPr>
          <w:rStyle w:val="Hyperlink"/>
          <w:rFonts w:ascii="Consolas" w:eastAsia="Consolas" w:hAnsi="Consolas" w:cs="Consolas"/>
          <w:bCs/>
          <w:color w:val="767171" w:themeColor="background2" w:themeShade="80"/>
          <w:sz w:val="18"/>
          <w:szCs w:val="18"/>
          <w:u w:val="none"/>
        </w:rPr>
        <w:t>P</w:t>
      </w:r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ortfolio: </w:t>
      </w:r>
      <w:hyperlink r:id="rId7" w:history="1">
        <w:r w:rsidRPr="00120FE6">
          <w:rPr>
            <w:rStyle w:val="Hyperlink"/>
            <w:rFonts w:ascii="Consolas" w:eastAsia="Consolas" w:hAnsi="Consolas" w:cs="Consolas"/>
            <w:bCs/>
            <w:color w:val="023160" w:themeColor="hyperlink" w:themeShade="80"/>
            <w:sz w:val="18"/>
            <w:szCs w:val="18"/>
          </w:rPr>
          <w:t>https://jezzlucena.com</w:t>
        </w:r>
      </w:hyperlink>
      <w:r w:rsidRPr="00120FE6">
        <w:rPr>
          <w:rFonts w:ascii="Consolas" w:eastAsia="Consolas" w:hAnsi="Consolas" w:cs="Consolas"/>
          <w:bCs/>
          <w:color w:val="767171" w:themeColor="background2" w:themeShade="80"/>
          <w:sz w:val="18"/>
          <w:szCs w:val="18"/>
        </w:rPr>
        <w:t xml:space="preserve"> </w:t>
      </w:r>
    </w:p>
    <w:p w14:paraId="0C12F3D9" w14:textId="77777777" w:rsidR="00A761EE" w:rsidRDefault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14DD5BC1" w14:textId="43396636" w:rsidR="00527AF4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8"/>
          <w:szCs w:val="8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5A78A149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0D0464F" w14:textId="35D603C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312627E8" w14:textId="1F0C42B9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##### </w:t>
      </w:r>
      <w:r w:rsidR="00C85ED7"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Summary</w:t>
      </w: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 xml:space="preserve"> #####</w:t>
      </w:r>
    </w:p>
    <w:p w14:paraId="1FD5B5A4" w14:textId="6E5C12DA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</w:t>
      </w:r>
    </w:p>
    <w:p w14:paraId="5985EC7C" w14:textId="77777777" w:rsidR="00527AF4" w:rsidRPr="0031068E" w:rsidRDefault="00527AF4" w:rsidP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CB2A93C" w14:textId="5D4A9049" w:rsidR="00527AF4" w:rsidRPr="00A761EE" w:rsidRDefault="00C85ED7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I'm passionate about crafting magical user experiences and constantly explore the latest technologies and trends. With a </w:t>
      </w:r>
      <w:proofErr w:type="gramStart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Bachelor’s in Computer Engineering</w:t>
      </w:r>
      <w:proofErr w:type="gramEnd"/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 and a Master’s in Interactive Media &amp; Game Development, my ongoing education fuels my ability to deliver exceptional results in both full-time and contract roles.</w:t>
      </w:r>
    </w:p>
    <w:p w14:paraId="3D132C27" w14:textId="77777777" w:rsidR="00527AF4" w:rsidRPr="0031068E" w:rsidRDefault="00527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7BB5EAA9" w14:textId="77777777" w:rsidR="00A761EE" w:rsidRPr="0031068E" w:rsidRDefault="000E7E79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  <w:r w:rsidR="00A761EE"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CF851A1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2D60471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6194CACC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Technical Skills #####</w:t>
      </w:r>
    </w:p>
    <w:p w14:paraId="2434D4D8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</w:t>
      </w:r>
    </w:p>
    <w:p w14:paraId="19D6290E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7F1B59C" w14:textId="34D56361" w:rsidR="00A761EE" w:rsidRPr="00A761EE" w:rsidRDefault="00120FE6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Coding </w:t>
      </w:r>
      <w:r w:rsidR="00A761EE"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Languages &amp; Frameworks: </w:t>
      </w:r>
      <w:r w:rsidR="00A761EE"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Python, JavaScript, TypeScript, Elixir, PHP, React.js, Next.js, Node.js, Redux, Django</w:t>
      </w:r>
    </w:p>
    <w:p w14:paraId="1ED0EC01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Cloud &amp; Database: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 xml:space="preserve"> MongoDB, PostgreSQL, SQL, MySQL</w:t>
      </w:r>
    </w:p>
    <w:p w14:paraId="4FFA9D08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Tongues: 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English, Portuguese (Brazil), Spanish</w:t>
      </w:r>
    </w:p>
    <w:p w14:paraId="5C671E5C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Other: </w:t>
      </w: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HTML 5, CSS 3, jQuery, Agile, SASS, Webpack, Git, UX/UI</w:t>
      </w:r>
    </w:p>
    <w:p w14:paraId="7B04A32F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6"/>
          <w:szCs w:val="6"/>
        </w:rPr>
        <w:br/>
      </w:r>
    </w:p>
    <w:p w14:paraId="3244595D" w14:textId="7BF53443" w:rsidR="006B169B" w:rsidRPr="0031068E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03004CBD" w14:textId="77777777" w:rsidR="0031068E" w:rsidRPr="0031068E" w:rsidRDefault="0031068E" w:rsidP="00310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color w:val="767171" w:themeColor="background2" w:themeShade="80"/>
          <w:sz w:val="6"/>
          <w:szCs w:val="6"/>
        </w:rPr>
      </w:pPr>
    </w:p>
    <w:p w14:paraId="62D2422E" w14:textId="59D66548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3741D8B2" w14:textId="77777777" w:rsidR="00527AF4" w:rsidRPr="00120FE6" w:rsidRDefault="000E7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Professional Experience #####</w:t>
      </w:r>
    </w:p>
    <w:p w14:paraId="2AC2F869" w14:textId="7E97BF56" w:rsidR="005001CC" w:rsidRPr="00120FE6" w:rsidRDefault="000E7E79" w:rsidP="00D6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-----------------------------------</w:t>
      </w:r>
    </w:p>
    <w:p w14:paraId="62996309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  <w:bookmarkStart w:id="0" w:name="_heading=h.30j0zll" w:colFirst="0" w:colLast="0"/>
      <w:bookmarkEnd w:id="0"/>
    </w:p>
    <w:p w14:paraId="1DC562EE" w14:textId="1ECB4046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Freelance, Remote          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0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1/2023 - Present</w:t>
      </w:r>
    </w:p>
    <w:p w14:paraId="38711070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Full Stack Engineer</w:t>
      </w:r>
    </w:p>
    <w:p w14:paraId="64907991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Established a robust deployment pipeline across development, staging, and production environments, streamlining processes with technologies such as PHP, HTML5, CSS3, ES6, and Git.</w:t>
      </w:r>
    </w:p>
    <w:p w14:paraId="1594AA90" w14:textId="77777777" w:rsidR="00C85ED7" w:rsidRPr="00A761EE" w:rsidRDefault="00C85ED7" w:rsidP="00C85ED7">
      <w:pPr>
        <w:numPr>
          <w:ilvl w:val="0"/>
          <w:numId w:val="1"/>
        </w:numPr>
        <w:tabs>
          <w:tab w:val="left" w:pos="28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Spearheaded the development of a WordPress-based student/teacher platform, enhancing the educational web app experience and increasing student retention rates by 20%.</w:t>
      </w:r>
    </w:p>
    <w:p w14:paraId="0360059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5C3634D" w14:textId="1A6EC56A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Zazzle, San Francisco, CA               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06/2021 - 01/2023</w:t>
      </w:r>
    </w:p>
    <w:p w14:paraId="03C5349A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UI Engineer </w:t>
      </w:r>
    </w:p>
    <w:p w14:paraId="3F7FB131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Led the rebranding of Zazzle Plus, integrating React, TypeScript, C#, and SQL Server to deliver scalable distributed features.</w:t>
      </w:r>
    </w:p>
    <w:p w14:paraId="20BD75F3" w14:textId="77777777" w:rsidR="00C85ED7" w:rsidRPr="00A761EE" w:rsidRDefault="00C85ED7" w:rsidP="00120FE6">
      <w:pPr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Drove significant growth through strategic A/B testing, achieving a 15% increase in user engagement or subscription rates of the premium service.</w:t>
      </w:r>
    </w:p>
    <w:p w14:paraId="1F62BA41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29901453" w14:textId="0CDB9A0B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proofErr w:type="spellStart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MakersPlace</w:t>
      </w:r>
      <w:proofErr w:type="spellEnd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, San Francisco, CA       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01/2020 - 05/2021</w:t>
      </w:r>
    </w:p>
    <w:p w14:paraId="17687D4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Full Stack Engineer </w:t>
      </w:r>
    </w:p>
    <w:p w14:paraId="1E9B17CA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Managed Full Stack development for a digital art gallery using Python, JavaScript (ES6), and jQuery.</w:t>
      </w:r>
    </w:p>
    <w:p w14:paraId="3EEC51B0" w14:textId="77777777" w:rsidR="00C85ED7" w:rsidRPr="00A761EE" w:rsidRDefault="00C85ED7" w:rsidP="00C85ED7">
      <w:pPr>
        <w:numPr>
          <w:ilvl w:val="0"/>
          <w:numId w:val="3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Gained firsthand experience with Ethereum blockchain, contributing to 100% growth in peak transaction volume.</w:t>
      </w:r>
    </w:p>
    <w:p w14:paraId="0B069459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1675D1C8" w14:textId="77CDA615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Law Office of Robert B </w:t>
      </w:r>
      <w:proofErr w:type="spellStart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Jobe</w:t>
      </w:r>
      <w:proofErr w:type="spellEnd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, San Francisco, CA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01/2019 - 12/2019 </w:t>
      </w:r>
    </w:p>
    <w:p w14:paraId="40FDA904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Lead Software Engineer </w:t>
      </w:r>
    </w:p>
    <w:p w14:paraId="5E49E39B" w14:textId="754025D4" w:rsidR="00C85ED7" w:rsidRPr="00A761EE" w:rsidRDefault="00C85ED7" w:rsidP="00C85ED7">
      <w:pPr>
        <w:numPr>
          <w:ilvl w:val="0"/>
          <w:numId w:val="4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 xml:space="preserve">Developed a comprehensive case management, HR, and billing solution, improving operational efficiency by reducing </w:t>
      </w: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 xml:space="preserve">payment delinquency by 30% and </w:t>
      </w: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case processing time by 15%.</w:t>
      </w:r>
    </w:p>
    <w:p w14:paraId="53AD9364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44FC3440" w14:textId="2AC80788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proofErr w:type="spellStart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>Wonderschool</w:t>
      </w:r>
      <w:proofErr w:type="spellEnd"/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Inc, San Francisco, CA                             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05/2017 - 12/2017</w:t>
      </w:r>
    </w:p>
    <w:p w14:paraId="1A6D5BAF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Senior Full Stack Engineer </w:t>
      </w:r>
    </w:p>
    <w:p w14:paraId="706319A5" w14:textId="77777777" w:rsidR="00C85ED7" w:rsidRPr="00A761EE" w:rsidRDefault="00C85ED7" w:rsidP="00C85ED7">
      <w:pPr>
        <w:numPr>
          <w:ilvl w:val="0"/>
          <w:numId w:val="5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Directed the development and support of consumer-facing verticals for a production application using React, ES6, Phoenix/Elixir, and PostgreSQL.</w:t>
      </w:r>
    </w:p>
    <w:p w14:paraId="24DBBD50" w14:textId="77777777" w:rsidR="00C85ED7" w:rsidRPr="00A761EE" w:rsidRDefault="00C85ED7" w:rsidP="00C85ED7">
      <w:pPr>
        <w:numPr>
          <w:ilvl w:val="0"/>
          <w:numId w:val="5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hanging="13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Enhanced user experience of the Teacher Dashboard, leading to a 15% speed-up in ease-of-use.</w:t>
      </w:r>
    </w:p>
    <w:p w14:paraId="1CFA6EF8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color w:val="767171" w:themeColor="background2" w:themeShade="80"/>
          <w:sz w:val="16"/>
          <w:szCs w:val="16"/>
        </w:rPr>
      </w:pPr>
    </w:p>
    <w:p w14:paraId="4E7FEFD1" w14:textId="3104498D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HXD Smart Solutions, Natal, Brazil           </w:t>
      </w:r>
      <w:r w:rsid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</w:t>
      </w:r>
      <w:r w:rsidR="00A761EE"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</w:t>
      </w: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                                          12/2009 - 05/2014</w:t>
      </w:r>
    </w:p>
    <w:p w14:paraId="1D2008F5" w14:textId="77777777" w:rsidR="00C85ED7" w:rsidRPr="00A761EE" w:rsidRDefault="00C85ED7" w:rsidP="00C85ED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b/>
          <w:bCs/>
          <w:color w:val="767171" w:themeColor="background2" w:themeShade="80"/>
          <w:sz w:val="16"/>
          <w:szCs w:val="16"/>
        </w:rPr>
        <w:t xml:space="preserve">Software Engineer </w:t>
      </w:r>
    </w:p>
    <w:p w14:paraId="71046549" w14:textId="77777777" w:rsidR="00C85ED7" w:rsidRPr="00A761EE" w:rsidRDefault="00C85ED7" w:rsidP="00C85ED7">
      <w:pPr>
        <w:numPr>
          <w:ilvl w:val="0"/>
          <w:numId w:val="6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firstLine="0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Led the creation of cross-platform applications for smartphones, Smart TVs, wearables, and IoT devices, increasing platform compatibility by [Insert Metric: e.g., supporting X additional device types].</w:t>
      </w:r>
    </w:p>
    <w:p w14:paraId="30072C03" w14:textId="50AE89E5" w:rsidR="00527AF4" w:rsidRPr="00A761EE" w:rsidRDefault="00C85ED7" w:rsidP="00C85ED7">
      <w:pPr>
        <w:numPr>
          <w:ilvl w:val="0"/>
          <w:numId w:val="6"/>
        </w:numPr>
        <w:tabs>
          <w:tab w:val="left" w:pos="283"/>
          <w:tab w:val="left" w:pos="463"/>
        </w:tabs>
        <w:autoSpaceDE w:val="0"/>
        <w:autoSpaceDN w:val="0"/>
        <w:adjustRightInd w:val="0"/>
        <w:ind w:left="0" w:firstLine="0"/>
        <w:rPr>
          <w:rFonts w:ascii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hAnsi="Consolas" w:cs="Consolas"/>
          <w:color w:val="767171" w:themeColor="background2" w:themeShade="80"/>
          <w:sz w:val="16"/>
          <w:szCs w:val="16"/>
        </w:rPr>
        <w:t>Designed an in-house proprietary JavaScript framework for smart TV platforms that allowed code versioning, better team collaboration, improving development speed by 50%.</w:t>
      </w:r>
    </w:p>
    <w:p w14:paraId="7941B306" w14:textId="77777777" w:rsidR="006B169B" w:rsidRPr="0031068E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2D79109" w14:textId="77777777" w:rsidR="006B169B" w:rsidRPr="0031068E" w:rsidRDefault="006B1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F3ED778" w14:textId="7915197D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4E81F5D5" w14:textId="38DCFDEC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5"/>
          <w:szCs w:val="15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p w14:paraId="6AC0C75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00AC4214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6B6FBB33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b/>
          <w:color w:val="767171" w:themeColor="background2" w:themeShade="80"/>
          <w:sz w:val="16"/>
          <w:szCs w:val="16"/>
        </w:rPr>
        <w:t>##### Education #####</w:t>
      </w:r>
    </w:p>
    <w:p w14:paraId="386D8DBD" w14:textId="77777777" w:rsidR="00A761EE" w:rsidRPr="00120FE6" w:rsidRDefault="00A761EE" w:rsidP="00A76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120FE6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---------------------</w:t>
      </w:r>
    </w:p>
    <w:p w14:paraId="5DE3546A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752A4EA8" w14:textId="36B9257C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Worcester Polytechnic Institute (WPI) – Worcester, MA                                                                    2016</w:t>
      </w:r>
    </w:p>
    <w:p w14:paraId="73186F4D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bCs/>
          <w:color w:val="767171" w:themeColor="background2" w:themeShade="80"/>
          <w:sz w:val="16"/>
          <w:szCs w:val="16"/>
        </w:rPr>
        <w:t>MSc, Interactive Media and Game Development</w:t>
      </w:r>
    </w:p>
    <w:p w14:paraId="0B72C8F3" w14:textId="77777777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</w:p>
    <w:p w14:paraId="4D93BC03" w14:textId="72BE1017" w:rsidR="00A761EE" w:rsidRPr="00A761EE" w:rsidRDefault="00A761EE" w:rsidP="00A761EE">
      <w:pPr>
        <w:shd w:val="clear" w:color="auto" w:fill="FFFFFF"/>
        <w:tabs>
          <w:tab w:val="left" w:pos="360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</w:pPr>
      <w:proofErr w:type="spellStart"/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>Universidade</w:t>
      </w:r>
      <w:proofErr w:type="spellEnd"/>
      <w:r w:rsidRPr="00A761EE">
        <w:rPr>
          <w:rFonts w:ascii="Consolas" w:eastAsia="Consolas" w:hAnsi="Consolas" w:cs="Consolas"/>
          <w:b/>
          <w:bCs/>
          <w:color w:val="767171" w:themeColor="background2" w:themeShade="80"/>
          <w:sz w:val="16"/>
          <w:szCs w:val="16"/>
        </w:rPr>
        <w:t xml:space="preserve"> Federal do Rio Grande do Norte – Natal, Brazil                                                              2013</w:t>
      </w:r>
    </w:p>
    <w:p w14:paraId="37A09F99" w14:textId="77777777" w:rsidR="00A761EE" w:rsidRPr="00A761E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</w:pPr>
      <w:r w:rsidRPr="00A761EE">
        <w:rPr>
          <w:rFonts w:ascii="Consolas" w:eastAsia="Consolas" w:hAnsi="Consolas" w:cs="Consolas"/>
          <w:color w:val="767171" w:themeColor="background2" w:themeShade="80"/>
          <w:sz w:val="16"/>
          <w:szCs w:val="16"/>
        </w:rPr>
        <w:t>BEng, Computer Engineering</w:t>
      </w:r>
    </w:p>
    <w:p w14:paraId="50DF26D7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6BA5B5DD" w14:textId="77777777" w:rsidR="00A761EE" w:rsidRPr="0031068E" w:rsidRDefault="00A761EE" w:rsidP="00A761EE">
      <w:pPr>
        <w:shd w:val="clear" w:color="auto" w:fill="FFFFFF"/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6"/>
          <w:szCs w:val="6"/>
        </w:rPr>
      </w:pPr>
    </w:p>
    <w:p w14:paraId="3A41EAA7" w14:textId="2B0AB765" w:rsidR="00FE2437" w:rsidRPr="00120FE6" w:rsidRDefault="00A761EE" w:rsidP="0012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</w:pPr>
      <w:r w:rsidRPr="0031068E">
        <w:rPr>
          <w:rFonts w:ascii="Consolas" w:eastAsia="Consolas" w:hAnsi="Consolas" w:cs="Consolas"/>
          <w:color w:val="767171" w:themeColor="background2" w:themeShade="80"/>
          <w:sz w:val="10"/>
          <w:szCs w:val="10"/>
        </w:rPr>
        <w:t xml:space="preserve">::::::::::::::::::::::::::::::::::::::::::::::::::::::::::::::::::::::::::::::::::::::::::::::::::::::::::::::::::::::::::::::::::::::::::::::::::::::::::::::::::::::::::::::::::::::::::::::::::::::::: </w:t>
      </w:r>
    </w:p>
    <w:sectPr w:rsidR="00FE2437" w:rsidRPr="00120FE6" w:rsidSect="00120FE6">
      <w:pgSz w:w="12240" w:h="15840"/>
      <w:pgMar w:top="288" w:right="540" w:bottom="23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4046913">
    <w:abstractNumId w:val="0"/>
  </w:num>
  <w:num w:numId="2" w16cid:durableId="1092236434">
    <w:abstractNumId w:val="1"/>
  </w:num>
  <w:num w:numId="3" w16cid:durableId="1881671026">
    <w:abstractNumId w:val="2"/>
  </w:num>
  <w:num w:numId="4" w16cid:durableId="121653939">
    <w:abstractNumId w:val="3"/>
  </w:num>
  <w:num w:numId="5" w16cid:durableId="1865290494">
    <w:abstractNumId w:val="4"/>
  </w:num>
  <w:num w:numId="6" w16cid:durableId="1601377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F4"/>
    <w:rsid w:val="00036B8D"/>
    <w:rsid w:val="000560D8"/>
    <w:rsid w:val="00057D85"/>
    <w:rsid w:val="000717A2"/>
    <w:rsid w:val="000E7E79"/>
    <w:rsid w:val="00120FE6"/>
    <w:rsid w:val="00126FCC"/>
    <w:rsid w:val="00161637"/>
    <w:rsid w:val="001D1C62"/>
    <w:rsid w:val="0027023A"/>
    <w:rsid w:val="00280702"/>
    <w:rsid w:val="002956EB"/>
    <w:rsid w:val="002A5A22"/>
    <w:rsid w:val="002C1601"/>
    <w:rsid w:val="0031068E"/>
    <w:rsid w:val="003212FF"/>
    <w:rsid w:val="00334CBD"/>
    <w:rsid w:val="003B6323"/>
    <w:rsid w:val="0042342A"/>
    <w:rsid w:val="005001CC"/>
    <w:rsid w:val="00501E6C"/>
    <w:rsid w:val="00522F23"/>
    <w:rsid w:val="00527AF4"/>
    <w:rsid w:val="005943E3"/>
    <w:rsid w:val="005C3389"/>
    <w:rsid w:val="005E6CB3"/>
    <w:rsid w:val="00692329"/>
    <w:rsid w:val="0069476B"/>
    <w:rsid w:val="006B169B"/>
    <w:rsid w:val="006B7AC1"/>
    <w:rsid w:val="00781876"/>
    <w:rsid w:val="007A4909"/>
    <w:rsid w:val="007A58F0"/>
    <w:rsid w:val="007C5F96"/>
    <w:rsid w:val="008254C9"/>
    <w:rsid w:val="0084004D"/>
    <w:rsid w:val="008A6D93"/>
    <w:rsid w:val="009E268F"/>
    <w:rsid w:val="00A500F9"/>
    <w:rsid w:val="00A761EE"/>
    <w:rsid w:val="00AD600D"/>
    <w:rsid w:val="00AE32A3"/>
    <w:rsid w:val="00B47FDA"/>
    <w:rsid w:val="00B508FF"/>
    <w:rsid w:val="00B90B08"/>
    <w:rsid w:val="00BC08BF"/>
    <w:rsid w:val="00C85ED7"/>
    <w:rsid w:val="00D63C18"/>
    <w:rsid w:val="00D735EF"/>
    <w:rsid w:val="00F36394"/>
    <w:rsid w:val="00F6446C"/>
    <w:rsid w:val="00F70C3A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D7B59"/>
  <w15:docId w15:val="{55D65FBC-E3F3-2445-8A9B-1B78523E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7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3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9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7E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7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2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3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zzlucen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zzluce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t2Z1fGgohbLPovb7O3WBGSoIQ==">AMUW2mVULjazCDq/zn76xJKLX1LfKYYhS2BKOYdPtqO2AtRTVocV7TaGVd7rEulGkarqxuJkFkhrga+7ROvsVHFxQkRTj69eMUJEjXqyoa2/A7dNs5OoISJAR22cr3KfKQGneaMbvKmy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Jezz Lucena</cp:lastModifiedBy>
  <cp:revision>6</cp:revision>
  <cp:lastPrinted>2024-03-15T03:06:00Z</cp:lastPrinted>
  <dcterms:created xsi:type="dcterms:W3CDTF">2024-03-15T03:06:00Z</dcterms:created>
  <dcterms:modified xsi:type="dcterms:W3CDTF">2024-07-26T00:58:00Z</dcterms:modified>
</cp:coreProperties>
</file>