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A24F5" w14:textId="1B974BF9" w:rsidR="00A716B4" w:rsidRPr="00751048" w:rsidRDefault="00C829FF" w:rsidP="00034148">
      <w:pPr>
        <w:jc w:val="center"/>
        <w:rPr>
          <w:b/>
          <w:bCs/>
          <w:sz w:val="28"/>
          <w:szCs w:val="28"/>
        </w:rPr>
      </w:pPr>
      <w:r w:rsidRPr="00751048">
        <w:rPr>
          <w:b/>
          <w:bCs/>
          <w:sz w:val="28"/>
          <w:szCs w:val="28"/>
        </w:rPr>
        <w:t>Module</w:t>
      </w:r>
      <w:r w:rsidR="007D5E60" w:rsidRPr="00751048">
        <w:rPr>
          <w:b/>
          <w:bCs/>
          <w:sz w:val="28"/>
          <w:szCs w:val="28"/>
        </w:rPr>
        <w:t xml:space="preserve"> </w:t>
      </w:r>
      <w:r w:rsidR="00A6069B" w:rsidRPr="00751048">
        <w:rPr>
          <w:b/>
          <w:bCs/>
          <w:sz w:val="28"/>
          <w:szCs w:val="28"/>
        </w:rPr>
        <w:t>3</w:t>
      </w:r>
      <w:r w:rsidR="001F6707" w:rsidRPr="00751048">
        <w:rPr>
          <w:b/>
          <w:bCs/>
          <w:sz w:val="28"/>
          <w:szCs w:val="28"/>
        </w:rPr>
        <w:t xml:space="preserve"> </w:t>
      </w:r>
      <w:r w:rsidR="00034148" w:rsidRPr="00751048">
        <w:rPr>
          <w:b/>
          <w:bCs/>
          <w:sz w:val="28"/>
          <w:szCs w:val="28"/>
        </w:rPr>
        <w:t xml:space="preserve">&amp; 4 </w:t>
      </w:r>
      <w:r w:rsidR="007D5E60" w:rsidRPr="00751048">
        <w:rPr>
          <w:b/>
          <w:bCs/>
          <w:sz w:val="28"/>
          <w:szCs w:val="28"/>
        </w:rPr>
        <w:t>Problems</w:t>
      </w:r>
    </w:p>
    <w:p w14:paraId="49660CA5" w14:textId="089482B2" w:rsidR="00535B19" w:rsidRPr="000B525E" w:rsidRDefault="00751048" w:rsidP="00535B19">
      <w:pPr>
        <w:rPr>
          <w:b/>
          <w:bCs/>
        </w:rPr>
      </w:pPr>
      <w:r>
        <w:t xml:space="preserve">Write the python code for each and </w:t>
      </w:r>
      <w:proofErr w:type="gramStart"/>
      <w:r>
        <w:t>upload</w:t>
      </w:r>
      <w:proofErr w:type="gramEnd"/>
      <w:r>
        <w:t xml:space="preserve"> to your repository.  Paste the link to your repository into the assignment completion link in Blackboard. </w:t>
      </w:r>
      <w:r w:rsidRPr="00F1119B">
        <w:rPr>
          <w:b/>
          <w:bCs/>
        </w:rPr>
        <w:t>Please include the screenshots of the results for each program.</w:t>
      </w:r>
    </w:p>
    <w:p w14:paraId="19F73317" w14:textId="1491FAC9" w:rsidR="00C77EC7" w:rsidRDefault="00C77EC7" w:rsidP="00535B19">
      <w:r>
        <w:t xml:space="preserve">Format all floating point numbers to a specific number of decimal places as appropriate. For example: all dollar values have two decimal places. </w:t>
      </w:r>
    </w:p>
    <w:p w14:paraId="7ED05024" w14:textId="4419381D" w:rsidR="00DF17D4" w:rsidRDefault="00DF17D4" w:rsidP="00DF17D4">
      <w:pPr>
        <w:pStyle w:val="ListParagraph"/>
        <w:numPr>
          <w:ilvl w:val="0"/>
          <w:numId w:val="1"/>
        </w:numPr>
      </w:pPr>
      <w:r>
        <w:t>Allow the user to enter two exam scores from the keyboard. The first exam is worth 60% of the total points and the second exam is worth 40%. Calculate the total score by multiplying each exam score input by the respective weighting then add the two results together. Display the total.</w:t>
      </w:r>
    </w:p>
    <w:tbl>
      <w:tblPr>
        <w:tblStyle w:val="TableGrid"/>
        <w:tblW w:w="0" w:type="auto"/>
        <w:tblInd w:w="720" w:type="dxa"/>
        <w:tblLayout w:type="fixed"/>
        <w:tblLook w:val="04A0" w:firstRow="1" w:lastRow="0" w:firstColumn="1" w:lastColumn="0" w:noHBand="0" w:noVBand="1"/>
      </w:tblPr>
      <w:tblGrid>
        <w:gridCol w:w="1795"/>
        <w:gridCol w:w="4230"/>
        <w:gridCol w:w="2605"/>
      </w:tblGrid>
      <w:tr w:rsidR="00C01319" w14:paraId="64DA4123" w14:textId="77777777" w:rsidTr="005A2E3F">
        <w:trPr>
          <w:trHeight w:val="584"/>
        </w:trPr>
        <w:tc>
          <w:tcPr>
            <w:tcW w:w="1795" w:type="dxa"/>
          </w:tcPr>
          <w:p w14:paraId="711188D4" w14:textId="2ABC8378" w:rsidR="00C01319" w:rsidRDefault="00C01319" w:rsidP="002E167C">
            <w:pPr>
              <w:pStyle w:val="ListParagraph"/>
              <w:ind w:left="0"/>
            </w:pPr>
            <w:r>
              <w:t xml:space="preserve">Input </w:t>
            </w:r>
          </w:p>
        </w:tc>
        <w:tc>
          <w:tcPr>
            <w:tcW w:w="4230" w:type="dxa"/>
          </w:tcPr>
          <w:p w14:paraId="48BB14F1" w14:textId="4DC6DA18" w:rsidR="00C01319" w:rsidRDefault="006875BD" w:rsidP="002E167C">
            <w:pPr>
              <w:pStyle w:val="ListParagraph"/>
              <w:ind w:left="0"/>
            </w:pPr>
            <w:r>
              <w:t>Process</w:t>
            </w:r>
          </w:p>
        </w:tc>
        <w:tc>
          <w:tcPr>
            <w:tcW w:w="2605" w:type="dxa"/>
          </w:tcPr>
          <w:p w14:paraId="4C1F38FE" w14:textId="5E947B50" w:rsidR="00C01319" w:rsidRDefault="006875BD" w:rsidP="002E167C">
            <w:pPr>
              <w:pStyle w:val="ListParagraph"/>
              <w:ind w:left="0"/>
            </w:pPr>
            <w:r>
              <w:t>Output</w:t>
            </w:r>
          </w:p>
        </w:tc>
      </w:tr>
      <w:tr w:rsidR="00C01319" w14:paraId="7B1303A6" w14:textId="77777777" w:rsidTr="005A2E3F">
        <w:tc>
          <w:tcPr>
            <w:tcW w:w="1795" w:type="dxa"/>
          </w:tcPr>
          <w:p w14:paraId="2401C5E4" w14:textId="77777777" w:rsidR="00C01319" w:rsidRDefault="00C01319" w:rsidP="002E167C">
            <w:pPr>
              <w:pStyle w:val="ListParagraph"/>
              <w:ind w:left="0"/>
            </w:pPr>
          </w:p>
        </w:tc>
        <w:tc>
          <w:tcPr>
            <w:tcW w:w="4230" w:type="dxa"/>
          </w:tcPr>
          <w:p w14:paraId="73117E10" w14:textId="77777777" w:rsidR="00C01319" w:rsidRDefault="00C01319" w:rsidP="002E167C">
            <w:pPr>
              <w:pStyle w:val="ListParagraph"/>
              <w:ind w:left="0"/>
            </w:pPr>
          </w:p>
        </w:tc>
        <w:tc>
          <w:tcPr>
            <w:tcW w:w="2605" w:type="dxa"/>
          </w:tcPr>
          <w:p w14:paraId="011E1B89" w14:textId="77777777" w:rsidR="00C01319" w:rsidRDefault="00C01319" w:rsidP="002E167C">
            <w:pPr>
              <w:pStyle w:val="ListParagraph"/>
              <w:ind w:left="0"/>
            </w:pPr>
          </w:p>
        </w:tc>
      </w:tr>
      <w:tr w:rsidR="00C01319" w14:paraId="2270AFF9" w14:textId="77777777" w:rsidTr="005A2E3F">
        <w:tc>
          <w:tcPr>
            <w:tcW w:w="1795" w:type="dxa"/>
          </w:tcPr>
          <w:p w14:paraId="237FEFF1" w14:textId="47DFCBEA" w:rsidR="00C01319" w:rsidRDefault="00D46CCD" w:rsidP="002E167C">
            <w:pPr>
              <w:pStyle w:val="ListParagraph"/>
              <w:ind w:left="0"/>
            </w:pPr>
            <w:proofErr w:type="spellStart"/>
            <w:r>
              <w:t>Exone</w:t>
            </w:r>
            <w:r w:rsidR="007A3875">
              <w:t>weight</w:t>
            </w:r>
            <w:proofErr w:type="spellEnd"/>
          </w:p>
        </w:tc>
        <w:tc>
          <w:tcPr>
            <w:tcW w:w="4230" w:type="dxa"/>
          </w:tcPr>
          <w:p w14:paraId="7E24C07F" w14:textId="5AB284B7" w:rsidR="00C01319" w:rsidRDefault="00574E4E" w:rsidP="002E167C">
            <w:pPr>
              <w:pStyle w:val="ListParagraph"/>
              <w:ind w:left="0"/>
            </w:pPr>
            <w:proofErr w:type="spellStart"/>
            <w:r>
              <w:t>Exoneweight+extwoweight</w:t>
            </w:r>
            <w:proofErr w:type="spellEnd"/>
            <w:r>
              <w:t>=100</w:t>
            </w:r>
          </w:p>
        </w:tc>
        <w:tc>
          <w:tcPr>
            <w:tcW w:w="2605" w:type="dxa"/>
          </w:tcPr>
          <w:p w14:paraId="62F9C112" w14:textId="77777777" w:rsidR="00C01319" w:rsidRDefault="00C01319" w:rsidP="002E167C">
            <w:pPr>
              <w:pStyle w:val="ListParagraph"/>
              <w:ind w:left="0"/>
            </w:pPr>
          </w:p>
        </w:tc>
      </w:tr>
      <w:tr w:rsidR="00C01319" w14:paraId="4E5EA65C" w14:textId="77777777" w:rsidTr="005A2E3F">
        <w:tc>
          <w:tcPr>
            <w:tcW w:w="1795" w:type="dxa"/>
          </w:tcPr>
          <w:p w14:paraId="581BB487" w14:textId="36CC85A6" w:rsidR="00C01319" w:rsidRDefault="004D5D09" w:rsidP="002E167C">
            <w:pPr>
              <w:pStyle w:val="ListParagraph"/>
              <w:ind w:left="0"/>
            </w:pPr>
            <w:proofErr w:type="spellStart"/>
            <w:r>
              <w:t>Extwo</w:t>
            </w:r>
            <w:r w:rsidR="007A3875">
              <w:t>weight</w:t>
            </w:r>
            <w:proofErr w:type="spellEnd"/>
          </w:p>
        </w:tc>
        <w:tc>
          <w:tcPr>
            <w:tcW w:w="4230" w:type="dxa"/>
          </w:tcPr>
          <w:p w14:paraId="39E98D6A" w14:textId="74DC4594" w:rsidR="00C01319" w:rsidRDefault="00275E6D" w:rsidP="002E167C">
            <w:pPr>
              <w:pStyle w:val="ListParagraph"/>
              <w:ind w:left="0"/>
            </w:pPr>
            <w:r>
              <w:t>(</w:t>
            </w:r>
            <w:proofErr w:type="spellStart"/>
            <w:r w:rsidR="008D68FF">
              <w:t>Exonescore</w:t>
            </w:r>
            <w:proofErr w:type="spellEnd"/>
            <w:r w:rsidR="008D68FF">
              <w:t>*</w:t>
            </w:r>
            <w:proofErr w:type="spellStart"/>
            <w:proofErr w:type="gramStart"/>
            <w:r w:rsidR="008D68FF">
              <w:t>exoneweight</w:t>
            </w:r>
            <w:proofErr w:type="spellEnd"/>
            <w:r>
              <w:t>)</w:t>
            </w:r>
            <w:r w:rsidR="008D68FF">
              <w:t>+</w:t>
            </w:r>
            <w:proofErr w:type="gramEnd"/>
            <w:r>
              <w:t>(</w:t>
            </w:r>
            <w:proofErr w:type="spellStart"/>
            <w:r>
              <w:t>extwoscore</w:t>
            </w:r>
            <w:proofErr w:type="spellEnd"/>
            <w:r>
              <w:t>*</w:t>
            </w:r>
            <w:proofErr w:type="spellStart"/>
            <w:r>
              <w:t>extwoweight</w:t>
            </w:r>
            <w:proofErr w:type="spellEnd"/>
            <w:r>
              <w:t>)</w:t>
            </w:r>
          </w:p>
        </w:tc>
        <w:tc>
          <w:tcPr>
            <w:tcW w:w="2605" w:type="dxa"/>
          </w:tcPr>
          <w:p w14:paraId="4FE2E456" w14:textId="08B4B2A4" w:rsidR="00C01319" w:rsidRDefault="00C35D80" w:rsidP="002E167C">
            <w:pPr>
              <w:pStyle w:val="ListParagraph"/>
              <w:ind w:left="0"/>
            </w:pPr>
            <w:proofErr w:type="spellStart"/>
            <w:r>
              <w:t>weightedexscore</w:t>
            </w:r>
            <w:proofErr w:type="spellEnd"/>
          </w:p>
        </w:tc>
      </w:tr>
      <w:tr w:rsidR="00C01319" w14:paraId="277720A4" w14:textId="77777777" w:rsidTr="005A2E3F">
        <w:tc>
          <w:tcPr>
            <w:tcW w:w="1795" w:type="dxa"/>
          </w:tcPr>
          <w:p w14:paraId="2020FF93" w14:textId="5036E6FA" w:rsidR="00C01319" w:rsidRDefault="007A3875" w:rsidP="002E167C">
            <w:pPr>
              <w:pStyle w:val="ListParagraph"/>
              <w:ind w:left="0"/>
            </w:pPr>
            <w:proofErr w:type="spellStart"/>
            <w:r>
              <w:t>Exonescore</w:t>
            </w:r>
            <w:proofErr w:type="spellEnd"/>
          </w:p>
        </w:tc>
        <w:tc>
          <w:tcPr>
            <w:tcW w:w="4230" w:type="dxa"/>
          </w:tcPr>
          <w:p w14:paraId="2CF97050" w14:textId="77777777" w:rsidR="00C01319" w:rsidRDefault="00C01319" w:rsidP="002E167C">
            <w:pPr>
              <w:pStyle w:val="ListParagraph"/>
              <w:ind w:left="0"/>
            </w:pPr>
          </w:p>
        </w:tc>
        <w:tc>
          <w:tcPr>
            <w:tcW w:w="2605" w:type="dxa"/>
          </w:tcPr>
          <w:p w14:paraId="78567298" w14:textId="77777777" w:rsidR="00C01319" w:rsidRDefault="00C01319" w:rsidP="002E167C">
            <w:pPr>
              <w:pStyle w:val="ListParagraph"/>
              <w:ind w:left="0"/>
            </w:pPr>
          </w:p>
        </w:tc>
      </w:tr>
      <w:tr w:rsidR="00C01319" w14:paraId="0795F96C" w14:textId="77777777" w:rsidTr="005A2E3F">
        <w:tc>
          <w:tcPr>
            <w:tcW w:w="1795" w:type="dxa"/>
          </w:tcPr>
          <w:p w14:paraId="202BEAF4" w14:textId="11470A4B" w:rsidR="00C01319" w:rsidRDefault="007A3875" w:rsidP="002E167C">
            <w:pPr>
              <w:pStyle w:val="ListParagraph"/>
              <w:ind w:left="0"/>
            </w:pPr>
            <w:proofErr w:type="spellStart"/>
            <w:r>
              <w:t>extwoscore</w:t>
            </w:r>
            <w:proofErr w:type="spellEnd"/>
          </w:p>
        </w:tc>
        <w:tc>
          <w:tcPr>
            <w:tcW w:w="4230" w:type="dxa"/>
          </w:tcPr>
          <w:p w14:paraId="4FE14F08" w14:textId="77777777" w:rsidR="00C01319" w:rsidRDefault="00C01319" w:rsidP="002E167C">
            <w:pPr>
              <w:pStyle w:val="ListParagraph"/>
              <w:ind w:left="0"/>
            </w:pPr>
          </w:p>
        </w:tc>
        <w:tc>
          <w:tcPr>
            <w:tcW w:w="2605" w:type="dxa"/>
          </w:tcPr>
          <w:p w14:paraId="11A1CF2F" w14:textId="77777777" w:rsidR="00C01319" w:rsidRDefault="00C01319" w:rsidP="002E167C">
            <w:pPr>
              <w:pStyle w:val="ListParagraph"/>
              <w:ind w:left="0"/>
            </w:pPr>
          </w:p>
        </w:tc>
      </w:tr>
    </w:tbl>
    <w:p w14:paraId="4ED893BE" w14:textId="77777777" w:rsidR="002E167C" w:rsidRDefault="002E167C" w:rsidP="002E167C">
      <w:pPr>
        <w:pStyle w:val="ListParagraph"/>
      </w:pPr>
    </w:p>
    <w:p w14:paraId="28CF158C" w14:textId="77777777" w:rsidR="00C01319" w:rsidRDefault="00C01319" w:rsidP="002E167C">
      <w:pPr>
        <w:pStyle w:val="ListParagraph"/>
      </w:pPr>
    </w:p>
    <w:p w14:paraId="123EDA02" w14:textId="77777777" w:rsidR="00C01319" w:rsidRDefault="00C01319" w:rsidP="002E167C">
      <w:pPr>
        <w:pStyle w:val="ListParagraph"/>
      </w:pPr>
    </w:p>
    <w:p w14:paraId="3C413043" w14:textId="77777777" w:rsidR="00C01319" w:rsidRDefault="00C01319" w:rsidP="002E167C">
      <w:pPr>
        <w:pStyle w:val="ListParagraph"/>
      </w:pPr>
    </w:p>
    <w:p w14:paraId="189EDD72" w14:textId="1620F744" w:rsidR="00BD7779" w:rsidRDefault="00352692" w:rsidP="00C747B2">
      <w:pPr>
        <w:pStyle w:val="ListParagraph"/>
        <w:numPr>
          <w:ilvl w:val="0"/>
          <w:numId w:val="1"/>
        </w:numPr>
      </w:pPr>
      <w:r>
        <w:t xml:space="preserve">Allow the user to enter the </w:t>
      </w:r>
      <w:r w:rsidR="00BD7779">
        <w:t>stock ticker symbol (</w:t>
      </w:r>
      <w:proofErr w:type="spellStart"/>
      <w:r w:rsidR="00BD7779">
        <w:t>ie</w:t>
      </w:r>
      <w:proofErr w:type="spellEnd"/>
      <w:r w:rsidR="00BD7779">
        <w:t xml:space="preserve"> MSFT for Microsoft), number of share</w:t>
      </w:r>
      <w:r w:rsidR="004444B5">
        <w:t>s</w:t>
      </w:r>
      <w:r>
        <w:t xml:space="preserve"> and </w:t>
      </w:r>
      <w:r w:rsidR="00BD7779">
        <w:t xml:space="preserve">cost per share. </w:t>
      </w:r>
      <w:r>
        <w:t xml:space="preserve">Compute </w:t>
      </w:r>
      <w:r w:rsidR="00BD7779">
        <w:t>and display amount invested to be number of share</w:t>
      </w:r>
      <w:r w:rsidR="004444B5">
        <w:t>s</w:t>
      </w:r>
      <w:r w:rsidR="00BD7779">
        <w:t xml:space="preserve"> times cost per share. </w:t>
      </w:r>
    </w:p>
    <w:tbl>
      <w:tblPr>
        <w:tblStyle w:val="TableGrid"/>
        <w:tblW w:w="0" w:type="auto"/>
        <w:tblInd w:w="720" w:type="dxa"/>
        <w:tblLook w:val="04A0" w:firstRow="1" w:lastRow="0" w:firstColumn="1" w:lastColumn="0" w:noHBand="0" w:noVBand="1"/>
      </w:tblPr>
      <w:tblGrid>
        <w:gridCol w:w="2780"/>
        <w:gridCol w:w="3016"/>
        <w:gridCol w:w="2834"/>
      </w:tblGrid>
      <w:tr w:rsidR="005939BA" w14:paraId="0DEA4BC1" w14:textId="77777777" w:rsidTr="005939BA">
        <w:tc>
          <w:tcPr>
            <w:tcW w:w="3116" w:type="dxa"/>
          </w:tcPr>
          <w:p w14:paraId="7917212A" w14:textId="61998A2F" w:rsidR="005939BA" w:rsidRDefault="005939BA" w:rsidP="00B61839">
            <w:pPr>
              <w:pStyle w:val="ListParagraph"/>
              <w:ind w:left="0"/>
            </w:pPr>
            <w:r>
              <w:t>Input</w:t>
            </w:r>
          </w:p>
        </w:tc>
        <w:tc>
          <w:tcPr>
            <w:tcW w:w="3117" w:type="dxa"/>
          </w:tcPr>
          <w:p w14:paraId="07604EFC" w14:textId="76EBFEEA" w:rsidR="005939BA" w:rsidRDefault="005939BA" w:rsidP="00B61839">
            <w:pPr>
              <w:pStyle w:val="ListParagraph"/>
              <w:ind w:left="0"/>
            </w:pPr>
            <w:r>
              <w:t>Process</w:t>
            </w:r>
          </w:p>
        </w:tc>
        <w:tc>
          <w:tcPr>
            <w:tcW w:w="3117" w:type="dxa"/>
          </w:tcPr>
          <w:p w14:paraId="14C2BD71" w14:textId="7247200B" w:rsidR="005939BA" w:rsidRDefault="005939BA" w:rsidP="00B61839">
            <w:pPr>
              <w:pStyle w:val="ListParagraph"/>
              <w:ind w:left="0"/>
            </w:pPr>
            <w:r>
              <w:t>Output</w:t>
            </w:r>
          </w:p>
        </w:tc>
      </w:tr>
      <w:tr w:rsidR="005939BA" w14:paraId="3141CF05" w14:textId="77777777" w:rsidTr="005939BA">
        <w:tc>
          <w:tcPr>
            <w:tcW w:w="3116" w:type="dxa"/>
          </w:tcPr>
          <w:p w14:paraId="05FA5205" w14:textId="4C9C859A" w:rsidR="005939BA" w:rsidRDefault="005939BA" w:rsidP="00B61839">
            <w:pPr>
              <w:pStyle w:val="ListParagraph"/>
              <w:ind w:left="0"/>
            </w:pPr>
          </w:p>
          <w:p w14:paraId="7068EB53" w14:textId="4D71F0F6" w:rsidR="00887EB0" w:rsidRDefault="003C37DB" w:rsidP="00B61839">
            <w:pPr>
              <w:pStyle w:val="ListParagraph"/>
              <w:ind w:left="0"/>
            </w:pPr>
            <w:r>
              <w:t>MSFT</w:t>
            </w:r>
          </w:p>
        </w:tc>
        <w:tc>
          <w:tcPr>
            <w:tcW w:w="3117" w:type="dxa"/>
          </w:tcPr>
          <w:p w14:paraId="0418C28C" w14:textId="77777777" w:rsidR="005939BA" w:rsidRDefault="005939BA" w:rsidP="00B61839">
            <w:pPr>
              <w:pStyle w:val="ListParagraph"/>
              <w:ind w:left="0"/>
            </w:pPr>
          </w:p>
        </w:tc>
        <w:tc>
          <w:tcPr>
            <w:tcW w:w="3117" w:type="dxa"/>
          </w:tcPr>
          <w:p w14:paraId="44EC1DD8" w14:textId="79CB3FED" w:rsidR="005939BA" w:rsidRDefault="000B06BE" w:rsidP="00B61839">
            <w:pPr>
              <w:pStyle w:val="ListParagraph"/>
              <w:ind w:left="0"/>
            </w:pPr>
            <w:r>
              <w:t xml:space="preserve">MSFT </w:t>
            </w:r>
          </w:p>
        </w:tc>
      </w:tr>
      <w:tr w:rsidR="005939BA" w14:paraId="4223DDB8" w14:textId="77777777" w:rsidTr="005939BA">
        <w:tc>
          <w:tcPr>
            <w:tcW w:w="3116" w:type="dxa"/>
          </w:tcPr>
          <w:p w14:paraId="44AFCDB4" w14:textId="0AA332DF" w:rsidR="005939BA" w:rsidRDefault="00887EB0" w:rsidP="00B61839">
            <w:pPr>
              <w:pStyle w:val="ListParagraph"/>
              <w:ind w:left="0"/>
            </w:pPr>
            <w:proofErr w:type="spellStart"/>
            <w:r>
              <w:t>N</w:t>
            </w:r>
            <w:r w:rsidR="005D4553">
              <w:t>of</w:t>
            </w:r>
            <w:r>
              <w:t>sh</w:t>
            </w:r>
            <w:r w:rsidR="005D4553">
              <w:t>ares</w:t>
            </w:r>
            <w:proofErr w:type="spellEnd"/>
          </w:p>
        </w:tc>
        <w:tc>
          <w:tcPr>
            <w:tcW w:w="3117" w:type="dxa"/>
          </w:tcPr>
          <w:p w14:paraId="277358E5" w14:textId="62DCA524" w:rsidR="005939BA" w:rsidRDefault="002C50B1" w:rsidP="00B61839">
            <w:pPr>
              <w:pStyle w:val="ListParagraph"/>
              <w:ind w:left="0"/>
            </w:pPr>
            <w:proofErr w:type="spellStart"/>
            <w:r>
              <w:t>Amntinvested</w:t>
            </w:r>
            <w:proofErr w:type="spellEnd"/>
            <w:proofErr w:type="gramStart"/>
            <w:r>
              <w:t>=(</w:t>
            </w:r>
            <w:proofErr w:type="spellStart"/>
            <w:proofErr w:type="gramEnd"/>
            <w:r>
              <w:t>nofshares</w:t>
            </w:r>
            <w:proofErr w:type="spellEnd"/>
            <w:r>
              <w:t xml:space="preserve"> * </w:t>
            </w:r>
            <w:proofErr w:type="spellStart"/>
            <w:r>
              <w:t>ppershare</w:t>
            </w:r>
            <w:proofErr w:type="spellEnd"/>
            <w:r>
              <w:t>)</w:t>
            </w:r>
          </w:p>
        </w:tc>
        <w:tc>
          <w:tcPr>
            <w:tcW w:w="3117" w:type="dxa"/>
          </w:tcPr>
          <w:p w14:paraId="0F260F41" w14:textId="7398D656" w:rsidR="005939BA" w:rsidRDefault="002C50B1" w:rsidP="00B61839">
            <w:pPr>
              <w:pStyle w:val="ListParagraph"/>
              <w:ind w:left="0"/>
            </w:pPr>
            <w:proofErr w:type="spellStart"/>
            <w:r>
              <w:t>amntinvested</w:t>
            </w:r>
            <w:proofErr w:type="spellEnd"/>
          </w:p>
        </w:tc>
      </w:tr>
      <w:tr w:rsidR="005939BA" w14:paraId="135F441D" w14:textId="77777777" w:rsidTr="002C50B1">
        <w:trPr>
          <w:trHeight w:val="413"/>
        </w:trPr>
        <w:tc>
          <w:tcPr>
            <w:tcW w:w="3116" w:type="dxa"/>
          </w:tcPr>
          <w:p w14:paraId="74FDC304" w14:textId="712BF3FB" w:rsidR="005939BA" w:rsidRDefault="005D4553" w:rsidP="00B61839">
            <w:pPr>
              <w:pStyle w:val="ListParagraph"/>
              <w:ind w:left="0"/>
            </w:pPr>
            <w:proofErr w:type="spellStart"/>
            <w:r>
              <w:t>Ppershare</w:t>
            </w:r>
            <w:proofErr w:type="spellEnd"/>
          </w:p>
        </w:tc>
        <w:tc>
          <w:tcPr>
            <w:tcW w:w="3117" w:type="dxa"/>
          </w:tcPr>
          <w:p w14:paraId="462F753A" w14:textId="77777777" w:rsidR="005939BA" w:rsidRDefault="005939BA" w:rsidP="00B61839">
            <w:pPr>
              <w:pStyle w:val="ListParagraph"/>
              <w:ind w:left="0"/>
            </w:pPr>
          </w:p>
        </w:tc>
        <w:tc>
          <w:tcPr>
            <w:tcW w:w="3117" w:type="dxa"/>
          </w:tcPr>
          <w:p w14:paraId="25B106D1" w14:textId="77777777" w:rsidR="005939BA" w:rsidRDefault="005939BA" w:rsidP="00B61839">
            <w:pPr>
              <w:pStyle w:val="ListParagraph"/>
              <w:ind w:left="0"/>
            </w:pPr>
          </w:p>
        </w:tc>
      </w:tr>
      <w:tr w:rsidR="005939BA" w14:paraId="4D375213" w14:textId="77777777" w:rsidTr="005939BA">
        <w:tc>
          <w:tcPr>
            <w:tcW w:w="3116" w:type="dxa"/>
          </w:tcPr>
          <w:p w14:paraId="48C4CB40" w14:textId="77777777" w:rsidR="005939BA" w:rsidRDefault="005939BA" w:rsidP="00B61839">
            <w:pPr>
              <w:pStyle w:val="ListParagraph"/>
              <w:ind w:left="0"/>
            </w:pPr>
          </w:p>
        </w:tc>
        <w:tc>
          <w:tcPr>
            <w:tcW w:w="3117" w:type="dxa"/>
          </w:tcPr>
          <w:p w14:paraId="40B6315D" w14:textId="77777777" w:rsidR="005939BA" w:rsidRDefault="005939BA" w:rsidP="00B61839">
            <w:pPr>
              <w:pStyle w:val="ListParagraph"/>
              <w:ind w:left="0"/>
            </w:pPr>
          </w:p>
        </w:tc>
        <w:tc>
          <w:tcPr>
            <w:tcW w:w="3117" w:type="dxa"/>
          </w:tcPr>
          <w:p w14:paraId="289091D5" w14:textId="77777777" w:rsidR="005939BA" w:rsidRDefault="005939BA" w:rsidP="00B61839">
            <w:pPr>
              <w:pStyle w:val="ListParagraph"/>
              <w:ind w:left="0"/>
            </w:pPr>
          </w:p>
        </w:tc>
      </w:tr>
      <w:tr w:rsidR="005939BA" w14:paraId="01042D1F" w14:textId="77777777" w:rsidTr="005939BA">
        <w:tc>
          <w:tcPr>
            <w:tcW w:w="3116" w:type="dxa"/>
          </w:tcPr>
          <w:p w14:paraId="5E54777F" w14:textId="77777777" w:rsidR="005939BA" w:rsidRDefault="005939BA" w:rsidP="00B61839">
            <w:pPr>
              <w:pStyle w:val="ListParagraph"/>
              <w:ind w:left="0"/>
            </w:pPr>
          </w:p>
        </w:tc>
        <w:tc>
          <w:tcPr>
            <w:tcW w:w="3117" w:type="dxa"/>
          </w:tcPr>
          <w:p w14:paraId="69791FBF" w14:textId="77777777" w:rsidR="005939BA" w:rsidRDefault="005939BA" w:rsidP="00B61839">
            <w:pPr>
              <w:pStyle w:val="ListParagraph"/>
              <w:ind w:left="0"/>
            </w:pPr>
          </w:p>
        </w:tc>
        <w:tc>
          <w:tcPr>
            <w:tcW w:w="3117" w:type="dxa"/>
          </w:tcPr>
          <w:p w14:paraId="66C3CFB4" w14:textId="77777777" w:rsidR="005939BA" w:rsidRDefault="005939BA" w:rsidP="00B61839">
            <w:pPr>
              <w:pStyle w:val="ListParagraph"/>
              <w:ind w:left="0"/>
            </w:pPr>
          </w:p>
        </w:tc>
      </w:tr>
    </w:tbl>
    <w:p w14:paraId="0CA57C8D" w14:textId="77777777" w:rsidR="00B61839" w:rsidRDefault="00B61839" w:rsidP="00B61839">
      <w:pPr>
        <w:pStyle w:val="ListParagraph"/>
      </w:pPr>
    </w:p>
    <w:p w14:paraId="5D8BE42A" w14:textId="77777777" w:rsidR="00762A86" w:rsidRDefault="00762A86" w:rsidP="00762A86">
      <w:pPr>
        <w:pStyle w:val="ListParagraph"/>
      </w:pPr>
    </w:p>
    <w:p w14:paraId="6704CBC4" w14:textId="77777777" w:rsidR="001F6707" w:rsidRDefault="001F6707" w:rsidP="001F6707">
      <w:pPr>
        <w:pStyle w:val="ListParagraph"/>
      </w:pPr>
    </w:p>
    <w:p w14:paraId="73A1F110" w14:textId="77777777" w:rsidR="004C412E" w:rsidRDefault="004C412E" w:rsidP="001F6707">
      <w:pPr>
        <w:pStyle w:val="ListParagraph"/>
      </w:pPr>
    </w:p>
    <w:p w14:paraId="5E1F51C1" w14:textId="77777777" w:rsidR="004C412E" w:rsidRDefault="004C412E" w:rsidP="001F6707">
      <w:pPr>
        <w:pStyle w:val="ListParagraph"/>
      </w:pPr>
    </w:p>
    <w:p w14:paraId="23301319" w14:textId="77777777" w:rsidR="004C412E" w:rsidRDefault="004C412E" w:rsidP="001F6707">
      <w:pPr>
        <w:pStyle w:val="ListParagraph"/>
      </w:pPr>
    </w:p>
    <w:p w14:paraId="2D0CD1C7" w14:textId="77777777" w:rsidR="004C412E" w:rsidRDefault="004C412E" w:rsidP="001F6707">
      <w:pPr>
        <w:pStyle w:val="ListParagraph"/>
      </w:pPr>
    </w:p>
    <w:p w14:paraId="06F75D14" w14:textId="24F2209E" w:rsidR="001F6707" w:rsidRDefault="00BD7779" w:rsidP="001F6707">
      <w:pPr>
        <w:pStyle w:val="ListParagraph"/>
        <w:numPr>
          <w:ilvl w:val="0"/>
          <w:numId w:val="1"/>
        </w:numPr>
      </w:pPr>
      <w:r>
        <w:lastRenderedPageBreak/>
        <w:t>The student will enter their last name, midterm and final exam score</w:t>
      </w:r>
      <w:r w:rsidR="004444B5">
        <w:t>s (0 – 100 points)</w:t>
      </w:r>
      <w:r w:rsidR="003C6372">
        <w:t xml:space="preserve">. Compute the total exam points to be the sum of </w:t>
      </w:r>
      <w:r w:rsidR="002A3644">
        <w:t>40% of</w:t>
      </w:r>
      <w:r w:rsidR="003C6372">
        <w:t xml:space="preserve"> midterm and </w:t>
      </w:r>
      <w:r w:rsidR="002A3644">
        <w:t xml:space="preserve">60% of the </w:t>
      </w:r>
      <w:r w:rsidR="003C6372">
        <w:t xml:space="preserve">final exam. </w:t>
      </w:r>
      <w:r w:rsidR="00352692">
        <w:t xml:space="preserve"> </w:t>
      </w:r>
      <w:r w:rsidR="003C6372">
        <w:t xml:space="preserve">Display </w:t>
      </w:r>
      <w:proofErr w:type="gramStart"/>
      <w:r w:rsidR="003C6372">
        <w:t>student</w:t>
      </w:r>
      <w:proofErr w:type="gramEnd"/>
      <w:r w:rsidR="003C6372">
        <w:t xml:space="preserve"> last name and total exam points. </w:t>
      </w:r>
    </w:p>
    <w:p w14:paraId="10AA41C0" w14:textId="77777777" w:rsidR="001F6707" w:rsidRDefault="001F6707" w:rsidP="001F6707">
      <w:pPr>
        <w:pStyle w:val="ListParagraph"/>
      </w:pPr>
    </w:p>
    <w:tbl>
      <w:tblPr>
        <w:tblStyle w:val="TableGrid"/>
        <w:tblW w:w="0" w:type="auto"/>
        <w:tblInd w:w="720" w:type="dxa"/>
        <w:tblLook w:val="04A0" w:firstRow="1" w:lastRow="0" w:firstColumn="1" w:lastColumn="0" w:noHBand="0" w:noVBand="1"/>
      </w:tblPr>
      <w:tblGrid>
        <w:gridCol w:w="2255"/>
        <w:gridCol w:w="4080"/>
        <w:gridCol w:w="2295"/>
      </w:tblGrid>
      <w:tr w:rsidR="004C412E" w14:paraId="0505E333" w14:textId="77777777" w:rsidTr="004045F1">
        <w:tc>
          <w:tcPr>
            <w:tcW w:w="2882" w:type="dxa"/>
          </w:tcPr>
          <w:p w14:paraId="7CD365B2" w14:textId="72647A9B" w:rsidR="004C412E" w:rsidRDefault="004C412E" w:rsidP="001F6707">
            <w:pPr>
              <w:pStyle w:val="ListParagraph"/>
              <w:ind w:left="0"/>
            </w:pPr>
            <w:r>
              <w:t>Input</w:t>
            </w:r>
          </w:p>
        </w:tc>
        <w:tc>
          <w:tcPr>
            <w:tcW w:w="2876" w:type="dxa"/>
          </w:tcPr>
          <w:p w14:paraId="54F14CA2" w14:textId="239D3F08" w:rsidR="004C412E" w:rsidRDefault="004C412E" w:rsidP="001F6707">
            <w:pPr>
              <w:pStyle w:val="ListParagraph"/>
              <w:ind w:left="0"/>
            </w:pPr>
            <w:r>
              <w:t>Process</w:t>
            </w:r>
          </w:p>
        </w:tc>
        <w:tc>
          <w:tcPr>
            <w:tcW w:w="2872" w:type="dxa"/>
          </w:tcPr>
          <w:p w14:paraId="4815BD24" w14:textId="4B7CC4B2" w:rsidR="004C412E" w:rsidRDefault="004C412E" w:rsidP="001F6707">
            <w:pPr>
              <w:pStyle w:val="ListParagraph"/>
              <w:ind w:left="0"/>
            </w:pPr>
            <w:r>
              <w:t>Output</w:t>
            </w:r>
          </w:p>
        </w:tc>
      </w:tr>
      <w:tr w:rsidR="004C412E" w14:paraId="73C1324E" w14:textId="77777777" w:rsidTr="004045F1">
        <w:tc>
          <w:tcPr>
            <w:tcW w:w="2882" w:type="dxa"/>
          </w:tcPr>
          <w:p w14:paraId="4DE9DC31" w14:textId="14D27F92" w:rsidR="004C412E" w:rsidRDefault="008506A8" w:rsidP="001F6707">
            <w:pPr>
              <w:pStyle w:val="ListParagraph"/>
              <w:ind w:left="0"/>
            </w:pPr>
            <w:r>
              <w:t>SN</w:t>
            </w:r>
          </w:p>
        </w:tc>
        <w:tc>
          <w:tcPr>
            <w:tcW w:w="2876" w:type="dxa"/>
          </w:tcPr>
          <w:p w14:paraId="1FB11447" w14:textId="77777777" w:rsidR="004C412E" w:rsidRDefault="004C412E" w:rsidP="001F6707">
            <w:pPr>
              <w:pStyle w:val="ListParagraph"/>
              <w:ind w:left="0"/>
            </w:pPr>
          </w:p>
        </w:tc>
        <w:tc>
          <w:tcPr>
            <w:tcW w:w="2872" w:type="dxa"/>
          </w:tcPr>
          <w:p w14:paraId="67639E6A" w14:textId="0E906B56" w:rsidR="004C412E" w:rsidRDefault="00EC6715" w:rsidP="001F6707">
            <w:pPr>
              <w:pStyle w:val="ListParagraph"/>
              <w:ind w:left="0"/>
            </w:pPr>
            <w:proofErr w:type="spellStart"/>
            <w:r>
              <w:t>Stname</w:t>
            </w:r>
            <w:proofErr w:type="spellEnd"/>
          </w:p>
        </w:tc>
      </w:tr>
      <w:tr w:rsidR="004C412E" w14:paraId="178CC3FF" w14:textId="77777777" w:rsidTr="004045F1">
        <w:tc>
          <w:tcPr>
            <w:tcW w:w="2882" w:type="dxa"/>
          </w:tcPr>
          <w:p w14:paraId="55B3C675" w14:textId="4E31D0C1" w:rsidR="004C412E" w:rsidRDefault="008506A8" w:rsidP="001F6707">
            <w:pPr>
              <w:pStyle w:val="ListParagraph"/>
              <w:ind w:left="0"/>
            </w:pPr>
            <w:proofErr w:type="spellStart"/>
            <w:r>
              <w:t>m</w:t>
            </w:r>
            <w:r w:rsidR="004045F1">
              <w:t>tscore</w:t>
            </w:r>
            <w:proofErr w:type="spellEnd"/>
          </w:p>
        </w:tc>
        <w:tc>
          <w:tcPr>
            <w:tcW w:w="2876" w:type="dxa"/>
          </w:tcPr>
          <w:p w14:paraId="6CD15489" w14:textId="335BF41B" w:rsidR="004C412E" w:rsidRDefault="00EC3DD2" w:rsidP="001F6707">
            <w:pPr>
              <w:pStyle w:val="ListParagraph"/>
              <w:ind w:left="0"/>
            </w:pPr>
            <w:r>
              <w:t>SN</w:t>
            </w:r>
            <w:proofErr w:type="gramStart"/>
            <w:r w:rsidR="00533FF2">
              <w:t>=</w:t>
            </w:r>
            <w:r>
              <w:t>”</w:t>
            </w:r>
            <w:r w:rsidR="00533FF2">
              <w:t>Saltz</w:t>
            </w:r>
            <w:proofErr w:type="gramEnd"/>
            <w:r w:rsidR="00533FF2">
              <w:t>”</w:t>
            </w:r>
          </w:p>
        </w:tc>
        <w:tc>
          <w:tcPr>
            <w:tcW w:w="2872" w:type="dxa"/>
          </w:tcPr>
          <w:p w14:paraId="35A50A66" w14:textId="7FE407C7" w:rsidR="004C412E" w:rsidRDefault="00533FF2" w:rsidP="001F6707">
            <w:pPr>
              <w:pStyle w:val="ListParagraph"/>
              <w:ind w:left="0"/>
            </w:pPr>
            <w:proofErr w:type="spellStart"/>
            <w:r>
              <w:t>Ttlexpoints</w:t>
            </w:r>
            <w:proofErr w:type="spellEnd"/>
          </w:p>
        </w:tc>
      </w:tr>
      <w:tr w:rsidR="004C412E" w14:paraId="350F183A" w14:textId="77777777" w:rsidTr="004045F1">
        <w:tc>
          <w:tcPr>
            <w:tcW w:w="2882" w:type="dxa"/>
          </w:tcPr>
          <w:p w14:paraId="0E47D86B" w14:textId="06AA55F0" w:rsidR="004C412E" w:rsidRDefault="008506A8" w:rsidP="001F6707">
            <w:pPr>
              <w:pStyle w:val="ListParagraph"/>
              <w:ind w:left="0"/>
            </w:pPr>
            <w:proofErr w:type="spellStart"/>
            <w:r>
              <w:t>f</w:t>
            </w:r>
            <w:r w:rsidR="00CA69C0">
              <w:t>escore</w:t>
            </w:r>
            <w:proofErr w:type="spellEnd"/>
          </w:p>
        </w:tc>
        <w:tc>
          <w:tcPr>
            <w:tcW w:w="2876" w:type="dxa"/>
          </w:tcPr>
          <w:p w14:paraId="75463EFC" w14:textId="6C32A6AA" w:rsidR="004C412E" w:rsidRDefault="008506A8" w:rsidP="001F6707">
            <w:pPr>
              <w:pStyle w:val="ListParagraph"/>
              <w:ind w:left="0"/>
            </w:pPr>
            <w:proofErr w:type="spellStart"/>
            <w:r>
              <w:t>tp</w:t>
            </w:r>
            <w:proofErr w:type="spellEnd"/>
            <w:r w:rsidR="008260B0">
              <w:t>=</w:t>
            </w:r>
            <w:r w:rsidR="005A396E">
              <w:t>(</w:t>
            </w:r>
            <w:proofErr w:type="spellStart"/>
            <w:r w:rsidR="00CA69C0">
              <w:t>mtscore</w:t>
            </w:r>
            <w:proofErr w:type="spellEnd"/>
            <w:r w:rsidR="005A396E">
              <w:t>*</w:t>
            </w:r>
            <w:proofErr w:type="spellStart"/>
            <w:r w:rsidR="005A396E">
              <w:t>mtweight</w:t>
            </w:r>
            <w:r w:rsidR="00987ACD">
              <w:t>+Fescore</w:t>
            </w:r>
            <w:proofErr w:type="spellEnd"/>
            <w:r w:rsidR="00987ACD">
              <w:t>*</w:t>
            </w:r>
            <w:proofErr w:type="spellStart"/>
            <w:r w:rsidR="00987ACD">
              <w:t>Feweight</w:t>
            </w:r>
            <w:proofErr w:type="spellEnd"/>
            <w:r w:rsidR="00987ACD">
              <w:t>)</w:t>
            </w:r>
          </w:p>
        </w:tc>
        <w:tc>
          <w:tcPr>
            <w:tcW w:w="2872" w:type="dxa"/>
          </w:tcPr>
          <w:p w14:paraId="22EB39A4" w14:textId="77777777" w:rsidR="004C412E" w:rsidRDefault="004C412E" w:rsidP="001F6707">
            <w:pPr>
              <w:pStyle w:val="ListParagraph"/>
              <w:ind w:left="0"/>
            </w:pPr>
          </w:p>
        </w:tc>
      </w:tr>
      <w:tr w:rsidR="004C412E" w14:paraId="0DF60AE0" w14:textId="77777777" w:rsidTr="004045F1">
        <w:tc>
          <w:tcPr>
            <w:tcW w:w="2882" w:type="dxa"/>
          </w:tcPr>
          <w:p w14:paraId="1F214622" w14:textId="2297155F" w:rsidR="004C412E" w:rsidRDefault="008506A8" w:rsidP="001F6707">
            <w:pPr>
              <w:pStyle w:val="ListParagraph"/>
              <w:ind w:left="0"/>
            </w:pPr>
            <w:proofErr w:type="spellStart"/>
            <w:r>
              <w:t>f</w:t>
            </w:r>
            <w:r w:rsidR="00EC6715">
              <w:t>eweight</w:t>
            </w:r>
            <w:proofErr w:type="spellEnd"/>
          </w:p>
        </w:tc>
        <w:tc>
          <w:tcPr>
            <w:tcW w:w="2876" w:type="dxa"/>
          </w:tcPr>
          <w:p w14:paraId="5A8C50C1" w14:textId="77777777" w:rsidR="004C412E" w:rsidRDefault="004C412E" w:rsidP="001F6707">
            <w:pPr>
              <w:pStyle w:val="ListParagraph"/>
              <w:ind w:left="0"/>
            </w:pPr>
          </w:p>
        </w:tc>
        <w:tc>
          <w:tcPr>
            <w:tcW w:w="2872" w:type="dxa"/>
          </w:tcPr>
          <w:p w14:paraId="5402E41D" w14:textId="36C9956E" w:rsidR="004C412E" w:rsidRDefault="0048114E" w:rsidP="001F6707">
            <w:pPr>
              <w:pStyle w:val="ListParagraph"/>
              <w:ind w:left="0"/>
            </w:pPr>
            <w:r>
              <w:t>{</w:t>
            </w:r>
            <w:proofErr w:type="spellStart"/>
            <w:r>
              <w:t>s</w:t>
            </w:r>
            <w:r w:rsidR="008506A8">
              <w:t>n</w:t>
            </w:r>
            <w:proofErr w:type="spellEnd"/>
            <w:r>
              <w:t>}</w:t>
            </w:r>
            <w:r w:rsidR="00C37843">
              <w:t xml:space="preserve"> total exam points were </w:t>
            </w:r>
            <w:r>
              <w:t>{</w:t>
            </w:r>
            <w:proofErr w:type="spellStart"/>
            <w:r w:rsidR="008506A8">
              <w:t>tp</w:t>
            </w:r>
            <w:proofErr w:type="spellEnd"/>
            <w:r>
              <w:t>}</w:t>
            </w:r>
          </w:p>
        </w:tc>
      </w:tr>
      <w:tr w:rsidR="004045F1" w14:paraId="21DB372B" w14:textId="77777777" w:rsidTr="004045F1">
        <w:tc>
          <w:tcPr>
            <w:tcW w:w="2882" w:type="dxa"/>
          </w:tcPr>
          <w:p w14:paraId="396DC3BF" w14:textId="78891D93" w:rsidR="004045F1" w:rsidRDefault="00EC6715" w:rsidP="001F6707">
            <w:pPr>
              <w:pStyle w:val="ListParagraph"/>
              <w:ind w:left="0"/>
            </w:pPr>
            <w:proofErr w:type="spellStart"/>
            <w:r>
              <w:t>mtweight</w:t>
            </w:r>
            <w:proofErr w:type="spellEnd"/>
          </w:p>
        </w:tc>
        <w:tc>
          <w:tcPr>
            <w:tcW w:w="2876" w:type="dxa"/>
          </w:tcPr>
          <w:p w14:paraId="42FB53D3" w14:textId="77777777" w:rsidR="004045F1" w:rsidRDefault="004045F1" w:rsidP="001F6707">
            <w:pPr>
              <w:pStyle w:val="ListParagraph"/>
              <w:ind w:left="0"/>
            </w:pPr>
          </w:p>
        </w:tc>
        <w:tc>
          <w:tcPr>
            <w:tcW w:w="2872" w:type="dxa"/>
          </w:tcPr>
          <w:p w14:paraId="3ECB8C89" w14:textId="77777777" w:rsidR="004045F1" w:rsidRDefault="004045F1" w:rsidP="001F6707">
            <w:pPr>
              <w:pStyle w:val="ListParagraph"/>
              <w:ind w:left="0"/>
            </w:pPr>
          </w:p>
        </w:tc>
      </w:tr>
      <w:tr w:rsidR="004045F1" w14:paraId="6195E531" w14:textId="77777777" w:rsidTr="004045F1">
        <w:tc>
          <w:tcPr>
            <w:tcW w:w="2882" w:type="dxa"/>
          </w:tcPr>
          <w:p w14:paraId="71E02677" w14:textId="77777777" w:rsidR="004045F1" w:rsidRDefault="004045F1" w:rsidP="001F6707">
            <w:pPr>
              <w:pStyle w:val="ListParagraph"/>
              <w:ind w:left="0"/>
            </w:pPr>
          </w:p>
        </w:tc>
        <w:tc>
          <w:tcPr>
            <w:tcW w:w="2876" w:type="dxa"/>
          </w:tcPr>
          <w:p w14:paraId="3F3085C3" w14:textId="77777777" w:rsidR="004045F1" w:rsidRDefault="004045F1" w:rsidP="001F6707">
            <w:pPr>
              <w:pStyle w:val="ListParagraph"/>
              <w:ind w:left="0"/>
            </w:pPr>
          </w:p>
        </w:tc>
        <w:tc>
          <w:tcPr>
            <w:tcW w:w="2872" w:type="dxa"/>
          </w:tcPr>
          <w:p w14:paraId="43885E49" w14:textId="77777777" w:rsidR="004045F1" w:rsidRDefault="004045F1" w:rsidP="001F6707">
            <w:pPr>
              <w:pStyle w:val="ListParagraph"/>
              <w:ind w:left="0"/>
            </w:pPr>
          </w:p>
        </w:tc>
      </w:tr>
    </w:tbl>
    <w:p w14:paraId="71A05161" w14:textId="77777777" w:rsidR="00DD0430" w:rsidRDefault="00DD0430" w:rsidP="001F6707">
      <w:pPr>
        <w:pStyle w:val="ListParagraph"/>
      </w:pPr>
    </w:p>
    <w:p w14:paraId="3A43F6D5" w14:textId="5ED7DF83" w:rsidR="001F6707" w:rsidRDefault="003C6372" w:rsidP="001F6707">
      <w:pPr>
        <w:pStyle w:val="ListParagraph"/>
        <w:numPr>
          <w:ilvl w:val="0"/>
          <w:numId w:val="1"/>
        </w:numPr>
      </w:pPr>
      <w:r>
        <w:t xml:space="preserve">You and two friends completed a job and received an amount that is entered into the problem. You are to split the amount received evenly between the three of you. Compute and display what each of you will receive. </w:t>
      </w:r>
    </w:p>
    <w:tbl>
      <w:tblPr>
        <w:tblStyle w:val="TableGrid"/>
        <w:tblW w:w="0" w:type="auto"/>
        <w:tblLook w:val="04A0" w:firstRow="1" w:lastRow="0" w:firstColumn="1" w:lastColumn="0" w:noHBand="0" w:noVBand="1"/>
      </w:tblPr>
      <w:tblGrid>
        <w:gridCol w:w="3116"/>
        <w:gridCol w:w="3117"/>
        <w:gridCol w:w="3117"/>
      </w:tblGrid>
      <w:tr w:rsidR="00683AEE" w14:paraId="1C5926D2" w14:textId="77777777" w:rsidTr="00683AEE">
        <w:tc>
          <w:tcPr>
            <w:tcW w:w="3116" w:type="dxa"/>
          </w:tcPr>
          <w:p w14:paraId="076949A3" w14:textId="7DBD68C7" w:rsidR="00683AEE" w:rsidRDefault="00683AEE" w:rsidP="00683AEE">
            <w:r>
              <w:t>Input</w:t>
            </w:r>
          </w:p>
        </w:tc>
        <w:tc>
          <w:tcPr>
            <w:tcW w:w="3117" w:type="dxa"/>
          </w:tcPr>
          <w:p w14:paraId="6D3AB426" w14:textId="21F7C688" w:rsidR="00683AEE" w:rsidRDefault="00683AEE" w:rsidP="00683AEE">
            <w:r>
              <w:t>Process</w:t>
            </w:r>
          </w:p>
        </w:tc>
        <w:tc>
          <w:tcPr>
            <w:tcW w:w="3117" w:type="dxa"/>
          </w:tcPr>
          <w:p w14:paraId="001E1004" w14:textId="45EE80D5" w:rsidR="00683AEE" w:rsidRDefault="00683AEE" w:rsidP="00683AEE">
            <w:r>
              <w:t>Output</w:t>
            </w:r>
          </w:p>
        </w:tc>
      </w:tr>
      <w:tr w:rsidR="00683AEE" w14:paraId="243726B8" w14:textId="77777777" w:rsidTr="00683AEE">
        <w:tc>
          <w:tcPr>
            <w:tcW w:w="3116" w:type="dxa"/>
          </w:tcPr>
          <w:p w14:paraId="23331711" w14:textId="385E23A0" w:rsidR="00683AEE" w:rsidRDefault="00097B25" w:rsidP="00683AEE">
            <w:r>
              <w:t>f1</w:t>
            </w:r>
          </w:p>
        </w:tc>
        <w:tc>
          <w:tcPr>
            <w:tcW w:w="3117" w:type="dxa"/>
          </w:tcPr>
          <w:p w14:paraId="7A08A1B1" w14:textId="77777777" w:rsidR="00683AEE" w:rsidRDefault="00683AEE" w:rsidP="00683AEE"/>
        </w:tc>
        <w:tc>
          <w:tcPr>
            <w:tcW w:w="3117" w:type="dxa"/>
          </w:tcPr>
          <w:p w14:paraId="382FFE2F" w14:textId="77777777" w:rsidR="00683AEE" w:rsidRDefault="00683AEE" w:rsidP="00683AEE"/>
        </w:tc>
      </w:tr>
      <w:tr w:rsidR="00683AEE" w14:paraId="32B64105" w14:textId="77777777" w:rsidTr="00683AEE">
        <w:tc>
          <w:tcPr>
            <w:tcW w:w="3116" w:type="dxa"/>
          </w:tcPr>
          <w:p w14:paraId="72D52BEB" w14:textId="767324F5" w:rsidR="00683AEE" w:rsidRDefault="00097B25" w:rsidP="00683AEE">
            <w:r>
              <w:t>f2</w:t>
            </w:r>
          </w:p>
        </w:tc>
        <w:tc>
          <w:tcPr>
            <w:tcW w:w="3117" w:type="dxa"/>
          </w:tcPr>
          <w:p w14:paraId="7702D6B8" w14:textId="7B261324" w:rsidR="00683AEE" w:rsidRDefault="00ED745D" w:rsidP="00683AEE">
            <w:r>
              <w:t>share</w:t>
            </w:r>
            <w:r w:rsidR="00185CF7">
              <w:t>=total</w:t>
            </w:r>
            <w:r w:rsidR="006776A9">
              <w:t>/3</w:t>
            </w:r>
          </w:p>
        </w:tc>
        <w:tc>
          <w:tcPr>
            <w:tcW w:w="3117" w:type="dxa"/>
          </w:tcPr>
          <w:p w14:paraId="42F456E4" w14:textId="1A446938" w:rsidR="00683AEE" w:rsidRDefault="0010022E" w:rsidP="00683AEE">
            <w:r>
              <w:t>If we make {total} then we will each get a share of ${share}</w:t>
            </w:r>
          </w:p>
        </w:tc>
      </w:tr>
      <w:tr w:rsidR="00683AEE" w14:paraId="7D01072F" w14:textId="77777777" w:rsidTr="00683AEE">
        <w:tc>
          <w:tcPr>
            <w:tcW w:w="3116" w:type="dxa"/>
          </w:tcPr>
          <w:p w14:paraId="14E92EA4" w14:textId="4E3790CE" w:rsidR="00683AEE" w:rsidRDefault="00097B25" w:rsidP="00683AEE">
            <w:r>
              <w:t>me</w:t>
            </w:r>
          </w:p>
        </w:tc>
        <w:tc>
          <w:tcPr>
            <w:tcW w:w="3117" w:type="dxa"/>
          </w:tcPr>
          <w:p w14:paraId="50AF0A8A" w14:textId="61A15D2F" w:rsidR="00683AEE" w:rsidRDefault="009356EB" w:rsidP="00683AEE">
            <w:r>
              <w:t>Share= f1=f2=me</w:t>
            </w:r>
          </w:p>
        </w:tc>
        <w:tc>
          <w:tcPr>
            <w:tcW w:w="3117" w:type="dxa"/>
          </w:tcPr>
          <w:p w14:paraId="66343C7A" w14:textId="439D7101" w:rsidR="00683AEE" w:rsidRDefault="00683AEE" w:rsidP="00683AEE"/>
        </w:tc>
      </w:tr>
      <w:tr w:rsidR="00683AEE" w14:paraId="65623A6A" w14:textId="77777777" w:rsidTr="00683AEE">
        <w:tc>
          <w:tcPr>
            <w:tcW w:w="3116" w:type="dxa"/>
          </w:tcPr>
          <w:p w14:paraId="2B7D8160" w14:textId="37371B64" w:rsidR="00683AEE" w:rsidRDefault="009D0F7C" w:rsidP="00683AEE">
            <w:r>
              <w:t>total</w:t>
            </w:r>
          </w:p>
        </w:tc>
        <w:tc>
          <w:tcPr>
            <w:tcW w:w="3117" w:type="dxa"/>
          </w:tcPr>
          <w:p w14:paraId="08D8F78D" w14:textId="77777777" w:rsidR="00683AEE" w:rsidRDefault="00683AEE" w:rsidP="00683AEE"/>
        </w:tc>
        <w:tc>
          <w:tcPr>
            <w:tcW w:w="3117" w:type="dxa"/>
          </w:tcPr>
          <w:p w14:paraId="069D8E21" w14:textId="77777777" w:rsidR="00683AEE" w:rsidRDefault="00683AEE" w:rsidP="00683AEE"/>
        </w:tc>
      </w:tr>
      <w:tr w:rsidR="00683AEE" w14:paraId="6107F4AF" w14:textId="77777777" w:rsidTr="00683AEE">
        <w:tc>
          <w:tcPr>
            <w:tcW w:w="3116" w:type="dxa"/>
          </w:tcPr>
          <w:p w14:paraId="0467D7B8" w14:textId="2D91A31A" w:rsidR="00683AEE" w:rsidRDefault="00ED745D" w:rsidP="00683AEE">
            <w:r>
              <w:t>share</w:t>
            </w:r>
          </w:p>
        </w:tc>
        <w:tc>
          <w:tcPr>
            <w:tcW w:w="3117" w:type="dxa"/>
          </w:tcPr>
          <w:p w14:paraId="1ECB4DD7" w14:textId="77777777" w:rsidR="00683AEE" w:rsidRDefault="00683AEE" w:rsidP="00683AEE"/>
        </w:tc>
        <w:tc>
          <w:tcPr>
            <w:tcW w:w="3117" w:type="dxa"/>
          </w:tcPr>
          <w:p w14:paraId="7875FA15" w14:textId="77777777" w:rsidR="00683AEE" w:rsidRDefault="00683AEE" w:rsidP="00683AEE"/>
        </w:tc>
      </w:tr>
      <w:tr w:rsidR="009170B8" w14:paraId="2CCC3971" w14:textId="77777777" w:rsidTr="00683AEE">
        <w:tc>
          <w:tcPr>
            <w:tcW w:w="3116" w:type="dxa"/>
          </w:tcPr>
          <w:p w14:paraId="5F27C7C1" w14:textId="77777777" w:rsidR="009170B8" w:rsidRDefault="009170B8" w:rsidP="00683AEE"/>
        </w:tc>
        <w:tc>
          <w:tcPr>
            <w:tcW w:w="3117" w:type="dxa"/>
          </w:tcPr>
          <w:p w14:paraId="142719DF" w14:textId="77777777" w:rsidR="009170B8" w:rsidRDefault="009170B8" w:rsidP="00683AEE"/>
        </w:tc>
        <w:tc>
          <w:tcPr>
            <w:tcW w:w="3117" w:type="dxa"/>
          </w:tcPr>
          <w:p w14:paraId="3B1842EC" w14:textId="77777777" w:rsidR="009170B8" w:rsidRDefault="009170B8" w:rsidP="00683AEE"/>
        </w:tc>
      </w:tr>
    </w:tbl>
    <w:p w14:paraId="246AF6F2" w14:textId="77777777" w:rsidR="00683AEE" w:rsidRDefault="00683AEE" w:rsidP="00683AEE"/>
    <w:p w14:paraId="54ED1FD1" w14:textId="77777777" w:rsidR="009170B8" w:rsidRDefault="009170B8" w:rsidP="00683AEE"/>
    <w:p w14:paraId="6B7F461B" w14:textId="73A14841" w:rsidR="009170B8" w:rsidRDefault="009170B8" w:rsidP="00683AEE">
      <w:r>
        <w:t>I didn’t need to assign</w:t>
      </w:r>
      <w:r w:rsidR="008929C9">
        <w:t xml:space="preserve"> share=f1=f2=me. I </w:t>
      </w:r>
      <w:r w:rsidR="00066F2E">
        <w:t>believe this would be more beneficial if each friend received a different percentage of the share</w:t>
      </w:r>
    </w:p>
    <w:p w14:paraId="15C28491" w14:textId="77777777" w:rsidR="000B485E" w:rsidRDefault="000B485E" w:rsidP="000B485E">
      <w:pPr>
        <w:numPr>
          <w:ilvl w:val="0"/>
          <w:numId w:val="1"/>
        </w:numPr>
        <w:spacing w:after="0" w:line="240" w:lineRule="auto"/>
      </w:pPr>
      <w:r>
        <w:t xml:space="preserve">Allow the user to enter two exam scores from the keyboard. The first exam is worth 60% of the total points and the second exam is worth 40%. Calculate the total score by multiplying each exam score input by the respective weighting then add the two results together. Display the total. </w:t>
      </w:r>
    </w:p>
    <w:p w14:paraId="626459C2" w14:textId="77777777" w:rsidR="000B485E" w:rsidRDefault="000B485E" w:rsidP="000B485E">
      <w:pPr>
        <w:ind w:left="720"/>
      </w:pPr>
    </w:p>
    <w:tbl>
      <w:tblPr>
        <w:tblStyle w:val="TableGrid"/>
        <w:tblW w:w="0" w:type="auto"/>
        <w:tblInd w:w="720" w:type="dxa"/>
        <w:tblLook w:val="04A0" w:firstRow="1" w:lastRow="0" w:firstColumn="1" w:lastColumn="0" w:noHBand="0" w:noVBand="1"/>
      </w:tblPr>
      <w:tblGrid>
        <w:gridCol w:w="2834"/>
        <w:gridCol w:w="2942"/>
        <w:gridCol w:w="2854"/>
      </w:tblGrid>
      <w:tr w:rsidR="00440028" w14:paraId="3422D66F" w14:textId="77777777" w:rsidTr="00440028">
        <w:tc>
          <w:tcPr>
            <w:tcW w:w="3116" w:type="dxa"/>
          </w:tcPr>
          <w:p w14:paraId="637AF9A4" w14:textId="6FF658BA" w:rsidR="00440028" w:rsidRDefault="00440028" w:rsidP="000B485E">
            <w:r>
              <w:t xml:space="preserve">Input </w:t>
            </w:r>
          </w:p>
        </w:tc>
        <w:tc>
          <w:tcPr>
            <w:tcW w:w="3117" w:type="dxa"/>
          </w:tcPr>
          <w:p w14:paraId="7FC802EF" w14:textId="7729B2A4" w:rsidR="00440028" w:rsidRDefault="00440028" w:rsidP="000B485E">
            <w:r>
              <w:t>Process</w:t>
            </w:r>
          </w:p>
        </w:tc>
        <w:tc>
          <w:tcPr>
            <w:tcW w:w="3117" w:type="dxa"/>
          </w:tcPr>
          <w:p w14:paraId="37257C6B" w14:textId="677846ED" w:rsidR="00440028" w:rsidRDefault="00440028" w:rsidP="000B485E">
            <w:r>
              <w:t>Output</w:t>
            </w:r>
          </w:p>
        </w:tc>
      </w:tr>
      <w:tr w:rsidR="00440028" w14:paraId="1D13D7BB" w14:textId="77777777" w:rsidTr="00440028">
        <w:tc>
          <w:tcPr>
            <w:tcW w:w="3116" w:type="dxa"/>
          </w:tcPr>
          <w:p w14:paraId="378937B1" w14:textId="51AC9294" w:rsidR="00440028" w:rsidRDefault="00E77E5F" w:rsidP="000B485E">
            <w:r>
              <w:t>TW</w:t>
            </w:r>
          </w:p>
        </w:tc>
        <w:tc>
          <w:tcPr>
            <w:tcW w:w="3117" w:type="dxa"/>
          </w:tcPr>
          <w:p w14:paraId="262A5333" w14:textId="77777777" w:rsidR="00440028" w:rsidRDefault="00440028" w:rsidP="000B485E"/>
        </w:tc>
        <w:tc>
          <w:tcPr>
            <w:tcW w:w="3117" w:type="dxa"/>
          </w:tcPr>
          <w:p w14:paraId="40C69375" w14:textId="77777777" w:rsidR="00440028" w:rsidRDefault="00440028" w:rsidP="000B485E"/>
        </w:tc>
      </w:tr>
      <w:tr w:rsidR="00440028" w14:paraId="631F9E63" w14:textId="77777777" w:rsidTr="00440028">
        <w:tc>
          <w:tcPr>
            <w:tcW w:w="3116" w:type="dxa"/>
          </w:tcPr>
          <w:p w14:paraId="1D47EDD0" w14:textId="37C192D2" w:rsidR="00174606" w:rsidRDefault="00174606" w:rsidP="000B485E">
            <w:r>
              <w:t>E1S</w:t>
            </w:r>
          </w:p>
        </w:tc>
        <w:tc>
          <w:tcPr>
            <w:tcW w:w="3117" w:type="dxa"/>
          </w:tcPr>
          <w:p w14:paraId="6B7B05F9" w14:textId="77D0A651" w:rsidR="00440028" w:rsidRDefault="00E77E5F" w:rsidP="000B485E">
            <w:r>
              <w:t>TW=(E1S+E1W)</w:t>
            </w:r>
            <w:r w:rsidR="007B4CF3">
              <w:t xml:space="preserve"> * </w:t>
            </w:r>
            <w:r w:rsidR="00B20037">
              <w:t>(E2S+E2W)</w:t>
            </w:r>
          </w:p>
        </w:tc>
        <w:tc>
          <w:tcPr>
            <w:tcW w:w="3117" w:type="dxa"/>
          </w:tcPr>
          <w:p w14:paraId="69A1113F" w14:textId="321B5B18" w:rsidR="00440028" w:rsidRDefault="00B20037" w:rsidP="000B485E">
            <w:r>
              <w:t>TW</w:t>
            </w:r>
          </w:p>
        </w:tc>
      </w:tr>
      <w:tr w:rsidR="00440028" w14:paraId="56A2FDF3" w14:textId="77777777" w:rsidTr="00440028">
        <w:tc>
          <w:tcPr>
            <w:tcW w:w="3116" w:type="dxa"/>
          </w:tcPr>
          <w:p w14:paraId="4F0C2982" w14:textId="14B6FA07" w:rsidR="00440028" w:rsidRDefault="00174606" w:rsidP="000B485E">
            <w:r>
              <w:t>E1W</w:t>
            </w:r>
          </w:p>
        </w:tc>
        <w:tc>
          <w:tcPr>
            <w:tcW w:w="3117" w:type="dxa"/>
          </w:tcPr>
          <w:p w14:paraId="20A14F7F" w14:textId="77777777" w:rsidR="00440028" w:rsidRDefault="00440028" w:rsidP="000B485E"/>
        </w:tc>
        <w:tc>
          <w:tcPr>
            <w:tcW w:w="3117" w:type="dxa"/>
          </w:tcPr>
          <w:p w14:paraId="67738ADC" w14:textId="77777777" w:rsidR="00440028" w:rsidRDefault="00440028" w:rsidP="000B485E"/>
        </w:tc>
      </w:tr>
      <w:tr w:rsidR="00440028" w14:paraId="12C33015" w14:textId="77777777" w:rsidTr="00440028">
        <w:tc>
          <w:tcPr>
            <w:tcW w:w="3116" w:type="dxa"/>
          </w:tcPr>
          <w:p w14:paraId="45F53FEC" w14:textId="77CAC202" w:rsidR="00440028" w:rsidRDefault="00174606" w:rsidP="000B485E">
            <w:r>
              <w:t>E2S</w:t>
            </w:r>
          </w:p>
        </w:tc>
        <w:tc>
          <w:tcPr>
            <w:tcW w:w="3117" w:type="dxa"/>
          </w:tcPr>
          <w:p w14:paraId="6CA2291B" w14:textId="77777777" w:rsidR="00440028" w:rsidRDefault="00440028" w:rsidP="000B485E"/>
        </w:tc>
        <w:tc>
          <w:tcPr>
            <w:tcW w:w="3117" w:type="dxa"/>
          </w:tcPr>
          <w:p w14:paraId="240FF1FD" w14:textId="77777777" w:rsidR="00440028" w:rsidRDefault="00440028" w:rsidP="000B485E"/>
        </w:tc>
      </w:tr>
      <w:tr w:rsidR="00440028" w14:paraId="3557AE91" w14:textId="77777777" w:rsidTr="00440028">
        <w:tc>
          <w:tcPr>
            <w:tcW w:w="3116" w:type="dxa"/>
          </w:tcPr>
          <w:p w14:paraId="65185FCE" w14:textId="0DCEFD93" w:rsidR="00440028" w:rsidRDefault="00174606" w:rsidP="000B485E">
            <w:r>
              <w:t>E2W</w:t>
            </w:r>
          </w:p>
        </w:tc>
        <w:tc>
          <w:tcPr>
            <w:tcW w:w="3117" w:type="dxa"/>
          </w:tcPr>
          <w:p w14:paraId="73205B4B" w14:textId="77777777" w:rsidR="00440028" w:rsidRDefault="00440028" w:rsidP="000B485E"/>
        </w:tc>
        <w:tc>
          <w:tcPr>
            <w:tcW w:w="3117" w:type="dxa"/>
          </w:tcPr>
          <w:p w14:paraId="3B5B36F2" w14:textId="77777777" w:rsidR="00440028" w:rsidRDefault="00440028" w:rsidP="000B485E"/>
        </w:tc>
      </w:tr>
    </w:tbl>
    <w:p w14:paraId="63F4BF6A" w14:textId="77777777" w:rsidR="00066F2E" w:rsidRDefault="00066F2E" w:rsidP="000B485E">
      <w:pPr>
        <w:ind w:left="720"/>
      </w:pPr>
    </w:p>
    <w:p w14:paraId="21B9C743" w14:textId="77777777" w:rsidR="000B041B" w:rsidRDefault="000B041B" w:rsidP="000B485E">
      <w:pPr>
        <w:ind w:left="720"/>
      </w:pPr>
    </w:p>
    <w:p w14:paraId="6F3C4079" w14:textId="77777777" w:rsidR="000B041B" w:rsidRDefault="000B041B" w:rsidP="000B485E">
      <w:pPr>
        <w:ind w:left="720"/>
      </w:pPr>
    </w:p>
    <w:p w14:paraId="3ED45253" w14:textId="77777777" w:rsidR="000B485E" w:rsidRDefault="000B485E" w:rsidP="000B485E">
      <w:pPr>
        <w:numPr>
          <w:ilvl w:val="0"/>
          <w:numId w:val="1"/>
        </w:numPr>
        <w:spacing w:after="0" w:line="240" w:lineRule="auto"/>
      </w:pPr>
      <w:r>
        <w:lastRenderedPageBreak/>
        <w:t xml:space="preserve">Input the purchase price per share, the current stock price and quantity of stock, compute the increase (or decrease) of the value of the stock entered. (Value is computed as (current price – price per share) * quantity. If the amount is negative that means you are losing money). </w:t>
      </w:r>
    </w:p>
    <w:p w14:paraId="1DACE4DD" w14:textId="77777777" w:rsidR="001F6707" w:rsidRDefault="001F6707" w:rsidP="001F6707">
      <w:pPr>
        <w:pStyle w:val="ListParagraph"/>
      </w:pPr>
    </w:p>
    <w:tbl>
      <w:tblPr>
        <w:tblStyle w:val="TableGrid"/>
        <w:tblW w:w="0" w:type="auto"/>
        <w:tblInd w:w="720" w:type="dxa"/>
        <w:tblLook w:val="04A0" w:firstRow="1" w:lastRow="0" w:firstColumn="1" w:lastColumn="0" w:noHBand="0" w:noVBand="1"/>
      </w:tblPr>
      <w:tblGrid>
        <w:gridCol w:w="2849"/>
        <w:gridCol w:w="2913"/>
        <w:gridCol w:w="2868"/>
      </w:tblGrid>
      <w:tr w:rsidR="009231BC" w14:paraId="23F221D7" w14:textId="77777777" w:rsidTr="00FB63F7">
        <w:tc>
          <w:tcPr>
            <w:tcW w:w="2849" w:type="dxa"/>
          </w:tcPr>
          <w:p w14:paraId="56EA3511" w14:textId="525136B4" w:rsidR="009231BC" w:rsidRDefault="009231BC" w:rsidP="00352692">
            <w:pPr>
              <w:pStyle w:val="ListParagraph"/>
              <w:ind w:left="0"/>
            </w:pPr>
            <w:r>
              <w:t xml:space="preserve">Input </w:t>
            </w:r>
          </w:p>
        </w:tc>
        <w:tc>
          <w:tcPr>
            <w:tcW w:w="2913" w:type="dxa"/>
          </w:tcPr>
          <w:p w14:paraId="7202C1E9" w14:textId="35F0F33D" w:rsidR="009231BC" w:rsidRDefault="009231BC" w:rsidP="00352692">
            <w:pPr>
              <w:pStyle w:val="ListParagraph"/>
              <w:ind w:left="0"/>
            </w:pPr>
            <w:r>
              <w:t>Process</w:t>
            </w:r>
          </w:p>
        </w:tc>
        <w:tc>
          <w:tcPr>
            <w:tcW w:w="2868" w:type="dxa"/>
          </w:tcPr>
          <w:p w14:paraId="6ED607B2" w14:textId="21F69017" w:rsidR="009231BC" w:rsidRDefault="00F47A5A" w:rsidP="00352692">
            <w:pPr>
              <w:pStyle w:val="ListParagraph"/>
              <w:ind w:left="0"/>
            </w:pPr>
            <w:r>
              <w:t>Output</w:t>
            </w:r>
          </w:p>
        </w:tc>
      </w:tr>
      <w:tr w:rsidR="009231BC" w14:paraId="0EE336A9" w14:textId="77777777" w:rsidTr="00FB63F7">
        <w:tc>
          <w:tcPr>
            <w:tcW w:w="2849" w:type="dxa"/>
          </w:tcPr>
          <w:p w14:paraId="1B08F76B" w14:textId="5C8FE8F5" w:rsidR="009231BC" w:rsidRDefault="00605E4C" w:rsidP="00352692">
            <w:pPr>
              <w:pStyle w:val="ListParagraph"/>
              <w:ind w:left="0"/>
            </w:pPr>
            <w:proofErr w:type="spellStart"/>
            <w:r>
              <w:t>pps</w:t>
            </w:r>
            <w:proofErr w:type="spellEnd"/>
          </w:p>
        </w:tc>
        <w:tc>
          <w:tcPr>
            <w:tcW w:w="2913" w:type="dxa"/>
          </w:tcPr>
          <w:p w14:paraId="42089432" w14:textId="77777777" w:rsidR="009231BC" w:rsidRDefault="009231BC" w:rsidP="00352692">
            <w:pPr>
              <w:pStyle w:val="ListParagraph"/>
              <w:ind w:left="0"/>
            </w:pPr>
          </w:p>
        </w:tc>
        <w:tc>
          <w:tcPr>
            <w:tcW w:w="2868" w:type="dxa"/>
          </w:tcPr>
          <w:p w14:paraId="5E2A1136" w14:textId="77777777" w:rsidR="009231BC" w:rsidRDefault="009231BC" w:rsidP="00352692">
            <w:pPr>
              <w:pStyle w:val="ListParagraph"/>
              <w:ind w:left="0"/>
            </w:pPr>
          </w:p>
        </w:tc>
      </w:tr>
      <w:tr w:rsidR="009231BC" w14:paraId="0710FB68" w14:textId="77777777" w:rsidTr="00FB63F7">
        <w:tc>
          <w:tcPr>
            <w:tcW w:w="2849" w:type="dxa"/>
          </w:tcPr>
          <w:p w14:paraId="3DB4B667" w14:textId="45635D20" w:rsidR="009231BC" w:rsidRDefault="00B03989" w:rsidP="00352692">
            <w:pPr>
              <w:pStyle w:val="ListParagraph"/>
              <w:ind w:left="0"/>
            </w:pPr>
            <w:r>
              <w:t>C</w:t>
            </w:r>
            <w:r w:rsidR="00C12084">
              <w:t>p</w:t>
            </w:r>
          </w:p>
        </w:tc>
        <w:tc>
          <w:tcPr>
            <w:tcW w:w="2913" w:type="dxa"/>
          </w:tcPr>
          <w:p w14:paraId="58C6726C" w14:textId="58B217C8" w:rsidR="009231BC" w:rsidRDefault="00D34EE7" w:rsidP="00352692">
            <w:pPr>
              <w:pStyle w:val="ListParagraph"/>
              <w:ind w:left="0"/>
            </w:pPr>
            <w:r>
              <w:t>Value=</w:t>
            </w:r>
            <w:r w:rsidR="00193E49">
              <w:t>(</w:t>
            </w:r>
            <w:proofErr w:type="spellStart"/>
            <w:r>
              <w:t>csp</w:t>
            </w:r>
            <w:r w:rsidR="003631A7">
              <w:t>-</w:t>
            </w:r>
            <w:proofErr w:type="gramStart"/>
            <w:r w:rsidR="00AB67F0">
              <w:t>pp</w:t>
            </w:r>
            <w:r w:rsidR="0042404B">
              <w:t>s</w:t>
            </w:r>
            <w:proofErr w:type="spellEnd"/>
            <w:r w:rsidR="00193E49">
              <w:t>)*</w:t>
            </w:r>
            <w:proofErr w:type="spellStart"/>
            <w:proofErr w:type="gramEnd"/>
            <w:r w:rsidR="00193E49">
              <w:t>qnty</w:t>
            </w:r>
            <w:proofErr w:type="spellEnd"/>
          </w:p>
        </w:tc>
        <w:tc>
          <w:tcPr>
            <w:tcW w:w="2868" w:type="dxa"/>
          </w:tcPr>
          <w:p w14:paraId="50206D61" w14:textId="32D04D6B" w:rsidR="00976C3B" w:rsidRDefault="00FB63F7" w:rsidP="00352692">
            <w:pPr>
              <w:pStyle w:val="ListParagraph"/>
              <w:ind w:left="0"/>
            </w:pPr>
            <w:r>
              <w:t>Value</w:t>
            </w:r>
          </w:p>
        </w:tc>
      </w:tr>
      <w:tr w:rsidR="00FB63F7" w14:paraId="6B7694B4" w14:textId="77777777" w:rsidTr="00FB63F7">
        <w:tc>
          <w:tcPr>
            <w:tcW w:w="2849" w:type="dxa"/>
          </w:tcPr>
          <w:p w14:paraId="31897E1A" w14:textId="62734EA5" w:rsidR="00FB63F7" w:rsidRDefault="00FB63F7" w:rsidP="00FB63F7">
            <w:pPr>
              <w:pStyle w:val="ListParagraph"/>
              <w:ind w:left="0"/>
            </w:pPr>
            <w:r>
              <w:t>Qnty</w:t>
            </w:r>
          </w:p>
        </w:tc>
        <w:tc>
          <w:tcPr>
            <w:tcW w:w="2913" w:type="dxa"/>
          </w:tcPr>
          <w:p w14:paraId="02B78391" w14:textId="0ABBF73B" w:rsidR="00FB63F7" w:rsidRDefault="00500C6F" w:rsidP="00FB63F7">
            <w:pPr>
              <w:pStyle w:val="ListParagraph"/>
              <w:ind w:left="0"/>
            </w:pPr>
            <w:r>
              <w:t>Boolean: If then</w:t>
            </w:r>
          </w:p>
        </w:tc>
        <w:tc>
          <w:tcPr>
            <w:tcW w:w="2868" w:type="dxa"/>
          </w:tcPr>
          <w:p w14:paraId="553EF62A" w14:textId="7C38A02B" w:rsidR="00FB63F7" w:rsidRDefault="00FB63F7" w:rsidP="00FB63F7">
            <w:pPr>
              <w:pStyle w:val="ListParagraph"/>
              <w:ind w:left="0"/>
            </w:pPr>
            <w:r>
              <w:t>If value &lt;0 then you’re losing money</w:t>
            </w:r>
          </w:p>
        </w:tc>
      </w:tr>
      <w:tr w:rsidR="00FB63F7" w14:paraId="5C9E4712" w14:textId="77777777" w:rsidTr="00FB63F7">
        <w:tc>
          <w:tcPr>
            <w:tcW w:w="2849" w:type="dxa"/>
          </w:tcPr>
          <w:p w14:paraId="3F33C05E" w14:textId="061F99F1" w:rsidR="00FB63F7" w:rsidRDefault="00FB63F7" w:rsidP="00FB63F7">
            <w:pPr>
              <w:pStyle w:val="ListParagraph"/>
              <w:ind w:left="0"/>
            </w:pPr>
          </w:p>
        </w:tc>
        <w:tc>
          <w:tcPr>
            <w:tcW w:w="2913" w:type="dxa"/>
          </w:tcPr>
          <w:p w14:paraId="3F679D1B" w14:textId="77777777" w:rsidR="00FB63F7" w:rsidRDefault="00FB63F7" w:rsidP="00FB63F7">
            <w:pPr>
              <w:pStyle w:val="ListParagraph"/>
              <w:ind w:left="0"/>
            </w:pPr>
          </w:p>
        </w:tc>
        <w:tc>
          <w:tcPr>
            <w:tcW w:w="2868" w:type="dxa"/>
          </w:tcPr>
          <w:p w14:paraId="0502EF2D" w14:textId="77777777" w:rsidR="00FB63F7" w:rsidRDefault="00FB63F7" w:rsidP="00FB63F7">
            <w:pPr>
              <w:pStyle w:val="ListParagraph"/>
              <w:ind w:left="0"/>
            </w:pPr>
          </w:p>
        </w:tc>
      </w:tr>
      <w:tr w:rsidR="00FB63F7" w14:paraId="7DF4A107" w14:textId="77777777" w:rsidTr="00FB63F7">
        <w:tc>
          <w:tcPr>
            <w:tcW w:w="2849" w:type="dxa"/>
          </w:tcPr>
          <w:p w14:paraId="3F196072" w14:textId="77777777" w:rsidR="00FB63F7" w:rsidRDefault="00FB63F7" w:rsidP="00FB63F7">
            <w:pPr>
              <w:pStyle w:val="ListParagraph"/>
              <w:ind w:left="0"/>
            </w:pPr>
          </w:p>
        </w:tc>
        <w:tc>
          <w:tcPr>
            <w:tcW w:w="2913" w:type="dxa"/>
          </w:tcPr>
          <w:p w14:paraId="4B95C643" w14:textId="77777777" w:rsidR="00FB63F7" w:rsidRDefault="00FB63F7" w:rsidP="00FB63F7">
            <w:pPr>
              <w:pStyle w:val="ListParagraph"/>
              <w:ind w:left="0"/>
            </w:pPr>
          </w:p>
        </w:tc>
        <w:tc>
          <w:tcPr>
            <w:tcW w:w="2868" w:type="dxa"/>
          </w:tcPr>
          <w:p w14:paraId="4BE3D1CE" w14:textId="77777777" w:rsidR="00FB63F7" w:rsidRDefault="00FB63F7" w:rsidP="00FB63F7">
            <w:pPr>
              <w:pStyle w:val="ListParagraph"/>
              <w:ind w:left="0"/>
            </w:pPr>
          </w:p>
        </w:tc>
      </w:tr>
    </w:tbl>
    <w:p w14:paraId="3CFB9050" w14:textId="77777777" w:rsidR="00352692" w:rsidRDefault="00352692" w:rsidP="00352692">
      <w:pPr>
        <w:pStyle w:val="ListParagraph"/>
      </w:pPr>
    </w:p>
    <w:p w14:paraId="7C72FADE" w14:textId="77777777" w:rsidR="00352692" w:rsidRDefault="00352692" w:rsidP="00352692"/>
    <w:sectPr w:rsidR="003526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B10BD"/>
    <w:multiLevelType w:val="hybridMultilevel"/>
    <w:tmpl w:val="27DEE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DA3CB8"/>
    <w:multiLevelType w:val="hybridMultilevel"/>
    <w:tmpl w:val="F79CB7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523462F5"/>
    <w:multiLevelType w:val="hybridMultilevel"/>
    <w:tmpl w:val="15AE1B3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2084445691">
    <w:abstractNumId w:val="0"/>
  </w:num>
  <w:num w:numId="2" w16cid:durableId="3615898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36668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001610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277"/>
    <w:rsid w:val="000229DB"/>
    <w:rsid w:val="000251D7"/>
    <w:rsid w:val="00034148"/>
    <w:rsid w:val="00066F2E"/>
    <w:rsid w:val="00094248"/>
    <w:rsid w:val="00097B25"/>
    <w:rsid w:val="000B041B"/>
    <w:rsid w:val="000B06BE"/>
    <w:rsid w:val="000B485E"/>
    <w:rsid w:val="000B525E"/>
    <w:rsid w:val="0010022E"/>
    <w:rsid w:val="00174606"/>
    <w:rsid w:val="00185CF7"/>
    <w:rsid w:val="00193E49"/>
    <w:rsid w:val="001E2ECC"/>
    <w:rsid w:val="001F6707"/>
    <w:rsid w:val="001F7ADF"/>
    <w:rsid w:val="00275E6D"/>
    <w:rsid w:val="002A3644"/>
    <w:rsid w:val="002C50B1"/>
    <w:rsid w:val="002E167C"/>
    <w:rsid w:val="002F357E"/>
    <w:rsid w:val="00352692"/>
    <w:rsid w:val="003631A7"/>
    <w:rsid w:val="003A2EBD"/>
    <w:rsid w:val="003C37DB"/>
    <w:rsid w:val="003C58CA"/>
    <w:rsid w:val="003C6372"/>
    <w:rsid w:val="004045F1"/>
    <w:rsid w:val="0042404B"/>
    <w:rsid w:val="00440028"/>
    <w:rsid w:val="004444B5"/>
    <w:rsid w:val="00480AC2"/>
    <w:rsid w:val="0048114E"/>
    <w:rsid w:val="004A44A2"/>
    <w:rsid w:val="004C412E"/>
    <w:rsid w:val="004D5D09"/>
    <w:rsid w:val="00500C6F"/>
    <w:rsid w:val="00533FF2"/>
    <w:rsid w:val="00535B19"/>
    <w:rsid w:val="00574E4E"/>
    <w:rsid w:val="005939BA"/>
    <w:rsid w:val="0059519E"/>
    <w:rsid w:val="005A2E3F"/>
    <w:rsid w:val="005A396E"/>
    <w:rsid w:val="005D4553"/>
    <w:rsid w:val="005D512C"/>
    <w:rsid w:val="005D7E0B"/>
    <w:rsid w:val="00605E4C"/>
    <w:rsid w:val="006776A9"/>
    <w:rsid w:val="00683AEE"/>
    <w:rsid w:val="006875BD"/>
    <w:rsid w:val="006F0B8D"/>
    <w:rsid w:val="0070109B"/>
    <w:rsid w:val="00751048"/>
    <w:rsid w:val="00762A86"/>
    <w:rsid w:val="007A3875"/>
    <w:rsid w:val="007B4CF3"/>
    <w:rsid w:val="007D5E60"/>
    <w:rsid w:val="008260B0"/>
    <w:rsid w:val="008506A8"/>
    <w:rsid w:val="00887EB0"/>
    <w:rsid w:val="008929C9"/>
    <w:rsid w:val="008D68FF"/>
    <w:rsid w:val="008F6BC7"/>
    <w:rsid w:val="009170B8"/>
    <w:rsid w:val="009171AF"/>
    <w:rsid w:val="009231BC"/>
    <w:rsid w:val="009356EB"/>
    <w:rsid w:val="00976C3B"/>
    <w:rsid w:val="00987ACD"/>
    <w:rsid w:val="009D0F7C"/>
    <w:rsid w:val="00A15CE3"/>
    <w:rsid w:val="00A2663D"/>
    <w:rsid w:val="00A311F4"/>
    <w:rsid w:val="00A47A4D"/>
    <w:rsid w:val="00A6069B"/>
    <w:rsid w:val="00A716B4"/>
    <w:rsid w:val="00A76753"/>
    <w:rsid w:val="00A816C8"/>
    <w:rsid w:val="00AB67F0"/>
    <w:rsid w:val="00B03989"/>
    <w:rsid w:val="00B20037"/>
    <w:rsid w:val="00B61839"/>
    <w:rsid w:val="00BB6277"/>
    <w:rsid w:val="00BD1C02"/>
    <w:rsid w:val="00BD7779"/>
    <w:rsid w:val="00C01319"/>
    <w:rsid w:val="00C12084"/>
    <w:rsid w:val="00C21739"/>
    <w:rsid w:val="00C35D80"/>
    <w:rsid w:val="00C37843"/>
    <w:rsid w:val="00C515B2"/>
    <w:rsid w:val="00C747B2"/>
    <w:rsid w:val="00C77EC7"/>
    <w:rsid w:val="00C829FF"/>
    <w:rsid w:val="00C91096"/>
    <w:rsid w:val="00CA69C0"/>
    <w:rsid w:val="00D34EE7"/>
    <w:rsid w:val="00D46CCD"/>
    <w:rsid w:val="00DB2FAB"/>
    <w:rsid w:val="00DD0430"/>
    <w:rsid w:val="00DE5070"/>
    <w:rsid w:val="00DF17D4"/>
    <w:rsid w:val="00E10BD3"/>
    <w:rsid w:val="00E77E5F"/>
    <w:rsid w:val="00EC3DD2"/>
    <w:rsid w:val="00EC6715"/>
    <w:rsid w:val="00ED745D"/>
    <w:rsid w:val="00F23C48"/>
    <w:rsid w:val="00F47A5A"/>
    <w:rsid w:val="00FB63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8014C"/>
  <w15:chartTrackingRefBased/>
  <w15:docId w15:val="{D1FACC9E-5683-447E-8C38-72E340CE8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6277"/>
    <w:pPr>
      <w:ind w:left="720"/>
      <w:contextualSpacing/>
    </w:pPr>
  </w:style>
  <w:style w:type="table" w:styleId="TableGrid">
    <w:name w:val="Table Grid"/>
    <w:basedOn w:val="TableNormal"/>
    <w:uiPriority w:val="39"/>
    <w:rsid w:val="00C013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391949">
      <w:bodyDiv w:val="1"/>
      <w:marLeft w:val="0"/>
      <w:marRight w:val="0"/>
      <w:marTop w:val="0"/>
      <w:marBottom w:val="0"/>
      <w:divBdr>
        <w:top w:val="none" w:sz="0" w:space="0" w:color="auto"/>
        <w:left w:val="none" w:sz="0" w:space="0" w:color="auto"/>
        <w:bottom w:val="none" w:sz="0" w:space="0" w:color="auto"/>
        <w:right w:val="none" w:sz="0" w:space="0" w:color="auto"/>
      </w:divBdr>
    </w:div>
    <w:div w:id="107539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427</Words>
  <Characters>2436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Daniel Saltz</cp:lastModifiedBy>
  <cp:revision>2</cp:revision>
  <dcterms:created xsi:type="dcterms:W3CDTF">2026-06-02T04:45:00Z</dcterms:created>
  <dcterms:modified xsi:type="dcterms:W3CDTF">2026-06-02T04:45:00Z</dcterms:modified>
</cp:coreProperties>
</file>