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47D967C0" w:rsidR="00385298" w:rsidRDefault="00F11E22" w:rsidP="00385298">
      <w:pPr>
        <w:pStyle w:val="LabTitle"/>
      </w:pPr>
      <w:r w:rsidRPr="00F11E22">
        <w:t xml:space="preserve">Undergraduate </w:t>
      </w:r>
      <w:r w:rsidR="000C12D2">
        <w:t>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5CC1077F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77BB673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 xml:space="preserve">: </w:t>
            </w:r>
            <w:r w:rsidR="00197845">
              <w:t>C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1FC0C47C" w14:textId="413E8943" w:rsidR="00F810C1" w:rsidRDefault="00197845" w:rsidP="000A2445">
      <w:pPr>
        <w:pStyle w:val="Heading1"/>
        <w:sectPr w:rsidR="00F810C1" w:rsidSect="00F810C1">
          <w:footnotePr>
            <w:numFmt w:val="chicago"/>
          </w:footnote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lastRenderedPageBreak/>
        <w:t>1</w:t>
      </w:r>
      <w:r w:rsidR="00D209EF">
        <w:t xml:space="preserve"> -</w:t>
      </w:r>
      <w:r w:rsidR="004818B1">
        <w:t xml:space="preserve"> </w:t>
      </w:r>
      <w:r w:rsidR="00D209EF" w:rsidRPr="00D209EF">
        <w:t>Debugging Activity: Fix the Flip-Flop</w:t>
      </w:r>
      <w:r w:rsidR="00F810C1">
        <w:rPr>
          <w:rStyle w:val="FootnoteReference"/>
        </w:rPr>
        <w:footnoteReference w:id="1"/>
      </w:r>
    </w:p>
    <w:p w14:paraId="17C3AA4A" w14:textId="5FDC3C42" w:rsidR="00D209EF" w:rsidRPr="00D209EF" w:rsidRDefault="00D209EF" w:rsidP="00D209EF">
      <w:pPr>
        <w:rPr>
          <w:i/>
          <w:iCs/>
        </w:rPr>
      </w:pPr>
      <w:r w:rsidRPr="00D209EF">
        <w:rPr>
          <w:i/>
          <w:iCs/>
        </w:rPr>
        <w:t>Debugging Activity: Fix the Flip-Flop</w:t>
      </w:r>
    </w:p>
    <w:p w14:paraId="6F3387B4" w14:textId="10E8CDB4" w:rsidR="00D209EF" w:rsidRDefault="00D209EF" w:rsidP="00D209EF">
      <w:r w:rsidRPr="00D209EF">
        <w:t>A flip-flop circuit has been built using logic gates. However, something went wrong</w:t>
      </w:r>
      <w:r>
        <w:t>. E</w:t>
      </w:r>
      <w:r w:rsidRPr="00D209EF">
        <w:t>very gate in the circuit was accidentally changed to an OR gate, so the circuit no longer works correctly.</w:t>
      </w:r>
      <w:r w:rsidR="004410A8">
        <w:t xml:space="preserve"> </w:t>
      </w:r>
      <w:r w:rsidRPr="00D209EF">
        <w:t>Your job is to debug the circuit and restore correct behavior.</w:t>
      </w:r>
    </w:p>
    <w:p w14:paraId="4213A884" w14:textId="77777777" w:rsidR="004410A8" w:rsidRDefault="004410A8" w:rsidP="00D209EF"/>
    <w:p w14:paraId="0851BA38" w14:textId="79F6BCCC" w:rsidR="004410A8" w:rsidRPr="00D209EF" w:rsidRDefault="004410A8" w:rsidP="00D209EF">
      <w:hyperlink r:id="rId9" w:history="1">
        <w:r w:rsidRPr="00430D3C">
          <w:rPr>
            <w:rStyle w:val="Hyperlink"/>
          </w:rPr>
          <w:t>https://wokwi.com/projects/459586165220865025</w:t>
        </w:r>
      </w:hyperlink>
      <w:r>
        <w:t xml:space="preserve"> </w:t>
      </w:r>
    </w:p>
    <w:p w14:paraId="26E9E619" w14:textId="3B81F709" w:rsidR="00D209EF" w:rsidRPr="00D209EF" w:rsidRDefault="00D209EF" w:rsidP="00D209EF"/>
    <w:p w14:paraId="762D2186" w14:textId="0087B5F8" w:rsidR="00D209EF" w:rsidRPr="00D209EF" w:rsidRDefault="00D209EF" w:rsidP="00D209EF">
      <w:pPr>
        <w:rPr>
          <w:i/>
          <w:iCs/>
        </w:rPr>
      </w:pPr>
      <w:r w:rsidRPr="00D209EF">
        <w:rPr>
          <w:i/>
          <w:iCs/>
        </w:rPr>
        <w:t>Goal</w:t>
      </w:r>
    </w:p>
    <w:p w14:paraId="174A9032" w14:textId="79AD453D" w:rsidR="00D209EF" w:rsidRPr="00D209EF" w:rsidRDefault="00D209EF" w:rsidP="00D209EF">
      <w:r w:rsidRPr="00D209EF">
        <w:t>Using your knowledge of logic gates and truth tables, determine</w:t>
      </w:r>
      <w:r w:rsidR="004410A8">
        <w:t xml:space="preserve"> w</w:t>
      </w:r>
      <w:r w:rsidRPr="00D209EF">
        <w:t>hich type of logic gate(s) should replace the OR gates to make the flip-flop work correctly?</w:t>
      </w:r>
    </w:p>
    <w:p w14:paraId="0396A0CC" w14:textId="77777777" w:rsidR="00D209EF" w:rsidRDefault="00D209EF" w:rsidP="00D209EF">
      <w:pPr>
        <w:rPr>
          <w:b/>
          <w:bCs/>
        </w:rPr>
      </w:pPr>
    </w:p>
    <w:p w14:paraId="77FC1CA1" w14:textId="39F67FA6" w:rsidR="00D209EF" w:rsidRPr="004410A8" w:rsidRDefault="00D209EF" w:rsidP="00D209EF">
      <w:pPr>
        <w:rPr>
          <w:i/>
          <w:iCs/>
        </w:rPr>
      </w:pPr>
      <w:r w:rsidRPr="00D209EF">
        <w:rPr>
          <w:i/>
          <w:iCs/>
        </w:rPr>
        <w:t>Expected Behavior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1945"/>
        <w:gridCol w:w="2089"/>
        <w:gridCol w:w="3635"/>
      </w:tblGrid>
      <w:tr w:rsidR="004410A8" w:rsidRPr="00C712E6" w14:paraId="006C4991" w14:textId="587B9F46" w:rsidTr="004410A8">
        <w:trPr>
          <w:trHeight w:val="20"/>
          <w:jc w:val="center"/>
        </w:trPr>
        <w:tc>
          <w:tcPr>
            <w:tcW w:w="899" w:type="pct"/>
            <w:shd w:val="clear" w:color="auto" w:fill="000000"/>
            <w:noWrap/>
            <w:vAlign w:val="center"/>
            <w:hideMark/>
          </w:tcPr>
          <w:p w14:paraId="391FB7EA" w14:textId="67301FB4" w:rsidR="004410A8" w:rsidRDefault="004410A8" w:rsidP="004410A8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209EF">
              <w:rPr>
                <w:b/>
                <w:bCs/>
              </w:rPr>
              <w:t>D (Data)</w:t>
            </w:r>
          </w:p>
        </w:tc>
        <w:tc>
          <w:tcPr>
            <w:tcW w:w="1040" w:type="pct"/>
            <w:shd w:val="clear" w:color="auto" w:fill="000000"/>
            <w:noWrap/>
            <w:vAlign w:val="center"/>
            <w:hideMark/>
          </w:tcPr>
          <w:p w14:paraId="10DF6028" w14:textId="0FB87988" w:rsidR="004410A8" w:rsidRDefault="004410A8" w:rsidP="004410A8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209EF">
              <w:rPr>
                <w:b/>
                <w:bCs/>
              </w:rPr>
              <w:t>E (Enable)</w:t>
            </w:r>
          </w:p>
        </w:tc>
        <w:tc>
          <w:tcPr>
            <w:tcW w:w="1117" w:type="pct"/>
            <w:shd w:val="clear" w:color="auto" w:fill="000000"/>
            <w:noWrap/>
            <w:vAlign w:val="center"/>
            <w:hideMark/>
          </w:tcPr>
          <w:p w14:paraId="64789155" w14:textId="2DAAA80B" w:rsidR="004410A8" w:rsidRDefault="004410A8" w:rsidP="004410A8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209EF">
              <w:rPr>
                <w:b/>
                <w:bCs/>
              </w:rPr>
              <w:t>Q (Output)</w:t>
            </w:r>
          </w:p>
        </w:tc>
        <w:tc>
          <w:tcPr>
            <w:tcW w:w="1944" w:type="pct"/>
            <w:shd w:val="clear" w:color="auto" w:fill="000000" w:themeFill="text1"/>
            <w:vAlign w:val="center"/>
          </w:tcPr>
          <w:p w14:paraId="199A1E8B" w14:textId="47484ECD" w:rsidR="004410A8" w:rsidRPr="000C12D2" w:rsidRDefault="004410A8" w:rsidP="004410A8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209EF">
              <w:rPr>
                <w:b/>
                <w:bCs/>
              </w:rPr>
              <w:t>!Q (Inverted Output)</w:t>
            </w:r>
          </w:p>
        </w:tc>
      </w:tr>
      <w:tr w:rsidR="004410A8" w:rsidRPr="00C712E6" w14:paraId="21B00AEA" w14:textId="4892735E" w:rsidTr="004410A8">
        <w:trPr>
          <w:trHeight w:val="20"/>
          <w:jc w:val="center"/>
        </w:trPr>
        <w:tc>
          <w:tcPr>
            <w:tcW w:w="899" w:type="pct"/>
            <w:noWrap/>
            <w:vAlign w:val="center"/>
          </w:tcPr>
          <w:p w14:paraId="554EF16D" w14:textId="3C03F43A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040" w:type="pct"/>
            <w:noWrap/>
            <w:vAlign w:val="center"/>
          </w:tcPr>
          <w:p w14:paraId="5090D3D1" w14:textId="7EBD222B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117" w:type="pct"/>
            <w:noWrap/>
            <w:vAlign w:val="center"/>
          </w:tcPr>
          <w:p w14:paraId="5F1AC979" w14:textId="38D4C84D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944" w:type="pct"/>
            <w:vAlign w:val="center"/>
          </w:tcPr>
          <w:p w14:paraId="3560B1D2" w14:textId="56151567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</w:tr>
      <w:tr w:rsidR="004410A8" w:rsidRPr="00C712E6" w14:paraId="0FA89C23" w14:textId="59928281" w:rsidTr="004410A8">
        <w:trPr>
          <w:trHeight w:val="20"/>
          <w:jc w:val="center"/>
        </w:trPr>
        <w:tc>
          <w:tcPr>
            <w:tcW w:w="899" w:type="pct"/>
            <w:noWrap/>
            <w:vAlign w:val="center"/>
          </w:tcPr>
          <w:p w14:paraId="799F7252" w14:textId="01E2EBAF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040" w:type="pct"/>
            <w:noWrap/>
            <w:vAlign w:val="center"/>
          </w:tcPr>
          <w:p w14:paraId="74F1A048" w14:textId="79785530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117" w:type="pct"/>
            <w:noWrap/>
            <w:vAlign w:val="center"/>
          </w:tcPr>
          <w:p w14:paraId="749EEAF5" w14:textId="1869109F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944" w:type="pct"/>
            <w:vAlign w:val="center"/>
          </w:tcPr>
          <w:p w14:paraId="64A57810" w14:textId="11AF69D3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</w:tr>
      <w:tr w:rsidR="004410A8" w:rsidRPr="00C712E6" w14:paraId="7C3DBAFF" w14:textId="3AFBD88D" w:rsidTr="004410A8">
        <w:trPr>
          <w:trHeight w:val="20"/>
          <w:jc w:val="center"/>
        </w:trPr>
        <w:tc>
          <w:tcPr>
            <w:tcW w:w="899" w:type="pct"/>
            <w:noWrap/>
            <w:vAlign w:val="center"/>
          </w:tcPr>
          <w:p w14:paraId="527AAA2E" w14:textId="117B70C3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040" w:type="pct"/>
            <w:noWrap/>
            <w:vAlign w:val="center"/>
          </w:tcPr>
          <w:p w14:paraId="46DF7AC8" w14:textId="47A1A9A7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117" w:type="pct"/>
            <w:noWrap/>
            <w:vAlign w:val="center"/>
          </w:tcPr>
          <w:p w14:paraId="06761CDB" w14:textId="1FF64A14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944" w:type="pct"/>
            <w:vAlign w:val="center"/>
          </w:tcPr>
          <w:p w14:paraId="6AAF71C9" w14:textId="4684B602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</w:tr>
      <w:tr w:rsidR="004410A8" w:rsidRPr="00C712E6" w14:paraId="6A2C1AC3" w14:textId="77777777" w:rsidTr="004410A8">
        <w:trPr>
          <w:trHeight w:val="20"/>
          <w:jc w:val="center"/>
        </w:trPr>
        <w:tc>
          <w:tcPr>
            <w:tcW w:w="899" w:type="pct"/>
            <w:noWrap/>
            <w:vAlign w:val="center"/>
          </w:tcPr>
          <w:p w14:paraId="35595874" w14:textId="6C475546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040" w:type="pct"/>
            <w:noWrap/>
            <w:vAlign w:val="center"/>
          </w:tcPr>
          <w:p w14:paraId="3FA33B19" w14:textId="079F4383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117" w:type="pct"/>
            <w:noWrap/>
            <w:vAlign w:val="center"/>
          </w:tcPr>
          <w:p w14:paraId="741F0991" w14:textId="03EDAD6B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944" w:type="pct"/>
            <w:vAlign w:val="center"/>
          </w:tcPr>
          <w:p w14:paraId="65BEF78F" w14:textId="50229785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</w:tr>
    </w:tbl>
    <w:p w14:paraId="14D1D5FA" w14:textId="6278DDFA" w:rsidR="00D209EF" w:rsidRPr="00D209EF" w:rsidRDefault="00D209EF" w:rsidP="00D209EF"/>
    <w:p w14:paraId="510A8500" w14:textId="6452EEF1" w:rsidR="00D209EF" w:rsidRPr="00D209EF" w:rsidRDefault="00D209EF" w:rsidP="00D209EF">
      <w:pPr>
        <w:rPr>
          <w:i/>
          <w:iCs/>
        </w:rPr>
      </w:pPr>
      <w:r w:rsidRPr="00D209EF">
        <w:rPr>
          <w:i/>
          <w:iCs/>
        </w:rPr>
        <w:t>Success Criteria</w:t>
      </w:r>
    </w:p>
    <w:p w14:paraId="7A8C48BA" w14:textId="77777777" w:rsidR="00D209EF" w:rsidRPr="00D209EF" w:rsidRDefault="00D209EF" w:rsidP="00D209EF">
      <w:pPr>
        <w:numPr>
          <w:ilvl w:val="0"/>
          <w:numId w:val="31"/>
        </w:numPr>
      </w:pPr>
      <w:r w:rsidRPr="00D209EF">
        <w:t>The simulation matches the truth table for all input combinations</w:t>
      </w:r>
    </w:p>
    <w:p w14:paraId="72CF030D" w14:textId="77777777" w:rsidR="00D209EF" w:rsidRPr="00D209EF" w:rsidRDefault="00D209EF" w:rsidP="00D209EF">
      <w:pPr>
        <w:numPr>
          <w:ilvl w:val="0"/>
          <w:numId w:val="31"/>
        </w:numPr>
      </w:pPr>
      <w:r w:rsidRPr="00D209EF">
        <w:t>Q and !Q are always complementary</w:t>
      </w:r>
    </w:p>
    <w:p w14:paraId="2C1F6AA0" w14:textId="20B16356" w:rsidR="004818B1" w:rsidRDefault="00D209EF" w:rsidP="004818B1">
      <w:pPr>
        <w:numPr>
          <w:ilvl w:val="0"/>
          <w:numId w:val="31"/>
        </w:numPr>
      </w:pPr>
      <w:r w:rsidRPr="00D209EF">
        <w:t>The circuit behaves like a proper D flip-flop with enable</w:t>
      </w:r>
    </w:p>
    <w:p w14:paraId="00536E91" w14:textId="77777777" w:rsidR="00866249" w:rsidRDefault="00866249" w:rsidP="00866249"/>
    <w:p w14:paraId="139A343A" w14:textId="77777777" w:rsidR="00866249" w:rsidRPr="00866249" w:rsidRDefault="00866249" w:rsidP="00866249">
      <w:pPr>
        <w:rPr>
          <w:i/>
          <w:iCs/>
        </w:rPr>
      </w:pPr>
      <w:r w:rsidRPr="00866249">
        <w:rPr>
          <w:i/>
          <w:iCs/>
        </w:rPr>
        <w:t>Reflection Questions</w:t>
      </w:r>
    </w:p>
    <w:p w14:paraId="1DD2530A" w14:textId="0BCCBB6F" w:rsidR="00866249" w:rsidRPr="00866249" w:rsidRDefault="00866249" w:rsidP="00866249">
      <w:pPr>
        <w:numPr>
          <w:ilvl w:val="0"/>
          <w:numId w:val="33"/>
        </w:numPr>
      </w:pPr>
      <w:r w:rsidRPr="00866249">
        <w:t>What type of logic gate did you replace the OR gates with, and why did that choice fix the circuit?</w:t>
      </w:r>
    </w:p>
    <w:p w14:paraId="28C8626D" w14:textId="3F2253EE" w:rsidR="00866249" w:rsidRPr="00866249" w:rsidRDefault="00866249" w:rsidP="00866249">
      <w:pPr>
        <w:numPr>
          <w:ilvl w:val="0"/>
          <w:numId w:val="33"/>
        </w:numPr>
      </w:pPr>
      <w:r w:rsidRPr="00866249">
        <w:t xml:space="preserve">How does the Enable (E) signal affect the behavior of the flip-flop? </w:t>
      </w:r>
    </w:p>
    <w:p w14:paraId="2A74C77D" w14:textId="02AD7BA0" w:rsidR="00866249" w:rsidRPr="00866249" w:rsidRDefault="00866249" w:rsidP="00866249">
      <w:pPr>
        <w:numPr>
          <w:ilvl w:val="0"/>
          <w:numId w:val="33"/>
        </w:numPr>
      </w:pPr>
      <w:r w:rsidRPr="00866249">
        <w:t>Why must Q and !Q always be complements of each other?</w:t>
      </w:r>
    </w:p>
    <w:p w14:paraId="5D15E2B8" w14:textId="5E59D866" w:rsidR="00866249" w:rsidRPr="00866249" w:rsidRDefault="00866249" w:rsidP="00866249">
      <w:pPr>
        <w:numPr>
          <w:ilvl w:val="0"/>
          <w:numId w:val="33"/>
        </w:numPr>
      </w:pPr>
      <w:r w:rsidRPr="00866249">
        <w:t>What was the main problem with using only OR gates in this circuit?</w:t>
      </w:r>
    </w:p>
    <w:p w14:paraId="7CE551C1" w14:textId="3C523852" w:rsidR="00866249" w:rsidRPr="004410A8" w:rsidRDefault="00866249" w:rsidP="00866249">
      <w:pPr>
        <w:numPr>
          <w:ilvl w:val="0"/>
          <w:numId w:val="33"/>
        </w:numPr>
      </w:pPr>
      <w:r w:rsidRPr="00866249">
        <w:t>If you were designing this circuit from scratch, how would you verify that it works correctly before building it?</w:t>
      </w:r>
    </w:p>
    <w:p w14:paraId="56196CB8" w14:textId="77777777" w:rsidR="004818B1" w:rsidRDefault="004818B1" w:rsidP="004818B1"/>
    <w:p w14:paraId="6C2B4C43" w14:textId="77777777" w:rsidR="004818B1" w:rsidRDefault="004818B1" w:rsidP="004818B1"/>
    <w:p w14:paraId="1438BC5E" w14:textId="237D95F4" w:rsidR="004818B1" w:rsidRDefault="00197845" w:rsidP="004818B1">
      <w:pPr>
        <w:pStyle w:val="Heading1"/>
      </w:pPr>
      <w:r>
        <w:t>2</w:t>
      </w:r>
      <w:r w:rsidR="004410A8">
        <w:t xml:space="preserve"> -</w:t>
      </w:r>
      <w:r w:rsidR="004818B1">
        <w:t xml:space="preserve"> </w:t>
      </w:r>
      <w:r w:rsidR="004818B1" w:rsidRPr="004818B1">
        <w:t>Short Technical Reflection</w:t>
      </w:r>
    </w:p>
    <w:p w14:paraId="726B2A0A" w14:textId="67684A7E" w:rsidR="004818B1" w:rsidRDefault="004818B1" w:rsidP="004818B1">
      <w:r>
        <w:t>Why can’t all systems be purely digital? (5</w:t>
      </w:r>
      <w:r w:rsidR="004410A8">
        <w:t xml:space="preserve"> - </w:t>
      </w:r>
      <w:r>
        <w:t>8 sentences)</w:t>
      </w:r>
    </w:p>
    <w:sectPr w:rsidR="004818B1" w:rsidSect="00F810C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3D19" w14:textId="77777777" w:rsidR="00407361" w:rsidRDefault="00407361" w:rsidP="004715D4">
      <w:r>
        <w:separator/>
      </w:r>
    </w:p>
  </w:endnote>
  <w:endnote w:type="continuationSeparator" w:id="0">
    <w:p w14:paraId="048EF594" w14:textId="77777777" w:rsidR="00407361" w:rsidRDefault="00407361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5262" w14:textId="77777777" w:rsidR="00407361" w:rsidRDefault="00407361" w:rsidP="004715D4">
      <w:r>
        <w:separator/>
      </w:r>
    </w:p>
  </w:footnote>
  <w:footnote w:type="continuationSeparator" w:id="0">
    <w:p w14:paraId="71845580" w14:textId="77777777" w:rsidR="00407361" w:rsidRDefault="00407361" w:rsidP="004715D4">
      <w:r>
        <w:continuationSeparator/>
      </w:r>
    </w:p>
  </w:footnote>
  <w:footnote w:id="1">
    <w:p w14:paraId="077FAF57" w14:textId="061F16DC" w:rsidR="00F810C1" w:rsidRDefault="00F810C1">
      <w:pPr>
        <w:pStyle w:val="FootnoteText"/>
      </w:pPr>
      <w:r>
        <w:rPr>
          <w:rStyle w:val="FootnoteReference"/>
        </w:rPr>
        <w:footnoteRef/>
      </w:r>
      <w:r>
        <w:t xml:space="preserve"> Source: </w:t>
      </w:r>
      <w:hyperlink r:id="rId1" w:history="1">
        <w:r w:rsidRPr="00F810C1">
          <w:rPr>
            <w:rStyle w:val="Hyperlink"/>
          </w:rPr>
          <w:t>Tiny Tapeout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11339"/>
    <w:multiLevelType w:val="multilevel"/>
    <w:tmpl w:val="5424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D1882"/>
    <w:multiLevelType w:val="multilevel"/>
    <w:tmpl w:val="F7C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CA283E"/>
    <w:multiLevelType w:val="multilevel"/>
    <w:tmpl w:val="0BF2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728C7"/>
    <w:multiLevelType w:val="multilevel"/>
    <w:tmpl w:val="1DD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3027E"/>
    <w:multiLevelType w:val="multilevel"/>
    <w:tmpl w:val="AAD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6"/>
  </w:num>
  <w:num w:numId="2" w16cid:durableId="870343317">
    <w:abstractNumId w:val="18"/>
  </w:num>
  <w:num w:numId="3" w16cid:durableId="98986898">
    <w:abstractNumId w:val="24"/>
  </w:num>
  <w:num w:numId="4" w16cid:durableId="98649533">
    <w:abstractNumId w:val="10"/>
  </w:num>
  <w:num w:numId="5" w16cid:durableId="973828662">
    <w:abstractNumId w:val="12"/>
  </w:num>
  <w:num w:numId="6" w16cid:durableId="1652370033">
    <w:abstractNumId w:val="20"/>
  </w:num>
  <w:num w:numId="7" w16cid:durableId="49310274">
    <w:abstractNumId w:val="28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7"/>
  </w:num>
  <w:num w:numId="11" w16cid:durableId="1654142396">
    <w:abstractNumId w:val="9"/>
  </w:num>
  <w:num w:numId="12" w16cid:durableId="1719552214">
    <w:abstractNumId w:val="15"/>
  </w:num>
  <w:num w:numId="13" w16cid:durableId="1383947487">
    <w:abstractNumId w:val="5"/>
  </w:num>
  <w:num w:numId="14" w16cid:durableId="2031056903">
    <w:abstractNumId w:val="7"/>
  </w:num>
  <w:num w:numId="15" w16cid:durableId="1894846336">
    <w:abstractNumId w:val="31"/>
  </w:num>
  <w:num w:numId="16" w16cid:durableId="1169515202">
    <w:abstractNumId w:val="21"/>
  </w:num>
  <w:num w:numId="17" w16cid:durableId="519315609">
    <w:abstractNumId w:val="30"/>
  </w:num>
  <w:num w:numId="18" w16cid:durableId="53938836">
    <w:abstractNumId w:val="14"/>
  </w:num>
  <w:num w:numId="19" w16cid:durableId="853493244">
    <w:abstractNumId w:val="3"/>
  </w:num>
  <w:num w:numId="20" w16cid:durableId="2006086056">
    <w:abstractNumId w:val="8"/>
  </w:num>
  <w:num w:numId="21" w16cid:durableId="936208694">
    <w:abstractNumId w:val="25"/>
  </w:num>
  <w:num w:numId="22" w16cid:durableId="1907372946">
    <w:abstractNumId w:val="1"/>
  </w:num>
  <w:num w:numId="23" w16cid:durableId="1018194039">
    <w:abstractNumId w:val="29"/>
  </w:num>
  <w:num w:numId="24" w16cid:durableId="2021466411">
    <w:abstractNumId w:val="16"/>
  </w:num>
  <w:num w:numId="25" w16cid:durableId="1573733152">
    <w:abstractNumId w:val="22"/>
  </w:num>
  <w:num w:numId="26" w16cid:durableId="380329731">
    <w:abstractNumId w:val="11"/>
  </w:num>
  <w:num w:numId="27" w16cid:durableId="1287354256">
    <w:abstractNumId w:val="27"/>
  </w:num>
  <w:num w:numId="28" w16cid:durableId="968559876">
    <w:abstractNumId w:val="13"/>
  </w:num>
  <w:num w:numId="29" w16cid:durableId="1334063150">
    <w:abstractNumId w:val="4"/>
  </w:num>
  <w:num w:numId="30" w16cid:durableId="1841651586">
    <w:abstractNumId w:val="32"/>
  </w:num>
  <w:num w:numId="31" w16cid:durableId="708576994">
    <w:abstractNumId w:val="23"/>
  </w:num>
  <w:num w:numId="32" w16cid:durableId="440422168">
    <w:abstractNumId w:val="19"/>
  </w:num>
  <w:num w:numId="33" w16cid:durableId="601382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B27CE"/>
    <w:rsid w:val="000C12D2"/>
    <w:rsid w:val="000E0A0C"/>
    <w:rsid w:val="00136378"/>
    <w:rsid w:val="00181A37"/>
    <w:rsid w:val="00197845"/>
    <w:rsid w:val="001A14ED"/>
    <w:rsid w:val="001A6CE3"/>
    <w:rsid w:val="001F101E"/>
    <w:rsid w:val="0021677B"/>
    <w:rsid w:val="00221FED"/>
    <w:rsid w:val="0025235E"/>
    <w:rsid w:val="00276D65"/>
    <w:rsid w:val="00295B2D"/>
    <w:rsid w:val="002A74F4"/>
    <w:rsid w:val="002A77B8"/>
    <w:rsid w:val="00310A9E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07361"/>
    <w:rsid w:val="004410A8"/>
    <w:rsid w:val="00443400"/>
    <w:rsid w:val="004715D4"/>
    <w:rsid w:val="004818B1"/>
    <w:rsid w:val="00490105"/>
    <w:rsid w:val="004A0363"/>
    <w:rsid w:val="004B27AC"/>
    <w:rsid w:val="00512B0E"/>
    <w:rsid w:val="0053210B"/>
    <w:rsid w:val="005463C8"/>
    <w:rsid w:val="00556D73"/>
    <w:rsid w:val="005603BC"/>
    <w:rsid w:val="005712FA"/>
    <w:rsid w:val="00572917"/>
    <w:rsid w:val="005A3059"/>
    <w:rsid w:val="005C6FBA"/>
    <w:rsid w:val="00625380"/>
    <w:rsid w:val="00626DDC"/>
    <w:rsid w:val="006D58BC"/>
    <w:rsid w:val="0075070E"/>
    <w:rsid w:val="00761BB3"/>
    <w:rsid w:val="00793C22"/>
    <w:rsid w:val="007A47AD"/>
    <w:rsid w:val="007A4C1C"/>
    <w:rsid w:val="007A6260"/>
    <w:rsid w:val="007E0A93"/>
    <w:rsid w:val="00866249"/>
    <w:rsid w:val="00881803"/>
    <w:rsid w:val="00893169"/>
    <w:rsid w:val="008A47CF"/>
    <w:rsid w:val="008B0C76"/>
    <w:rsid w:val="008D25A5"/>
    <w:rsid w:val="008D5E3B"/>
    <w:rsid w:val="008E068F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E16C2"/>
    <w:rsid w:val="00A43A06"/>
    <w:rsid w:val="00AA64B9"/>
    <w:rsid w:val="00AF1979"/>
    <w:rsid w:val="00B351A5"/>
    <w:rsid w:val="00B36DF5"/>
    <w:rsid w:val="00B95BA1"/>
    <w:rsid w:val="00BF1847"/>
    <w:rsid w:val="00C0117A"/>
    <w:rsid w:val="00C33778"/>
    <w:rsid w:val="00C84104"/>
    <w:rsid w:val="00C84584"/>
    <w:rsid w:val="00CB1AD9"/>
    <w:rsid w:val="00CE40C3"/>
    <w:rsid w:val="00D13643"/>
    <w:rsid w:val="00D144C5"/>
    <w:rsid w:val="00D14CCB"/>
    <w:rsid w:val="00D209EF"/>
    <w:rsid w:val="00DB1536"/>
    <w:rsid w:val="00DB2BFE"/>
    <w:rsid w:val="00DE702D"/>
    <w:rsid w:val="00E0663F"/>
    <w:rsid w:val="00E23333"/>
    <w:rsid w:val="00E6186E"/>
    <w:rsid w:val="00E81467"/>
    <w:rsid w:val="00EA38DB"/>
    <w:rsid w:val="00EF1ED4"/>
    <w:rsid w:val="00F03E5A"/>
    <w:rsid w:val="00F11E22"/>
    <w:rsid w:val="00F30EF4"/>
    <w:rsid w:val="00F4436C"/>
    <w:rsid w:val="00F810C1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okwi.com/projects/459586165220865025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tinytapeou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64</cp:revision>
  <dcterms:created xsi:type="dcterms:W3CDTF">2013-09-25T22:30:00Z</dcterms:created>
  <dcterms:modified xsi:type="dcterms:W3CDTF">2026-04-01T18:12:00Z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