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AD221" w14:textId="05FEC525" w:rsidR="00C47C76" w:rsidRDefault="006A5F9A" w:rsidP="00AF3A40">
      <w:pPr>
        <w:spacing w:line="276" w:lineRule="auto"/>
      </w:pPr>
      <w:r>
        <w:rPr>
          <w:b/>
          <w:u w:val="single"/>
        </w:rPr>
        <w:t>Scope &amp; Recursion</w:t>
      </w:r>
      <w:bookmarkStart w:id="0" w:name="_GoBack"/>
      <w:bookmarkEnd w:id="0"/>
    </w:p>
    <w:p w14:paraId="30DBF6CF" w14:textId="77777777" w:rsidR="00AF3A40" w:rsidRDefault="00AF3A40" w:rsidP="00AF3A40">
      <w:pPr>
        <w:spacing w:line="276" w:lineRule="auto"/>
      </w:pPr>
    </w:p>
    <w:p w14:paraId="01982D3C" w14:textId="77777777" w:rsidR="00AF3A40" w:rsidRDefault="009B4706" w:rsidP="00AF3A4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Global variable</w:t>
      </w:r>
      <w:r>
        <w:t xml:space="preserve"> – defined outside of any enclosing function/class etc.</w:t>
      </w:r>
    </w:p>
    <w:p w14:paraId="460BF598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>Comes into existence when declared and is deleted at the end of the program</w:t>
      </w:r>
    </w:p>
    <w:p w14:paraId="53D994CC" w14:textId="77777777" w:rsidR="009B4706" w:rsidRDefault="009B4706" w:rsidP="009B470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Local variable</w:t>
      </w:r>
      <w:r>
        <w:t xml:space="preserve"> (including params) – defined within a function/method body</w:t>
      </w:r>
    </w:p>
    <w:p w14:paraId="5D2E2D79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>Comes into existence when the function is called, deleted when the function terminates</w:t>
      </w:r>
    </w:p>
    <w:p w14:paraId="4F937337" w14:textId="77777777" w:rsidR="009B4706" w:rsidRDefault="009B4706" w:rsidP="009B470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Member/instance variable</w:t>
      </w:r>
      <w:r>
        <w:t xml:space="preserve"> – sub-part of a large variable that is an instance of a struct/class</w:t>
      </w:r>
    </w:p>
    <w:p w14:paraId="66B7F346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>Comes into existence when the instance is created, delted when the instance is deleted</w:t>
      </w:r>
    </w:p>
    <w:p w14:paraId="39FCACA8" w14:textId="77777777" w:rsidR="009B4706" w:rsidRDefault="009B4706" w:rsidP="009B470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</w:t>
      </w:r>
      <w:r>
        <w:t xml:space="preserve"> – the extent to which an indentifier is visible</w:t>
      </w:r>
    </w:p>
    <w:p w14:paraId="2D7875E9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>End of {} block, end of procedure/loop/if body etc.</w:t>
      </w:r>
    </w:p>
    <w:p w14:paraId="01502D10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 xml:space="preserve">When a new scope is entered, an </w:t>
      </w:r>
      <w:r>
        <w:rPr>
          <w:b/>
        </w:rPr>
        <w:t>activation record (AR)/stack frame</w:t>
      </w:r>
      <w:r>
        <w:t xml:space="preserve"> is created for it</w:t>
      </w:r>
    </w:p>
    <w:p w14:paraId="7BDD61E0" w14:textId="77777777" w:rsidR="009B4706" w:rsidRDefault="009B4706" w:rsidP="009B4706">
      <w:pPr>
        <w:pStyle w:val="ListParagraph"/>
        <w:numPr>
          <w:ilvl w:val="1"/>
          <w:numId w:val="7"/>
        </w:numPr>
        <w:spacing w:line="276" w:lineRule="auto"/>
      </w:pPr>
      <w:r>
        <w:t>AR contains storage for params, the return value, local variables, and the location from which the call was made from</w:t>
      </w:r>
    </w:p>
    <w:p w14:paraId="7700CEE0" w14:textId="1DAFBE46" w:rsidR="009B4706" w:rsidRDefault="00F501CE" w:rsidP="009B4706">
      <w:pPr>
        <w:pStyle w:val="ListParagraph"/>
        <w:numPr>
          <w:ilvl w:val="1"/>
          <w:numId w:val="7"/>
        </w:numPr>
        <w:spacing w:line="276" w:lineRule="auto"/>
      </w:pPr>
      <w:r>
        <w:t>When the scope is exited, its AR is destroyed; control returns to the calling function</w:t>
      </w:r>
    </w:p>
    <w:p w14:paraId="1215F8EE" w14:textId="6FA44ABD" w:rsidR="004A62C9" w:rsidRDefault="00C80F3C" w:rsidP="004A62C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Recursion</w:t>
      </w:r>
      <w:r>
        <w:t xml:space="preserve"> – “divide and conquer” breaking down a large problem to smaller problems</w:t>
      </w:r>
    </w:p>
    <w:p w14:paraId="43F3EEFA" w14:textId="4A6BA127" w:rsidR="00F67F6D" w:rsidRDefault="00F67F6D" w:rsidP="00F67F6D">
      <w:pPr>
        <w:pStyle w:val="ListParagraph"/>
        <w:numPr>
          <w:ilvl w:val="1"/>
          <w:numId w:val="7"/>
        </w:numPr>
        <w:spacing w:line="276" w:lineRule="auto"/>
      </w:pPr>
      <w:r>
        <w:t>Base case(s) – can be solved easily and directly</w:t>
      </w:r>
    </w:p>
    <w:p w14:paraId="2B7F36F2" w14:textId="1C25F24A" w:rsidR="00F67F6D" w:rsidRDefault="00F67F6D" w:rsidP="00F67F6D">
      <w:pPr>
        <w:pStyle w:val="ListParagraph"/>
        <w:numPr>
          <w:ilvl w:val="1"/>
          <w:numId w:val="7"/>
        </w:numPr>
        <w:spacing w:line="276" w:lineRule="auto"/>
      </w:pPr>
      <w:r>
        <w:t>Reduction operator – makes the data “smaller”</w:t>
      </w:r>
    </w:p>
    <w:p w14:paraId="76CCD0FA" w14:textId="1E0DCF79" w:rsidR="00F67F6D" w:rsidRDefault="00F67F6D" w:rsidP="00F67F6D">
      <w:pPr>
        <w:pStyle w:val="ListParagraph"/>
        <w:numPr>
          <w:ilvl w:val="1"/>
          <w:numId w:val="7"/>
        </w:numPr>
        <w:spacing w:line="276" w:lineRule="auto"/>
      </w:pPr>
      <w:r>
        <w:t>Composition operator – compose the smaller solutions into the full answer</w:t>
      </w:r>
    </w:p>
    <w:p w14:paraId="6B761B60" w14:textId="15D0744F" w:rsidR="00712ED9" w:rsidRDefault="00712ED9" w:rsidP="00F67F6D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240603E7" w14:textId="727C4F76" w:rsidR="00712ED9" w:rsidRPr="00712ED9" w:rsidRDefault="00712ED9" w:rsidP="00712ED9">
      <w:pPr>
        <w:spacing w:line="276" w:lineRule="auto"/>
        <w:ind w:left="1080"/>
        <w:rPr>
          <w:rFonts w:ascii="Courier" w:hAnsi="Courier"/>
          <w:color w:val="3366FF"/>
        </w:rPr>
      </w:pPr>
      <w:r w:rsidRPr="00712ED9">
        <w:rPr>
          <w:rFonts w:ascii="Courier" w:hAnsi="Courier"/>
          <w:color w:val="3366FF"/>
        </w:rPr>
        <w:t>int factorial (int n) {</w:t>
      </w:r>
    </w:p>
    <w:p w14:paraId="1D7845BC" w14:textId="36477FD7" w:rsid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if (n &lt;= 1) {</w:t>
      </w:r>
    </w:p>
    <w:p w14:paraId="501EFA90" w14:textId="77861A53" w:rsid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return 1; //</w:t>
      </w:r>
      <w:r w:rsidRPr="00712ED9">
        <w:rPr>
          <w:rFonts w:ascii="Courier" w:hAnsi="Courier"/>
          <w:b/>
          <w:color w:val="3366FF"/>
        </w:rPr>
        <w:t>base case</w:t>
      </w:r>
    </w:p>
    <w:p w14:paraId="088375B6" w14:textId="700021D6" w:rsid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4F7F4ED6" w14:textId="411CC911" w:rsid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else {</w:t>
      </w:r>
    </w:p>
    <w:p w14:paraId="0D8C43DD" w14:textId="6EACDE88" w:rsid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return n * factorial (n-1);</w:t>
      </w:r>
    </w:p>
    <w:p w14:paraId="43B1BD1E" w14:textId="589564F7" w:rsidR="003427A9" w:rsidRPr="003427A9" w:rsidRDefault="003427A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//</w:t>
      </w:r>
      <w:r>
        <w:rPr>
          <w:rFonts w:ascii="Courier" w:hAnsi="Courier"/>
          <w:color w:val="3366FF"/>
        </w:rPr>
        <w:tab/>
      </w:r>
      <w:r>
        <w:rPr>
          <w:rFonts w:ascii="Courier" w:hAnsi="Courier"/>
          <w:b/>
          <w:color w:val="3366FF"/>
        </w:rPr>
        <w:t>composition</w:t>
      </w:r>
      <w:r>
        <w:rPr>
          <w:rFonts w:ascii="Courier" w:hAnsi="Courier"/>
          <w:color w:val="3366FF"/>
        </w:rPr>
        <w:t xml:space="preserve">     </w:t>
      </w:r>
      <w:r>
        <w:rPr>
          <w:rFonts w:ascii="Courier" w:hAnsi="Courier"/>
          <w:b/>
          <w:color w:val="3366FF"/>
        </w:rPr>
        <w:t>reduction</w:t>
      </w:r>
    </w:p>
    <w:p w14:paraId="6200507D" w14:textId="085A5C1C" w:rsidR="00712ED9" w:rsidRPr="00712ED9" w:rsidRDefault="00712ED9" w:rsidP="00712ED9">
      <w:pPr>
        <w:spacing w:line="276" w:lineRule="auto"/>
        <w:ind w:left="180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4C5BA2AB" w14:textId="26015DCD" w:rsidR="00712ED9" w:rsidRPr="00712ED9" w:rsidRDefault="00712ED9" w:rsidP="00712ED9">
      <w:pPr>
        <w:spacing w:line="276" w:lineRule="auto"/>
        <w:ind w:left="1080"/>
        <w:rPr>
          <w:rFonts w:ascii="Courier" w:hAnsi="Courier"/>
          <w:color w:val="3366FF"/>
        </w:rPr>
      </w:pPr>
      <w:r w:rsidRPr="00712ED9">
        <w:rPr>
          <w:rFonts w:ascii="Courier" w:hAnsi="Courier"/>
          <w:color w:val="3366FF"/>
        </w:rPr>
        <w:t>}</w:t>
      </w:r>
    </w:p>
    <w:p w14:paraId="2A1802FB" w14:textId="53B35F5C" w:rsidR="00712ED9" w:rsidRDefault="00960831" w:rsidP="00712ED9">
      <w:pPr>
        <w:pStyle w:val="ListParagraph"/>
        <w:numPr>
          <w:ilvl w:val="1"/>
          <w:numId w:val="7"/>
        </w:numPr>
        <w:spacing w:line="276" w:lineRule="auto"/>
      </w:pPr>
      <w:r>
        <w:t>E.g. Towers of Hanoi</w:t>
      </w:r>
    </w:p>
    <w:p w14:paraId="1892D2F2" w14:textId="74157928" w:rsidR="00960831" w:rsidRDefault="00960831" w:rsidP="00960831">
      <w:pPr>
        <w:pStyle w:val="ListParagraph"/>
        <w:numPr>
          <w:ilvl w:val="2"/>
          <w:numId w:val="7"/>
        </w:numPr>
        <w:spacing w:line="276" w:lineRule="auto"/>
      </w:pPr>
      <w:r>
        <w:t>64 differently-sized disks stacked on a pole, increasing in size from top to bottom</w:t>
      </w:r>
    </w:p>
    <w:p w14:paraId="2ECC70F0" w14:textId="075097EE" w:rsidR="00960831" w:rsidRDefault="00960831" w:rsidP="00960831">
      <w:pPr>
        <w:pStyle w:val="ListParagraph"/>
        <w:numPr>
          <w:ilvl w:val="2"/>
          <w:numId w:val="7"/>
        </w:numPr>
        <w:spacing w:line="276" w:lineRule="auto"/>
      </w:pPr>
      <w:r>
        <w:t>The disks must be moved one at time from one pole to another (total 3 poles available)</w:t>
      </w:r>
    </w:p>
    <w:p w14:paraId="5968D567" w14:textId="11C50C42" w:rsidR="00E00F7D" w:rsidRDefault="00E00F7D" w:rsidP="00960831">
      <w:pPr>
        <w:pStyle w:val="ListParagraph"/>
        <w:numPr>
          <w:ilvl w:val="2"/>
          <w:numId w:val="7"/>
        </w:numPr>
        <w:spacing w:line="276" w:lineRule="auto"/>
      </w:pPr>
      <w:r>
        <w:t>No larger disk may ever sit on top of a smaller disk</w:t>
      </w:r>
    </w:p>
    <w:p w14:paraId="4F73ECC8" w14:textId="5F86DC8F" w:rsidR="00E00F7D" w:rsidRPr="00AF3A40" w:rsidRDefault="00E00F7D" w:rsidP="00960831">
      <w:pPr>
        <w:pStyle w:val="ListParagraph"/>
        <w:numPr>
          <w:ilvl w:val="2"/>
          <w:numId w:val="7"/>
        </w:numPr>
        <w:spacing w:line="276" w:lineRule="auto"/>
      </w:pPr>
      <w:r>
        <w:t>How long does it take?</w:t>
      </w:r>
    </w:p>
    <w:sectPr w:rsidR="00E00F7D" w:rsidRPr="00AF3A40" w:rsidSect="00AF3A4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0E4CA1"/>
    <w:multiLevelType w:val="hybridMultilevel"/>
    <w:tmpl w:val="ECC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A70B4"/>
    <w:multiLevelType w:val="multilevel"/>
    <w:tmpl w:val="ECC275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62762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40"/>
    <w:rsid w:val="000C4A5E"/>
    <w:rsid w:val="001B0B39"/>
    <w:rsid w:val="003427A9"/>
    <w:rsid w:val="003877B6"/>
    <w:rsid w:val="004A62C9"/>
    <w:rsid w:val="006A5F9A"/>
    <w:rsid w:val="00712ED9"/>
    <w:rsid w:val="007D0FAB"/>
    <w:rsid w:val="00875D61"/>
    <w:rsid w:val="00960831"/>
    <w:rsid w:val="009B4706"/>
    <w:rsid w:val="00AF3A40"/>
    <w:rsid w:val="00C47C76"/>
    <w:rsid w:val="00C80F3C"/>
    <w:rsid w:val="00D83944"/>
    <w:rsid w:val="00E00F7D"/>
    <w:rsid w:val="00F501CE"/>
    <w:rsid w:val="00F67F6D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D3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F3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F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11</cp:revision>
  <dcterms:created xsi:type="dcterms:W3CDTF">2015-02-03T06:05:00Z</dcterms:created>
  <dcterms:modified xsi:type="dcterms:W3CDTF">2015-02-03T06:22:00Z</dcterms:modified>
</cp:coreProperties>
</file>