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40C5" w14:textId="79BB7185" w:rsidR="00885A00" w:rsidRPr="00885A00" w:rsidRDefault="00885A00" w:rsidP="00885A00">
      <w:pPr>
        <w:spacing w:after="0"/>
        <w:rPr>
          <w:rFonts w:ascii="Times New Roman" w:hAnsi="Times New Roman" w:cs="Times New Roman"/>
        </w:rPr>
      </w:pPr>
      <w:r w:rsidRPr="00885A00">
        <w:rPr>
          <w:rFonts w:ascii="Times New Roman" w:hAnsi="Times New Roman" w:cs="Times New Roman"/>
        </w:rPr>
        <w:t>Jose Franco</w:t>
      </w:r>
    </w:p>
    <w:p w14:paraId="1CFBB409" w14:textId="4EF658E8" w:rsidR="00885A00" w:rsidRPr="00885A00" w:rsidRDefault="00885A00" w:rsidP="00885A00">
      <w:pPr>
        <w:spacing w:after="0"/>
        <w:rPr>
          <w:rFonts w:ascii="Times New Roman" w:hAnsi="Times New Roman" w:cs="Times New Roman"/>
        </w:rPr>
      </w:pPr>
      <w:r w:rsidRPr="00885A00">
        <w:rPr>
          <w:rFonts w:ascii="Times New Roman" w:hAnsi="Times New Roman" w:cs="Times New Roman"/>
        </w:rPr>
        <w:t>11/16/2024</w:t>
      </w:r>
    </w:p>
    <w:p w14:paraId="5F55CED6" w14:textId="77777777" w:rsidR="00885A00" w:rsidRPr="00885A00" w:rsidRDefault="00885A00" w:rsidP="00885A00">
      <w:pPr>
        <w:spacing w:after="0"/>
        <w:rPr>
          <w:rFonts w:ascii="Times New Roman" w:hAnsi="Times New Roman" w:cs="Times New Roman"/>
        </w:rPr>
      </w:pPr>
      <w:r w:rsidRPr="00885A00">
        <w:rPr>
          <w:rFonts w:ascii="Times New Roman" w:hAnsi="Times New Roman" w:cs="Times New Roman"/>
        </w:rPr>
        <w:t>Assignment: MySQL Functions</w:t>
      </w:r>
    </w:p>
    <w:p w14:paraId="79ECD955" w14:textId="77777777" w:rsidR="00885A00" w:rsidRDefault="00885A00" w:rsidP="00885A00"/>
    <w:p w14:paraId="4F0F81A8" w14:textId="77777777" w:rsidR="009F56F1" w:rsidRDefault="009F56F1" w:rsidP="009F56F1">
      <w:pPr>
        <w:tabs>
          <w:tab w:val="num" w:pos="720"/>
        </w:tabs>
      </w:pPr>
      <w:r>
        <w:t xml:space="preserve">The functions I am experimenting with are: </w:t>
      </w:r>
    </w:p>
    <w:p w14:paraId="2144AB38" w14:textId="21798C7E" w:rsidR="009F56F1" w:rsidRPr="009F56F1" w:rsidRDefault="009F56F1" w:rsidP="009F56F1">
      <w:pPr>
        <w:tabs>
          <w:tab w:val="num" w:pos="720"/>
        </w:tabs>
      </w:pPr>
      <w:r w:rsidRPr="009F56F1">
        <w:rPr>
          <w:b/>
          <w:bCs/>
        </w:rPr>
        <w:t>CURRENT_</w:t>
      </w:r>
      <w:proofErr w:type="gramStart"/>
      <w:r w:rsidRPr="009F56F1">
        <w:rPr>
          <w:b/>
          <w:bCs/>
        </w:rPr>
        <w:t>DATE(</w:t>
      </w:r>
      <w:proofErr w:type="gramEnd"/>
      <w:r w:rsidRPr="009F56F1">
        <w:rPr>
          <w:b/>
          <w:bCs/>
        </w:rPr>
        <w:t>)</w:t>
      </w:r>
      <w:r w:rsidRPr="009F56F1">
        <w:t>: Used to retrieve the current date in the YYYY-MM-DD format. Useful for logging transactions or generating reports based on the current date.</w:t>
      </w:r>
    </w:p>
    <w:p w14:paraId="626948F3" w14:textId="77777777" w:rsidR="009F56F1" w:rsidRPr="009F56F1" w:rsidRDefault="009F56F1" w:rsidP="009F56F1">
      <w:proofErr w:type="gramStart"/>
      <w:r w:rsidRPr="009F56F1">
        <w:rPr>
          <w:b/>
          <w:bCs/>
        </w:rPr>
        <w:t>UPPER(</w:t>
      </w:r>
      <w:proofErr w:type="gramEnd"/>
      <w:r w:rsidRPr="009F56F1">
        <w:rPr>
          <w:b/>
          <w:bCs/>
        </w:rPr>
        <w:t>)</w:t>
      </w:r>
      <w:r w:rsidRPr="009F56F1">
        <w:t>: Transforms all characters in a string to uppercase, which is helpful when normalizing user input for comparison.</w:t>
      </w:r>
    </w:p>
    <w:p w14:paraId="7C2088A9" w14:textId="77777777" w:rsidR="009F56F1" w:rsidRPr="009F56F1" w:rsidRDefault="009F56F1" w:rsidP="009F56F1">
      <w:proofErr w:type="gramStart"/>
      <w:r w:rsidRPr="009F56F1">
        <w:rPr>
          <w:b/>
          <w:bCs/>
        </w:rPr>
        <w:t>ROUND(</w:t>
      </w:r>
      <w:proofErr w:type="gramEnd"/>
      <w:r w:rsidRPr="009F56F1">
        <w:rPr>
          <w:b/>
          <w:bCs/>
        </w:rPr>
        <w:t>)</w:t>
      </w:r>
      <w:r w:rsidRPr="009F56F1">
        <w:t>: Rounds numbers to a specific number of decimal places, valuable for financial calculations like rounding off monetary values.</w:t>
      </w:r>
    </w:p>
    <w:p w14:paraId="41AD827D" w14:textId="0727BB4D" w:rsidR="009F56F1" w:rsidRPr="00885A00" w:rsidRDefault="009F56F1" w:rsidP="00885A00"/>
    <w:p w14:paraId="13463429" w14:textId="381F9CFD" w:rsidR="00885A00" w:rsidRDefault="009F56F1">
      <w:r>
        <w:rPr>
          <w:noProof/>
        </w:rPr>
        <w:drawing>
          <wp:inline distT="0" distB="0" distL="0" distR="0" wp14:anchorId="2FD66A6E" wp14:editId="4115DB66">
            <wp:extent cx="5943600" cy="3463290"/>
            <wp:effectExtent l="0" t="0" r="0" b="3810"/>
            <wp:docPr id="640558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58242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3348"/>
    <w:multiLevelType w:val="multilevel"/>
    <w:tmpl w:val="114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1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00"/>
    <w:rsid w:val="00885A00"/>
    <w:rsid w:val="009F56F1"/>
    <w:rsid w:val="00C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D516C"/>
  <w15:chartTrackingRefBased/>
  <w15:docId w15:val="{C7595A8A-0E8A-B44E-BF7D-B67D8FF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A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6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3</cp:revision>
  <dcterms:created xsi:type="dcterms:W3CDTF">2024-11-17T05:03:00Z</dcterms:created>
  <dcterms:modified xsi:type="dcterms:W3CDTF">2024-11-17T05:14:00Z</dcterms:modified>
</cp:coreProperties>
</file>